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AE95" w14:textId="77777777" w:rsidR="009A6D7C" w:rsidRDefault="009A6D7C" w:rsidP="00885DA0">
      <w:pPr>
        <w:pStyle w:val="Heading2"/>
      </w:pPr>
    </w:p>
    <w:p w14:paraId="18D860B8" w14:textId="0E492276" w:rsidR="009A6D7C" w:rsidRPr="009A6D7C" w:rsidRDefault="009A6D7C" w:rsidP="009A6D7C">
      <w:pPr>
        <w:pStyle w:val="Heading2"/>
        <w:jc w:val="both"/>
        <w:rPr>
          <w:color w:val="000000" w:themeColor="text1"/>
        </w:rPr>
      </w:pPr>
      <w:r w:rsidRPr="009A6D7C">
        <w:rPr>
          <w:color w:val="000000" w:themeColor="text1"/>
        </w:rPr>
        <w:t>PRACTICE FIRST AID</w:t>
      </w:r>
    </w:p>
    <w:p w14:paraId="20B06645" w14:textId="7CD880F6" w:rsidR="009A6D7C" w:rsidRDefault="009A6D7C" w:rsidP="009A6D7C">
      <w:pPr>
        <w:pStyle w:val="Heading2"/>
        <w:jc w:val="both"/>
        <w:rPr>
          <w:color w:val="000000" w:themeColor="text1"/>
        </w:rPr>
      </w:pPr>
      <w:r w:rsidRPr="009A6D7C">
        <w:rPr>
          <w:color w:val="000000" w:themeColor="text1"/>
        </w:rPr>
        <w:t xml:space="preserve">The </w:t>
      </w:r>
      <w:r w:rsidRPr="009A6D7C">
        <w:rPr>
          <w:rStyle w:val="Strong"/>
          <w:color w:val="000000" w:themeColor="text1"/>
        </w:rPr>
        <w:t>Practice First Aid Kit</w:t>
      </w:r>
      <w:r w:rsidRPr="009A6D7C">
        <w:rPr>
          <w:color w:val="000000" w:themeColor="text1"/>
        </w:rPr>
        <w:t xml:space="preserve"> aligns with ACT standards by integrating critical thinking, problem-solving, and analytical skills across multiple disciplines. Students engage in real-world applications of </w:t>
      </w:r>
      <w:r w:rsidRPr="009A6D7C">
        <w:rPr>
          <w:rStyle w:val="Strong"/>
          <w:color w:val="000000" w:themeColor="text1"/>
        </w:rPr>
        <w:t>math, science, reading, writing, and English</w:t>
      </w:r>
      <w:r w:rsidRPr="009A6D7C">
        <w:rPr>
          <w:color w:val="000000" w:themeColor="text1"/>
        </w:rPr>
        <w:t xml:space="preserve">, reinforcing key competencies tested on the ACT. Through hands-on activities, they develop measurement and data analysis skills in </w:t>
      </w:r>
      <w:r w:rsidRPr="009A6D7C">
        <w:rPr>
          <w:rStyle w:val="Strong"/>
          <w:color w:val="000000" w:themeColor="text1"/>
        </w:rPr>
        <w:t>Math</w:t>
      </w:r>
      <w:r w:rsidRPr="009A6D7C">
        <w:rPr>
          <w:color w:val="000000" w:themeColor="text1"/>
        </w:rPr>
        <w:t xml:space="preserve">, explore human anatomy and wound healing in </w:t>
      </w:r>
      <w:proofErr w:type="gramStart"/>
      <w:r w:rsidRPr="009A6D7C">
        <w:rPr>
          <w:rStyle w:val="Strong"/>
          <w:color w:val="000000" w:themeColor="text1"/>
        </w:rPr>
        <w:t>Science</w:t>
      </w:r>
      <w:proofErr w:type="gramEnd"/>
      <w:r w:rsidRPr="009A6D7C">
        <w:rPr>
          <w:color w:val="000000" w:themeColor="text1"/>
        </w:rPr>
        <w:t xml:space="preserve">, analyze emergency response texts in </w:t>
      </w:r>
      <w:r w:rsidRPr="009A6D7C">
        <w:rPr>
          <w:rStyle w:val="Strong"/>
          <w:color w:val="000000" w:themeColor="text1"/>
        </w:rPr>
        <w:t>Reading</w:t>
      </w:r>
      <w:r w:rsidRPr="009A6D7C">
        <w:rPr>
          <w:color w:val="000000" w:themeColor="text1"/>
        </w:rPr>
        <w:t xml:space="preserve">, refine technical writing for medical documentation in </w:t>
      </w:r>
      <w:r w:rsidRPr="009A6D7C">
        <w:rPr>
          <w:rStyle w:val="Strong"/>
          <w:color w:val="000000" w:themeColor="text1"/>
        </w:rPr>
        <w:t>Writing</w:t>
      </w:r>
      <w:r w:rsidRPr="009A6D7C">
        <w:rPr>
          <w:color w:val="000000" w:themeColor="text1"/>
        </w:rPr>
        <w:t xml:space="preserve">, and enhance clarity in first aid communication in </w:t>
      </w:r>
      <w:r w:rsidRPr="009A6D7C">
        <w:rPr>
          <w:rStyle w:val="Strong"/>
          <w:color w:val="000000" w:themeColor="text1"/>
        </w:rPr>
        <w:t>English</w:t>
      </w:r>
      <w:r w:rsidRPr="009A6D7C">
        <w:rPr>
          <w:color w:val="000000" w:themeColor="text1"/>
        </w:rPr>
        <w:t>. This interdisciplinary approach ensures students build essential skills for both standardized testing and real-life emergency response situations.</w:t>
      </w:r>
    </w:p>
    <w:p w14:paraId="4AC86ACA" w14:textId="77777777" w:rsidR="009A6D7C" w:rsidRDefault="009A6D7C" w:rsidP="009A6D7C"/>
    <w:p w14:paraId="228CA9AD" w14:textId="77777777" w:rsidR="009A6D7C" w:rsidRDefault="009A6D7C" w:rsidP="009A6D7C"/>
    <w:p w14:paraId="4719702A" w14:textId="77777777" w:rsidR="009A6D7C" w:rsidRDefault="009A6D7C" w:rsidP="009A6D7C"/>
    <w:p w14:paraId="7451248F" w14:textId="77777777" w:rsidR="009A6D7C" w:rsidRDefault="009A6D7C" w:rsidP="009A6D7C"/>
    <w:p w14:paraId="2A5FE1D9" w14:textId="77777777" w:rsidR="009A6D7C" w:rsidRDefault="009A6D7C" w:rsidP="009A6D7C"/>
    <w:p w14:paraId="20D2AB80" w14:textId="77777777" w:rsidR="009A6D7C" w:rsidRDefault="009A6D7C" w:rsidP="009A6D7C"/>
    <w:p w14:paraId="14D41CFC" w14:textId="77777777" w:rsidR="009A6D7C" w:rsidRDefault="009A6D7C" w:rsidP="009A6D7C"/>
    <w:p w14:paraId="53B87287" w14:textId="77777777" w:rsidR="009A6D7C" w:rsidRDefault="009A6D7C" w:rsidP="009A6D7C"/>
    <w:p w14:paraId="57CFB71F" w14:textId="77777777" w:rsidR="009A6D7C" w:rsidRDefault="009A6D7C" w:rsidP="009A6D7C"/>
    <w:p w14:paraId="61828611" w14:textId="77777777" w:rsidR="009A6D7C" w:rsidRPr="009A6D7C" w:rsidRDefault="009A6D7C" w:rsidP="009A6D7C"/>
    <w:p w14:paraId="36B4A2AA" w14:textId="081820D6" w:rsidR="00885DA0" w:rsidRDefault="00B541AB" w:rsidP="00885DA0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lang w:val="en-US"/>
        </w:rPr>
        <w:t xml:space="preserve"> </w:t>
      </w:r>
      <w:r w:rsidR="00885DA0" w:rsidRPr="00885DA0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MATHEMATICS – ACT Alignment: Measurement &amp; Data Analysis</w:t>
      </w:r>
    </w:p>
    <w:p w14:paraId="6ACDA3A2" w14:textId="1F74F5D4" w:rsidR="004D04AE" w:rsidRPr="004D04AE" w:rsidRDefault="004D04AE" w:rsidP="009A6D7C">
      <w:pPr>
        <w:jc w:val="both"/>
      </w:pPr>
      <w:r>
        <w:t>Students apply mathematical principles to emergency response, including wound area calculations, dosage computations, and burn percentage estimations using proportional reasoning and real-world data analysis.</w:t>
      </w:r>
    </w:p>
    <w:p w14:paraId="4AD12296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rFonts w:ascii="Apple Color Emoji" w:hAnsi="Apple Color Emoji" w:cs="Apple Color Emoji"/>
        </w:rPr>
        <w:t>🔹</w:t>
      </w:r>
      <w:r w:rsidRPr="00885DA0">
        <w:t xml:space="preserve"> </w:t>
      </w:r>
      <w:r w:rsidRPr="00885DA0">
        <w:rPr>
          <w:b/>
          <w:bCs/>
        </w:rPr>
        <w:t>ACT Math Rating Scale – Problem Solving &amp; Data Interpretation</w:t>
      </w:r>
    </w:p>
    <w:p w14:paraId="5428A244" w14:textId="77777777" w:rsidR="00885DA0" w:rsidRPr="00885DA0" w:rsidRDefault="00885DA0" w:rsidP="00885DA0">
      <w:pPr>
        <w:numPr>
          <w:ilvl w:val="0"/>
          <w:numId w:val="1"/>
        </w:numPr>
        <w:spacing w:before="100" w:beforeAutospacing="1" w:after="100" w:afterAutospacing="1"/>
      </w:pPr>
      <w:r w:rsidRPr="00885DA0">
        <w:t>(16-19) Understanding basic wound size measurements.</w:t>
      </w:r>
    </w:p>
    <w:p w14:paraId="35E5F960" w14:textId="77777777" w:rsidR="00885DA0" w:rsidRPr="00885DA0" w:rsidRDefault="00885DA0" w:rsidP="00885DA0">
      <w:pPr>
        <w:numPr>
          <w:ilvl w:val="0"/>
          <w:numId w:val="1"/>
        </w:numPr>
        <w:spacing w:before="100" w:beforeAutospacing="1" w:after="100" w:afterAutospacing="1"/>
      </w:pPr>
      <w:r w:rsidRPr="00885DA0">
        <w:t>(20-23) Applying unit conversions in medical dosages.</w:t>
      </w:r>
    </w:p>
    <w:p w14:paraId="529C9637" w14:textId="77777777" w:rsidR="00885DA0" w:rsidRPr="00885DA0" w:rsidRDefault="00885DA0" w:rsidP="00885DA0">
      <w:pPr>
        <w:numPr>
          <w:ilvl w:val="0"/>
          <w:numId w:val="1"/>
        </w:numPr>
        <w:spacing w:before="100" w:beforeAutospacing="1" w:after="100" w:afterAutospacing="1"/>
      </w:pPr>
      <w:r w:rsidRPr="00885DA0">
        <w:t>(24-27) Analyzing statistical trends in injury data.</w:t>
      </w:r>
    </w:p>
    <w:p w14:paraId="5C3B9A9D" w14:textId="77777777" w:rsidR="00885DA0" w:rsidRPr="00885DA0" w:rsidRDefault="00885DA0" w:rsidP="00885DA0">
      <w:pPr>
        <w:numPr>
          <w:ilvl w:val="0"/>
          <w:numId w:val="1"/>
        </w:numPr>
        <w:spacing w:before="100" w:beforeAutospacing="1" w:after="100" w:afterAutospacing="1"/>
      </w:pPr>
      <w:r w:rsidRPr="00885DA0">
        <w:t>(28-32) Interpreting proportions in burn treatment calculations.</w:t>
      </w:r>
    </w:p>
    <w:p w14:paraId="75A762AE" w14:textId="77777777" w:rsidR="00885DA0" w:rsidRPr="00885DA0" w:rsidRDefault="00885DA0" w:rsidP="00885DA0">
      <w:pPr>
        <w:numPr>
          <w:ilvl w:val="0"/>
          <w:numId w:val="1"/>
        </w:numPr>
        <w:spacing w:before="100" w:beforeAutospacing="1" w:after="100" w:afterAutospacing="1"/>
      </w:pPr>
      <w:r w:rsidRPr="00885DA0">
        <w:t>(33-36) Using mathematical models to predict recovery times.</w:t>
      </w:r>
    </w:p>
    <w:p w14:paraId="3181B1C3" w14:textId="77777777" w:rsidR="00885DA0" w:rsidRPr="00885DA0" w:rsidRDefault="00885DA0" w:rsidP="00885DA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85DA0">
        <w:rPr>
          <w:rFonts w:ascii="Apple Color Emoji" w:hAnsi="Apple Color Emoji" w:cs="Apple Color Emoji"/>
          <w:b/>
          <w:bCs/>
          <w:sz w:val="27"/>
          <w:szCs w:val="27"/>
        </w:rPr>
        <w:lastRenderedPageBreak/>
        <w:t>📌</w:t>
      </w:r>
      <w:r w:rsidRPr="00885DA0">
        <w:rPr>
          <w:b/>
          <w:bCs/>
          <w:sz w:val="27"/>
          <w:szCs w:val="27"/>
        </w:rPr>
        <w:t xml:space="preserve"> Activity 1: Calculating Wound Area</w:t>
      </w:r>
    </w:p>
    <w:p w14:paraId="578D45C1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Objective:</w:t>
      </w:r>
      <w:r w:rsidRPr="00885DA0">
        <w:t xml:space="preserve"> Students will measure wound dimensions and calculate the affected area.</w:t>
      </w:r>
    </w:p>
    <w:p w14:paraId="61B9D4A1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Materials Needed:</w:t>
      </w:r>
      <w:r w:rsidRPr="00885DA0">
        <w:t xml:space="preserve"> Ruler, graph paper, wound measurement scenarios worksheet.</w:t>
      </w:r>
    </w:p>
    <w:p w14:paraId="311F0453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Instructions:</w:t>
      </w:r>
    </w:p>
    <w:p w14:paraId="0DF5A3D8" w14:textId="77777777" w:rsidR="00885DA0" w:rsidRPr="00885DA0" w:rsidRDefault="00885DA0" w:rsidP="00885DA0">
      <w:pPr>
        <w:numPr>
          <w:ilvl w:val="0"/>
          <w:numId w:val="2"/>
        </w:numPr>
        <w:spacing w:before="100" w:beforeAutospacing="1" w:after="100" w:afterAutospacing="1"/>
      </w:pPr>
      <w:r w:rsidRPr="00885DA0">
        <w:t>Students will measure given wound dimensions from sample images.</w:t>
      </w:r>
    </w:p>
    <w:p w14:paraId="239B5815" w14:textId="77777777" w:rsidR="00885DA0" w:rsidRPr="00885DA0" w:rsidRDefault="00885DA0" w:rsidP="00885DA0">
      <w:pPr>
        <w:numPr>
          <w:ilvl w:val="0"/>
          <w:numId w:val="2"/>
        </w:numPr>
        <w:spacing w:before="100" w:beforeAutospacing="1" w:after="100" w:afterAutospacing="1"/>
      </w:pPr>
      <w:r w:rsidRPr="00885DA0">
        <w:t>Calculate the surface area using geometric formulas.</w:t>
      </w:r>
    </w:p>
    <w:p w14:paraId="198EE377" w14:textId="77777777" w:rsidR="00885DA0" w:rsidRDefault="00885DA0" w:rsidP="00885DA0">
      <w:pPr>
        <w:numPr>
          <w:ilvl w:val="0"/>
          <w:numId w:val="2"/>
        </w:numPr>
        <w:spacing w:before="100" w:beforeAutospacing="1" w:after="100" w:afterAutospacing="1"/>
      </w:pPr>
      <w:r w:rsidRPr="00885DA0">
        <w:t>Compare different wound areas to assess severity.</w:t>
      </w:r>
    </w:p>
    <w:p w14:paraId="4278A53F" w14:textId="77777777" w:rsidR="009A6D7C" w:rsidRPr="009A6D7C" w:rsidRDefault="009A6D7C" w:rsidP="009A6D7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A6D7C">
        <w:rPr>
          <w:b/>
          <w:bCs/>
          <w:kern w:val="36"/>
          <w:sz w:val="48"/>
          <w:szCs w:val="48"/>
        </w:rPr>
        <w:t>Wound Measurement Scenarios Worksheet</w:t>
      </w:r>
    </w:p>
    <w:p w14:paraId="29684997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Instructions:</w:t>
      </w:r>
    </w:p>
    <w:p w14:paraId="20DBE852" w14:textId="77777777" w:rsidR="009A6D7C" w:rsidRPr="009A6D7C" w:rsidRDefault="009A6D7C" w:rsidP="009A6D7C">
      <w:pPr>
        <w:numPr>
          <w:ilvl w:val="0"/>
          <w:numId w:val="22"/>
        </w:numPr>
        <w:spacing w:before="100" w:beforeAutospacing="1" w:after="100" w:afterAutospacing="1"/>
      </w:pPr>
      <w:r w:rsidRPr="009A6D7C">
        <w:t>Read each wound scenario carefully.</w:t>
      </w:r>
    </w:p>
    <w:p w14:paraId="2F6C49B0" w14:textId="77777777" w:rsidR="009A6D7C" w:rsidRPr="009A6D7C" w:rsidRDefault="009A6D7C" w:rsidP="009A6D7C">
      <w:pPr>
        <w:numPr>
          <w:ilvl w:val="0"/>
          <w:numId w:val="22"/>
        </w:numPr>
        <w:spacing w:before="100" w:beforeAutospacing="1" w:after="100" w:afterAutospacing="1"/>
      </w:pPr>
      <w:r w:rsidRPr="009A6D7C">
        <w:t>Use the given dimensions to calculate the wound area.</w:t>
      </w:r>
    </w:p>
    <w:p w14:paraId="6853ABBE" w14:textId="77777777" w:rsidR="009A6D7C" w:rsidRPr="009A6D7C" w:rsidRDefault="009A6D7C" w:rsidP="009A6D7C">
      <w:pPr>
        <w:numPr>
          <w:ilvl w:val="0"/>
          <w:numId w:val="22"/>
        </w:numPr>
        <w:spacing w:before="100" w:beforeAutospacing="1" w:after="100" w:afterAutospacing="1"/>
      </w:pPr>
      <w:r w:rsidRPr="009A6D7C">
        <w:t>Round your answers to the nearest tenth if necessary.</w:t>
      </w:r>
    </w:p>
    <w:p w14:paraId="630A31E4" w14:textId="3C50FDA1" w:rsidR="009A6D7C" w:rsidRPr="009A6D7C" w:rsidRDefault="009A6D7C" w:rsidP="009A6D7C">
      <w:pPr>
        <w:numPr>
          <w:ilvl w:val="0"/>
          <w:numId w:val="22"/>
        </w:numPr>
        <w:spacing w:before="100" w:beforeAutospacing="1" w:after="100" w:afterAutospacing="1"/>
      </w:pPr>
      <w:r w:rsidRPr="009A6D7C">
        <w:t>Compare wound sizes and determine severity levels.</w:t>
      </w:r>
    </w:p>
    <w:p w14:paraId="1928DA10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1: Scrape from a Fall</w:t>
      </w:r>
    </w:p>
    <w:p w14:paraId="4F42504F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patient has a scraped knee from falling off a bike. The wound is roughly </w:t>
      </w:r>
      <w:r w:rsidRPr="009A6D7C">
        <w:rPr>
          <w:b/>
          <w:bCs/>
        </w:rPr>
        <w:t>5 cm long and 3 cm wide</w:t>
      </w:r>
      <w:r w:rsidRPr="009A6D7C">
        <w:t>.</w:t>
      </w:r>
    </w:p>
    <w:p w14:paraId="3E0FBEE4" w14:textId="77777777" w:rsidR="009A6D7C" w:rsidRPr="009A6D7C" w:rsidRDefault="009A6D7C" w:rsidP="009A6D7C">
      <w:pPr>
        <w:numPr>
          <w:ilvl w:val="0"/>
          <w:numId w:val="23"/>
        </w:numPr>
        <w:spacing w:before="100" w:beforeAutospacing="1" w:after="100" w:afterAutospacing="1"/>
      </w:pPr>
      <w:r w:rsidRPr="009A6D7C">
        <w:rPr>
          <w:b/>
          <w:bCs/>
        </w:rPr>
        <w:t>Calculate the area of the wound.</w:t>
      </w:r>
    </w:p>
    <w:p w14:paraId="104181A2" w14:textId="195B022F" w:rsidR="009A6D7C" w:rsidRPr="009A6D7C" w:rsidRDefault="009A6D7C" w:rsidP="009A6D7C">
      <w:pPr>
        <w:numPr>
          <w:ilvl w:val="0"/>
          <w:numId w:val="23"/>
        </w:numPr>
        <w:spacing w:before="100" w:beforeAutospacing="1" w:after="100" w:afterAutospacing="1"/>
      </w:pPr>
      <w:r w:rsidRPr="009A6D7C">
        <w:t xml:space="preserve">If a wound larger than </w:t>
      </w:r>
      <w:r w:rsidRPr="009A6D7C">
        <w:rPr>
          <w:b/>
          <w:bCs/>
        </w:rPr>
        <w:t>12 cm²</w:t>
      </w:r>
      <w:r w:rsidRPr="009A6D7C">
        <w:t xml:space="preserve"> is considered a "moderate injury," does this wound fall into that category?</w:t>
      </w:r>
    </w:p>
    <w:p w14:paraId="3C16E9E9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2: Deep Cut from a Sharp Object</w:t>
      </w:r>
    </w:p>
    <w:p w14:paraId="5618631D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cook accidentally cuts their hand while chopping vegetables. The wound is </w:t>
      </w:r>
      <w:r w:rsidRPr="009A6D7C">
        <w:rPr>
          <w:b/>
          <w:bCs/>
        </w:rPr>
        <w:t>2.5 cm long and 1 cm wide</w:t>
      </w:r>
      <w:r w:rsidRPr="009A6D7C">
        <w:t>.</w:t>
      </w:r>
    </w:p>
    <w:p w14:paraId="009F36B7" w14:textId="77777777" w:rsidR="009A6D7C" w:rsidRPr="009A6D7C" w:rsidRDefault="009A6D7C" w:rsidP="009A6D7C">
      <w:pPr>
        <w:numPr>
          <w:ilvl w:val="0"/>
          <w:numId w:val="24"/>
        </w:numPr>
        <w:spacing w:before="100" w:beforeAutospacing="1" w:after="100" w:afterAutospacing="1"/>
      </w:pPr>
      <w:r w:rsidRPr="009A6D7C">
        <w:rPr>
          <w:b/>
          <w:bCs/>
        </w:rPr>
        <w:t>Calculate the wound area.</w:t>
      </w:r>
    </w:p>
    <w:p w14:paraId="3FED89CA" w14:textId="790FCE31" w:rsidR="009A6D7C" w:rsidRPr="009A6D7C" w:rsidRDefault="009A6D7C" w:rsidP="009A6D7C">
      <w:pPr>
        <w:numPr>
          <w:ilvl w:val="0"/>
          <w:numId w:val="24"/>
        </w:numPr>
        <w:spacing w:before="100" w:beforeAutospacing="1" w:after="100" w:afterAutospacing="1"/>
      </w:pPr>
      <w:r w:rsidRPr="009A6D7C">
        <w:t xml:space="preserve">If deep cuts larger than </w:t>
      </w:r>
      <w:r w:rsidRPr="009A6D7C">
        <w:rPr>
          <w:b/>
          <w:bCs/>
        </w:rPr>
        <w:t>5 cm²</w:t>
      </w:r>
      <w:r w:rsidRPr="009A6D7C">
        <w:t xml:space="preserve"> require stitches, does this wound meet that requirement?</w:t>
      </w:r>
    </w:p>
    <w:p w14:paraId="16CBDA09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3: Minor Burn from Hot Water</w:t>
      </w:r>
    </w:p>
    <w:p w14:paraId="257841F8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patient spills hot water on their arm, causing a burn area of approximately </w:t>
      </w:r>
      <w:r w:rsidRPr="009A6D7C">
        <w:rPr>
          <w:b/>
          <w:bCs/>
        </w:rPr>
        <w:t>4 cm by 4 cm</w:t>
      </w:r>
      <w:r w:rsidRPr="009A6D7C">
        <w:t>.</w:t>
      </w:r>
    </w:p>
    <w:p w14:paraId="11879180" w14:textId="77777777" w:rsidR="009A6D7C" w:rsidRPr="009A6D7C" w:rsidRDefault="009A6D7C" w:rsidP="009A6D7C">
      <w:pPr>
        <w:numPr>
          <w:ilvl w:val="0"/>
          <w:numId w:val="25"/>
        </w:numPr>
        <w:spacing w:before="100" w:beforeAutospacing="1" w:after="100" w:afterAutospacing="1"/>
      </w:pPr>
      <w:r w:rsidRPr="009A6D7C">
        <w:rPr>
          <w:b/>
          <w:bCs/>
        </w:rPr>
        <w:t>Calculate the affected skin surface.</w:t>
      </w:r>
    </w:p>
    <w:p w14:paraId="3BCA260D" w14:textId="22DB1ACB" w:rsidR="009A6D7C" w:rsidRPr="009A6D7C" w:rsidRDefault="009A6D7C" w:rsidP="009A6D7C">
      <w:pPr>
        <w:numPr>
          <w:ilvl w:val="0"/>
          <w:numId w:val="25"/>
        </w:numPr>
        <w:spacing w:before="100" w:beforeAutospacing="1" w:after="100" w:afterAutospacing="1"/>
      </w:pPr>
      <w:r w:rsidRPr="009A6D7C">
        <w:t xml:space="preserve">Burns larger than </w:t>
      </w:r>
      <w:r w:rsidRPr="009A6D7C">
        <w:rPr>
          <w:b/>
          <w:bCs/>
        </w:rPr>
        <w:t>16 cm²</w:t>
      </w:r>
      <w:r w:rsidRPr="009A6D7C">
        <w:t xml:space="preserve"> are classified as "significant." Does this burn fit that category?</w:t>
      </w:r>
    </w:p>
    <w:p w14:paraId="55228E7F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lastRenderedPageBreak/>
        <w:t>Scenario 4: Large Abrasion from a Car Accident</w:t>
      </w:r>
    </w:p>
    <w:p w14:paraId="29C18CCF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motorcyclist falls and scrapes a large portion of their forearm. The abrasion is </w:t>
      </w:r>
      <w:r w:rsidRPr="009A6D7C">
        <w:rPr>
          <w:b/>
          <w:bCs/>
        </w:rPr>
        <w:t>10 cm long and 6 cm wide</w:t>
      </w:r>
      <w:r w:rsidRPr="009A6D7C">
        <w:t>.</w:t>
      </w:r>
    </w:p>
    <w:p w14:paraId="01439F8B" w14:textId="77777777" w:rsidR="009A6D7C" w:rsidRPr="009A6D7C" w:rsidRDefault="009A6D7C" w:rsidP="009A6D7C">
      <w:pPr>
        <w:numPr>
          <w:ilvl w:val="0"/>
          <w:numId w:val="26"/>
        </w:numPr>
        <w:spacing w:before="100" w:beforeAutospacing="1" w:after="100" w:afterAutospacing="1"/>
      </w:pPr>
      <w:r w:rsidRPr="009A6D7C">
        <w:rPr>
          <w:b/>
          <w:bCs/>
        </w:rPr>
        <w:t>Calculate the total surface area of the wound.</w:t>
      </w:r>
    </w:p>
    <w:p w14:paraId="7C9CFBDA" w14:textId="4E0EC3EB" w:rsidR="009A6D7C" w:rsidRPr="009A6D7C" w:rsidRDefault="009A6D7C" w:rsidP="009A6D7C">
      <w:pPr>
        <w:numPr>
          <w:ilvl w:val="0"/>
          <w:numId w:val="26"/>
        </w:numPr>
        <w:spacing w:before="100" w:beforeAutospacing="1" w:after="100" w:afterAutospacing="1"/>
      </w:pPr>
      <w:r w:rsidRPr="009A6D7C">
        <w:t xml:space="preserve">If abrasions over </w:t>
      </w:r>
      <w:r w:rsidRPr="009A6D7C">
        <w:rPr>
          <w:b/>
          <w:bCs/>
        </w:rPr>
        <w:t>40 cm²</w:t>
      </w:r>
      <w:r w:rsidRPr="009A6D7C">
        <w:t xml:space="preserve"> require professional medical attention, what should be done in this case?</w:t>
      </w:r>
    </w:p>
    <w:p w14:paraId="2D76C3E2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Challenge Question (ACT-Style)</w:t>
      </w:r>
    </w:p>
    <w:p w14:paraId="4045838D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hiker falls and sustains two separate scrapes: one measuring </w:t>
      </w:r>
      <w:r w:rsidRPr="009A6D7C">
        <w:rPr>
          <w:b/>
          <w:bCs/>
        </w:rPr>
        <w:t>6 cm × 3 cm</w:t>
      </w:r>
      <w:r w:rsidRPr="009A6D7C">
        <w:t xml:space="preserve"> and the other measuring </w:t>
      </w:r>
      <w:r w:rsidRPr="009A6D7C">
        <w:rPr>
          <w:b/>
          <w:bCs/>
        </w:rPr>
        <w:t>4 cm × 5 cm</w:t>
      </w:r>
      <w:r w:rsidRPr="009A6D7C">
        <w:t>.</w:t>
      </w:r>
    </w:p>
    <w:p w14:paraId="45D498E1" w14:textId="77777777" w:rsidR="009A6D7C" w:rsidRPr="009A6D7C" w:rsidRDefault="009A6D7C" w:rsidP="009A6D7C">
      <w:pPr>
        <w:numPr>
          <w:ilvl w:val="0"/>
          <w:numId w:val="27"/>
        </w:numPr>
        <w:spacing w:before="100" w:beforeAutospacing="1" w:after="100" w:afterAutospacing="1"/>
      </w:pPr>
      <w:r w:rsidRPr="009A6D7C">
        <w:rPr>
          <w:b/>
          <w:bCs/>
        </w:rPr>
        <w:t>What is the combined area of both wounds?</w:t>
      </w:r>
    </w:p>
    <w:p w14:paraId="6DB68340" w14:textId="4B59F8C7" w:rsidR="009A6D7C" w:rsidRPr="00885DA0" w:rsidRDefault="009A6D7C" w:rsidP="009A6D7C">
      <w:pPr>
        <w:numPr>
          <w:ilvl w:val="0"/>
          <w:numId w:val="27"/>
        </w:numPr>
        <w:spacing w:before="100" w:beforeAutospacing="1" w:after="100" w:afterAutospacing="1"/>
      </w:pPr>
      <w:r w:rsidRPr="009A6D7C">
        <w:t xml:space="preserve">If wounds covering more than </w:t>
      </w:r>
      <w:r w:rsidRPr="009A6D7C">
        <w:rPr>
          <w:b/>
          <w:bCs/>
        </w:rPr>
        <w:t>30 cm²</w:t>
      </w:r>
      <w:r w:rsidRPr="009A6D7C">
        <w:t xml:space="preserve"> are considered "severe injuries," does this patient require immediate medical attention?</w:t>
      </w:r>
    </w:p>
    <w:p w14:paraId="19B90ACC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ACT Question Example:</w:t>
      </w:r>
      <w:r w:rsidRPr="00885DA0">
        <w:t xml:space="preserve"> A wound measures </w:t>
      </w:r>
      <w:r w:rsidRPr="00885DA0">
        <w:rPr>
          <w:b/>
          <w:bCs/>
        </w:rPr>
        <w:t>4 cm by 3 cm</w:t>
      </w:r>
      <w:r w:rsidRPr="00885DA0">
        <w:t>. What is the total wound area?</w:t>
      </w:r>
    </w:p>
    <w:p w14:paraId="6AE00149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t>A) 7 cm²</w:t>
      </w:r>
      <w:r w:rsidRPr="00885DA0">
        <w:br/>
        <w:t>B) 12 cm²</w:t>
      </w:r>
      <w:r w:rsidRPr="00885DA0">
        <w:br/>
        <w:t>C) 15 cm²</w:t>
      </w:r>
      <w:r w:rsidRPr="00885DA0">
        <w:br/>
        <w:t>D) 18 cm²</w:t>
      </w:r>
      <w:r w:rsidRPr="00885DA0">
        <w:br/>
        <w:t>(Correct Answer: B)</w:t>
      </w:r>
    </w:p>
    <w:p w14:paraId="2E9E2ACF" w14:textId="77777777" w:rsidR="00885DA0" w:rsidRPr="00885DA0" w:rsidRDefault="00885DA0" w:rsidP="00885DA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85DA0">
        <w:rPr>
          <w:rFonts w:ascii="Apple Color Emoji" w:hAnsi="Apple Color Emoji" w:cs="Apple Color Emoji"/>
          <w:b/>
          <w:bCs/>
          <w:sz w:val="27"/>
          <w:szCs w:val="27"/>
        </w:rPr>
        <w:t>📌</w:t>
      </w:r>
      <w:r w:rsidRPr="00885DA0">
        <w:rPr>
          <w:b/>
          <w:bCs/>
          <w:sz w:val="27"/>
          <w:szCs w:val="27"/>
        </w:rPr>
        <w:t xml:space="preserve"> Activity 2: Dosage Calculation for Pain Management</w:t>
      </w:r>
    </w:p>
    <w:p w14:paraId="04DD0039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Objective:</w:t>
      </w:r>
      <w:r w:rsidRPr="00885DA0">
        <w:t xml:space="preserve"> Students will calculate appropriate medication dosages based on patient weight.</w:t>
      </w:r>
    </w:p>
    <w:p w14:paraId="2D5E46F3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Materials Needed:</w:t>
      </w:r>
      <w:r w:rsidRPr="00885DA0">
        <w:t xml:space="preserve"> Calculator, dosage chart, patient scenarios.</w:t>
      </w:r>
    </w:p>
    <w:p w14:paraId="14D4B39E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Instructions:</w:t>
      </w:r>
    </w:p>
    <w:p w14:paraId="3EFB77FC" w14:textId="77777777" w:rsidR="00885DA0" w:rsidRPr="00885DA0" w:rsidRDefault="00885DA0" w:rsidP="00885DA0">
      <w:pPr>
        <w:numPr>
          <w:ilvl w:val="0"/>
          <w:numId w:val="3"/>
        </w:numPr>
        <w:spacing w:before="100" w:beforeAutospacing="1" w:after="100" w:afterAutospacing="1"/>
      </w:pPr>
      <w:r w:rsidRPr="00885DA0">
        <w:t>Review a medication dosage chart based on weight.</w:t>
      </w:r>
    </w:p>
    <w:p w14:paraId="5036D23E" w14:textId="77777777" w:rsidR="00885DA0" w:rsidRPr="00885DA0" w:rsidRDefault="00885DA0" w:rsidP="00885DA0">
      <w:pPr>
        <w:numPr>
          <w:ilvl w:val="0"/>
          <w:numId w:val="3"/>
        </w:numPr>
        <w:spacing w:before="100" w:beforeAutospacing="1" w:after="100" w:afterAutospacing="1"/>
      </w:pPr>
      <w:r w:rsidRPr="00885DA0">
        <w:t>Solve for proper dosage using ratio and proportion.</w:t>
      </w:r>
    </w:p>
    <w:p w14:paraId="622C6A3D" w14:textId="77777777" w:rsidR="00885DA0" w:rsidRDefault="00885DA0" w:rsidP="00885DA0">
      <w:pPr>
        <w:numPr>
          <w:ilvl w:val="0"/>
          <w:numId w:val="3"/>
        </w:numPr>
        <w:spacing w:before="100" w:beforeAutospacing="1" w:after="100" w:afterAutospacing="1"/>
      </w:pPr>
      <w:r w:rsidRPr="00885DA0">
        <w:t>Discuss implications of incorrect dosages.</w:t>
      </w:r>
    </w:p>
    <w:p w14:paraId="45434EF5" w14:textId="77777777" w:rsidR="009A6D7C" w:rsidRDefault="009A6D7C" w:rsidP="009A6D7C">
      <w:pPr>
        <w:spacing w:before="100" w:beforeAutospacing="1" w:after="100" w:afterAutospacing="1"/>
      </w:pPr>
    </w:p>
    <w:p w14:paraId="6C54897C" w14:textId="77777777" w:rsidR="009A6D7C" w:rsidRDefault="009A6D7C" w:rsidP="009A6D7C">
      <w:pPr>
        <w:spacing w:before="100" w:beforeAutospacing="1" w:after="100" w:afterAutospacing="1"/>
      </w:pPr>
    </w:p>
    <w:p w14:paraId="4F6F51D5" w14:textId="77777777" w:rsidR="009A6D7C" w:rsidRDefault="009A6D7C" w:rsidP="009A6D7C">
      <w:pPr>
        <w:spacing w:before="100" w:beforeAutospacing="1" w:after="100" w:afterAutospacing="1"/>
      </w:pPr>
    </w:p>
    <w:p w14:paraId="1D6A3686" w14:textId="77777777" w:rsidR="009A6D7C" w:rsidRPr="009A6D7C" w:rsidRDefault="009A6D7C" w:rsidP="009A6D7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A6D7C">
        <w:rPr>
          <w:b/>
          <w:bCs/>
          <w:kern w:val="36"/>
          <w:sz w:val="48"/>
          <w:szCs w:val="48"/>
        </w:rPr>
        <w:lastRenderedPageBreak/>
        <w:t>Dosage Chart &amp; Patient Scenarios Worksheet</w:t>
      </w:r>
    </w:p>
    <w:p w14:paraId="0EBA846E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Instructions:</w:t>
      </w:r>
    </w:p>
    <w:p w14:paraId="247729F5" w14:textId="77777777" w:rsidR="009A6D7C" w:rsidRPr="009A6D7C" w:rsidRDefault="009A6D7C" w:rsidP="009A6D7C">
      <w:pPr>
        <w:numPr>
          <w:ilvl w:val="0"/>
          <w:numId w:val="28"/>
        </w:numPr>
        <w:spacing w:before="100" w:beforeAutospacing="1" w:after="100" w:afterAutospacing="1"/>
      </w:pPr>
      <w:r w:rsidRPr="009A6D7C">
        <w:t xml:space="preserve">Review the </w:t>
      </w:r>
      <w:r w:rsidRPr="009A6D7C">
        <w:rPr>
          <w:b/>
          <w:bCs/>
        </w:rPr>
        <w:t>dosage chart</w:t>
      </w:r>
      <w:r w:rsidRPr="009A6D7C">
        <w:t xml:space="preserve"> below, which provides medication dosages based on patient weight.</w:t>
      </w:r>
    </w:p>
    <w:p w14:paraId="0A91661D" w14:textId="77777777" w:rsidR="009A6D7C" w:rsidRPr="009A6D7C" w:rsidRDefault="009A6D7C" w:rsidP="009A6D7C">
      <w:pPr>
        <w:numPr>
          <w:ilvl w:val="0"/>
          <w:numId w:val="28"/>
        </w:numPr>
        <w:spacing w:before="100" w:beforeAutospacing="1" w:after="100" w:afterAutospacing="1"/>
      </w:pPr>
      <w:r w:rsidRPr="009A6D7C">
        <w:t>Read each patient scenario carefully.</w:t>
      </w:r>
    </w:p>
    <w:p w14:paraId="07070C4E" w14:textId="77777777" w:rsidR="009A6D7C" w:rsidRPr="009A6D7C" w:rsidRDefault="009A6D7C" w:rsidP="009A6D7C">
      <w:pPr>
        <w:numPr>
          <w:ilvl w:val="0"/>
          <w:numId w:val="28"/>
        </w:numPr>
        <w:spacing w:before="100" w:beforeAutospacing="1" w:after="100" w:afterAutospacing="1"/>
      </w:pPr>
      <w:r w:rsidRPr="009A6D7C">
        <w:t>Calculate the correct medication dosage based on the patient’s weight and the dosage guidelines.</w:t>
      </w:r>
    </w:p>
    <w:p w14:paraId="346FAE6E" w14:textId="77777777" w:rsidR="009A6D7C" w:rsidRPr="009A6D7C" w:rsidRDefault="009A6D7C" w:rsidP="009A6D7C">
      <w:pPr>
        <w:numPr>
          <w:ilvl w:val="0"/>
          <w:numId w:val="28"/>
        </w:numPr>
        <w:spacing w:before="100" w:beforeAutospacing="1" w:after="100" w:afterAutospacing="1"/>
      </w:pPr>
      <w:r w:rsidRPr="009A6D7C">
        <w:t>Discuss the consequences of incorrect dosages.</w:t>
      </w:r>
    </w:p>
    <w:p w14:paraId="3E8EC08E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Dosage Chart for Pain Relief Medication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2054"/>
        <w:gridCol w:w="2475"/>
      </w:tblGrid>
      <w:tr w:rsidR="009A6D7C" w:rsidRPr="009A6D7C" w14:paraId="72D79FB9" w14:textId="77777777" w:rsidTr="009A6D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7DCBA0" w14:textId="77777777" w:rsidR="009A6D7C" w:rsidRPr="009A6D7C" w:rsidRDefault="009A6D7C" w:rsidP="009A6D7C">
            <w:pPr>
              <w:jc w:val="center"/>
              <w:rPr>
                <w:b/>
                <w:bCs/>
              </w:rPr>
            </w:pPr>
            <w:r w:rsidRPr="009A6D7C">
              <w:rPr>
                <w:b/>
                <w:bCs/>
              </w:rPr>
              <w:t>Patient Weight (kg)</w:t>
            </w:r>
          </w:p>
        </w:tc>
        <w:tc>
          <w:tcPr>
            <w:tcW w:w="0" w:type="auto"/>
            <w:vAlign w:val="center"/>
            <w:hideMark/>
          </w:tcPr>
          <w:p w14:paraId="45F969E7" w14:textId="77777777" w:rsidR="009A6D7C" w:rsidRPr="009A6D7C" w:rsidRDefault="009A6D7C" w:rsidP="009A6D7C">
            <w:pPr>
              <w:jc w:val="center"/>
              <w:rPr>
                <w:b/>
                <w:bCs/>
              </w:rPr>
            </w:pPr>
            <w:r w:rsidRPr="009A6D7C">
              <w:rPr>
                <w:b/>
                <w:bCs/>
              </w:rPr>
              <w:t>Dosage (mg per kg)</w:t>
            </w:r>
          </w:p>
        </w:tc>
        <w:tc>
          <w:tcPr>
            <w:tcW w:w="0" w:type="auto"/>
            <w:vAlign w:val="center"/>
            <w:hideMark/>
          </w:tcPr>
          <w:p w14:paraId="0C60A647" w14:textId="77777777" w:rsidR="009A6D7C" w:rsidRPr="009A6D7C" w:rsidRDefault="009A6D7C" w:rsidP="009A6D7C">
            <w:pPr>
              <w:jc w:val="center"/>
              <w:rPr>
                <w:b/>
                <w:bCs/>
              </w:rPr>
            </w:pPr>
            <w:r w:rsidRPr="009A6D7C">
              <w:rPr>
                <w:b/>
                <w:bCs/>
              </w:rPr>
              <w:t>Maximum Dosage (mg)</w:t>
            </w:r>
          </w:p>
        </w:tc>
      </w:tr>
      <w:tr w:rsidR="009A6D7C" w:rsidRPr="009A6D7C" w14:paraId="7E82BDB8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7634F" w14:textId="77777777" w:rsidR="009A6D7C" w:rsidRPr="009A6D7C" w:rsidRDefault="009A6D7C" w:rsidP="009A6D7C">
            <w:r w:rsidRPr="009A6D7C">
              <w:t>10-20 kg</w:t>
            </w:r>
          </w:p>
        </w:tc>
        <w:tc>
          <w:tcPr>
            <w:tcW w:w="0" w:type="auto"/>
            <w:vAlign w:val="center"/>
            <w:hideMark/>
          </w:tcPr>
          <w:p w14:paraId="7D49A523" w14:textId="77777777" w:rsidR="009A6D7C" w:rsidRPr="009A6D7C" w:rsidRDefault="009A6D7C" w:rsidP="009A6D7C">
            <w:r w:rsidRPr="009A6D7C">
              <w:t>2 mg/kg</w:t>
            </w:r>
          </w:p>
        </w:tc>
        <w:tc>
          <w:tcPr>
            <w:tcW w:w="0" w:type="auto"/>
            <w:vAlign w:val="center"/>
            <w:hideMark/>
          </w:tcPr>
          <w:p w14:paraId="0D512EF2" w14:textId="77777777" w:rsidR="009A6D7C" w:rsidRPr="009A6D7C" w:rsidRDefault="009A6D7C" w:rsidP="009A6D7C">
            <w:r w:rsidRPr="009A6D7C">
              <w:t>40 mg</w:t>
            </w:r>
          </w:p>
        </w:tc>
      </w:tr>
      <w:tr w:rsidR="009A6D7C" w:rsidRPr="009A6D7C" w14:paraId="60415FA6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54ACE" w14:textId="77777777" w:rsidR="009A6D7C" w:rsidRPr="009A6D7C" w:rsidRDefault="009A6D7C" w:rsidP="009A6D7C">
            <w:r w:rsidRPr="009A6D7C">
              <w:t>21-40 kg</w:t>
            </w:r>
          </w:p>
        </w:tc>
        <w:tc>
          <w:tcPr>
            <w:tcW w:w="0" w:type="auto"/>
            <w:vAlign w:val="center"/>
            <w:hideMark/>
          </w:tcPr>
          <w:p w14:paraId="5E03B08D" w14:textId="77777777" w:rsidR="009A6D7C" w:rsidRPr="009A6D7C" w:rsidRDefault="009A6D7C" w:rsidP="009A6D7C">
            <w:r w:rsidRPr="009A6D7C">
              <w:t>3 mg/kg</w:t>
            </w:r>
          </w:p>
        </w:tc>
        <w:tc>
          <w:tcPr>
            <w:tcW w:w="0" w:type="auto"/>
            <w:vAlign w:val="center"/>
            <w:hideMark/>
          </w:tcPr>
          <w:p w14:paraId="4E990AD5" w14:textId="77777777" w:rsidR="009A6D7C" w:rsidRPr="009A6D7C" w:rsidRDefault="009A6D7C" w:rsidP="009A6D7C">
            <w:r w:rsidRPr="009A6D7C">
              <w:t>100 mg</w:t>
            </w:r>
          </w:p>
        </w:tc>
      </w:tr>
      <w:tr w:rsidR="009A6D7C" w:rsidRPr="009A6D7C" w14:paraId="2BCC2326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F4E14" w14:textId="77777777" w:rsidR="009A6D7C" w:rsidRPr="009A6D7C" w:rsidRDefault="009A6D7C" w:rsidP="009A6D7C">
            <w:r w:rsidRPr="009A6D7C">
              <w:t>41-60 kg</w:t>
            </w:r>
          </w:p>
        </w:tc>
        <w:tc>
          <w:tcPr>
            <w:tcW w:w="0" w:type="auto"/>
            <w:vAlign w:val="center"/>
            <w:hideMark/>
          </w:tcPr>
          <w:p w14:paraId="4B6328E3" w14:textId="77777777" w:rsidR="009A6D7C" w:rsidRPr="009A6D7C" w:rsidRDefault="009A6D7C" w:rsidP="009A6D7C">
            <w:r w:rsidRPr="009A6D7C">
              <w:t>5 mg/kg</w:t>
            </w:r>
          </w:p>
        </w:tc>
        <w:tc>
          <w:tcPr>
            <w:tcW w:w="0" w:type="auto"/>
            <w:vAlign w:val="center"/>
            <w:hideMark/>
          </w:tcPr>
          <w:p w14:paraId="36245B37" w14:textId="77777777" w:rsidR="009A6D7C" w:rsidRPr="009A6D7C" w:rsidRDefault="009A6D7C" w:rsidP="009A6D7C">
            <w:r w:rsidRPr="009A6D7C">
              <w:t>250 mg</w:t>
            </w:r>
          </w:p>
        </w:tc>
      </w:tr>
      <w:tr w:rsidR="009A6D7C" w:rsidRPr="009A6D7C" w14:paraId="34154510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D3E4C" w14:textId="77777777" w:rsidR="009A6D7C" w:rsidRPr="009A6D7C" w:rsidRDefault="009A6D7C" w:rsidP="009A6D7C">
            <w:r w:rsidRPr="009A6D7C">
              <w:t>61-80 kg</w:t>
            </w:r>
          </w:p>
        </w:tc>
        <w:tc>
          <w:tcPr>
            <w:tcW w:w="0" w:type="auto"/>
            <w:vAlign w:val="center"/>
            <w:hideMark/>
          </w:tcPr>
          <w:p w14:paraId="66FBCD1D" w14:textId="77777777" w:rsidR="009A6D7C" w:rsidRPr="009A6D7C" w:rsidRDefault="009A6D7C" w:rsidP="009A6D7C">
            <w:r w:rsidRPr="009A6D7C">
              <w:t>7 mg/kg</w:t>
            </w:r>
          </w:p>
        </w:tc>
        <w:tc>
          <w:tcPr>
            <w:tcW w:w="0" w:type="auto"/>
            <w:vAlign w:val="center"/>
            <w:hideMark/>
          </w:tcPr>
          <w:p w14:paraId="64F8B3C4" w14:textId="77777777" w:rsidR="009A6D7C" w:rsidRPr="009A6D7C" w:rsidRDefault="009A6D7C" w:rsidP="009A6D7C">
            <w:r w:rsidRPr="009A6D7C">
              <w:t>400 mg</w:t>
            </w:r>
          </w:p>
        </w:tc>
      </w:tr>
    </w:tbl>
    <w:p w14:paraId="2F074F01" w14:textId="1837DA11" w:rsidR="009A6D7C" w:rsidRPr="009A6D7C" w:rsidRDefault="009A6D7C" w:rsidP="009A6D7C"/>
    <w:p w14:paraId="466EAB2F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Patient Scenarios</w:t>
      </w:r>
    </w:p>
    <w:p w14:paraId="1EAA1167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1: Child with a Mild Injury</w:t>
      </w:r>
    </w:p>
    <w:p w14:paraId="7D6A6266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15 kg</w:t>
      </w:r>
      <w:r w:rsidRPr="009A6D7C">
        <w:t xml:space="preserve"> child falls and suffers a minor injury requiring pain relief.</w:t>
      </w:r>
    </w:p>
    <w:p w14:paraId="754DD5EB" w14:textId="77777777" w:rsidR="009A6D7C" w:rsidRPr="009A6D7C" w:rsidRDefault="009A6D7C" w:rsidP="009A6D7C">
      <w:pPr>
        <w:numPr>
          <w:ilvl w:val="0"/>
          <w:numId w:val="29"/>
        </w:numPr>
        <w:spacing w:before="100" w:beforeAutospacing="1" w:after="100" w:afterAutospacing="1"/>
      </w:pPr>
      <w:r w:rsidRPr="009A6D7C">
        <w:t>Using the dosage chart, calculate the correct dosage for this child.</w:t>
      </w:r>
    </w:p>
    <w:p w14:paraId="1C0EF51B" w14:textId="4D0A1E43" w:rsidR="009A6D7C" w:rsidRPr="009A6D7C" w:rsidRDefault="009A6D7C" w:rsidP="009A6D7C">
      <w:pPr>
        <w:numPr>
          <w:ilvl w:val="0"/>
          <w:numId w:val="29"/>
        </w:numPr>
        <w:spacing w:before="100" w:beforeAutospacing="1" w:after="100" w:afterAutospacing="1"/>
      </w:pPr>
      <w:r w:rsidRPr="009A6D7C">
        <w:t>Does the calculated dosage exceed the maximum allowed?</w:t>
      </w:r>
    </w:p>
    <w:p w14:paraId="04DDC190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2: Teenager with a Sprained Ankle</w:t>
      </w:r>
    </w:p>
    <w:p w14:paraId="4A575FFE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50 kg</w:t>
      </w:r>
      <w:r w:rsidRPr="009A6D7C">
        <w:t xml:space="preserve"> teenager needs pain relief for a sprained ankle.</w:t>
      </w:r>
    </w:p>
    <w:p w14:paraId="150A7356" w14:textId="77777777" w:rsidR="009A6D7C" w:rsidRPr="009A6D7C" w:rsidRDefault="009A6D7C" w:rsidP="009A6D7C">
      <w:pPr>
        <w:numPr>
          <w:ilvl w:val="0"/>
          <w:numId w:val="30"/>
        </w:numPr>
        <w:spacing w:before="100" w:beforeAutospacing="1" w:after="100" w:afterAutospacing="1"/>
      </w:pPr>
      <w:r w:rsidRPr="009A6D7C">
        <w:t>How much medication should they receive based on the chart?</w:t>
      </w:r>
    </w:p>
    <w:p w14:paraId="4809F691" w14:textId="0C849420" w:rsidR="009A6D7C" w:rsidRPr="009A6D7C" w:rsidRDefault="009A6D7C" w:rsidP="009A6D7C">
      <w:pPr>
        <w:numPr>
          <w:ilvl w:val="0"/>
          <w:numId w:val="30"/>
        </w:numPr>
        <w:spacing w:before="100" w:beforeAutospacing="1" w:after="100" w:afterAutospacing="1"/>
      </w:pPr>
      <w:r w:rsidRPr="009A6D7C">
        <w:t>If the pharmacy only provides 100 mg tablets, how many tablets should be given?</w:t>
      </w:r>
    </w:p>
    <w:p w14:paraId="414505FF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3: Adult with Severe Pain</w:t>
      </w:r>
    </w:p>
    <w:p w14:paraId="1003E201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72 kg</w:t>
      </w:r>
      <w:r w:rsidRPr="009A6D7C">
        <w:t xml:space="preserve"> adult is prescribed pain medication after an accident.</w:t>
      </w:r>
    </w:p>
    <w:p w14:paraId="0001F617" w14:textId="77777777" w:rsidR="009A6D7C" w:rsidRPr="009A6D7C" w:rsidRDefault="009A6D7C" w:rsidP="009A6D7C">
      <w:pPr>
        <w:numPr>
          <w:ilvl w:val="0"/>
          <w:numId w:val="31"/>
        </w:numPr>
        <w:spacing w:before="100" w:beforeAutospacing="1" w:after="100" w:afterAutospacing="1"/>
      </w:pPr>
      <w:r w:rsidRPr="009A6D7C">
        <w:t>What is their recommended dosage?</w:t>
      </w:r>
    </w:p>
    <w:p w14:paraId="550C2467" w14:textId="061008FF" w:rsidR="009A6D7C" w:rsidRPr="009A6D7C" w:rsidRDefault="009A6D7C" w:rsidP="009A6D7C">
      <w:pPr>
        <w:numPr>
          <w:ilvl w:val="0"/>
          <w:numId w:val="31"/>
        </w:numPr>
        <w:spacing w:before="100" w:beforeAutospacing="1" w:after="100" w:afterAutospacing="1"/>
      </w:pPr>
      <w:r w:rsidRPr="009A6D7C">
        <w:t xml:space="preserve">What is the closest whole number of </w:t>
      </w:r>
      <w:r w:rsidRPr="009A6D7C">
        <w:rPr>
          <w:b/>
          <w:bCs/>
        </w:rPr>
        <w:t>50 mg tablets</w:t>
      </w:r>
      <w:r w:rsidRPr="009A6D7C">
        <w:t xml:space="preserve"> that should be given without exceeding the max dose?</w:t>
      </w:r>
    </w:p>
    <w:p w14:paraId="4DDD6ABE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lastRenderedPageBreak/>
        <w:t>ACT-Style Challenge Question</w:t>
      </w:r>
    </w:p>
    <w:p w14:paraId="4254E75F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patient weighs 38 kg</w:t>
      </w:r>
      <w:r w:rsidRPr="009A6D7C">
        <w:t xml:space="preserve"> and needs </w:t>
      </w:r>
      <w:r w:rsidRPr="009A6D7C">
        <w:rPr>
          <w:b/>
          <w:bCs/>
        </w:rPr>
        <w:t>3 mg per kg</w:t>
      </w:r>
      <w:r w:rsidRPr="009A6D7C">
        <w:t xml:space="preserve"> of pain relief medication.</w:t>
      </w:r>
    </w:p>
    <w:p w14:paraId="1BC90079" w14:textId="12C7F862" w:rsidR="009A6D7C" w:rsidRPr="00885DA0" w:rsidRDefault="009A6D7C" w:rsidP="009A6D7C">
      <w:pPr>
        <w:numPr>
          <w:ilvl w:val="0"/>
          <w:numId w:val="32"/>
        </w:numPr>
        <w:spacing w:before="100" w:beforeAutospacing="1" w:after="100" w:afterAutospacing="1"/>
      </w:pPr>
      <w:r w:rsidRPr="009A6D7C">
        <w:rPr>
          <w:b/>
          <w:bCs/>
        </w:rPr>
        <w:t>What is their total required dosage?</w:t>
      </w:r>
      <w:r w:rsidRPr="009A6D7C">
        <w:br/>
        <w:t>A) 76 mg</w:t>
      </w:r>
      <w:r w:rsidRPr="009A6D7C">
        <w:br/>
        <w:t>B) 100 mg</w:t>
      </w:r>
      <w:r w:rsidRPr="009A6D7C">
        <w:br/>
        <w:t>C) 114 mg</w:t>
      </w:r>
      <w:r w:rsidRPr="009A6D7C">
        <w:br/>
        <w:t>D) 120 mg</w:t>
      </w:r>
      <w:r w:rsidRPr="009A6D7C">
        <w:br/>
        <w:t>(Correct Answer: A)</w:t>
      </w:r>
    </w:p>
    <w:p w14:paraId="5CF49E92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ACT Question Example:</w:t>
      </w:r>
      <w:r w:rsidRPr="00885DA0">
        <w:t xml:space="preserve"> A patient weighing </w:t>
      </w:r>
      <w:r w:rsidRPr="00885DA0">
        <w:rPr>
          <w:b/>
          <w:bCs/>
        </w:rPr>
        <w:t>50 kg</w:t>
      </w:r>
      <w:r w:rsidRPr="00885DA0">
        <w:t xml:space="preserve"> requires </w:t>
      </w:r>
      <w:r w:rsidRPr="00885DA0">
        <w:rPr>
          <w:b/>
          <w:bCs/>
        </w:rPr>
        <w:t>5 mg per kg</w:t>
      </w:r>
      <w:r w:rsidRPr="00885DA0">
        <w:t xml:space="preserve"> of pain relief medication. What is the total dosage?</w:t>
      </w:r>
    </w:p>
    <w:p w14:paraId="2F741CE9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t>A) 100 mg</w:t>
      </w:r>
      <w:r w:rsidRPr="00885DA0">
        <w:br/>
        <w:t>B) 200 mg</w:t>
      </w:r>
      <w:r w:rsidRPr="00885DA0">
        <w:br/>
        <w:t>C) 250 mg</w:t>
      </w:r>
      <w:r w:rsidRPr="00885DA0">
        <w:br/>
        <w:t>D) 300 mg</w:t>
      </w:r>
      <w:r w:rsidRPr="00885DA0">
        <w:br/>
        <w:t>(Correct Answer: C)</w:t>
      </w:r>
    </w:p>
    <w:p w14:paraId="1485D044" w14:textId="77777777" w:rsidR="00885DA0" w:rsidRPr="00885DA0" w:rsidRDefault="00885DA0" w:rsidP="00885DA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85DA0">
        <w:rPr>
          <w:rFonts w:ascii="Apple Color Emoji" w:hAnsi="Apple Color Emoji" w:cs="Apple Color Emoji"/>
          <w:b/>
          <w:bCs/>
          <w:sz w:val="27"/>
          <w:szCs w:val="27"/>
        </w:rPr>
        <w:t>📆</w:t>
      </w:r>
      <w:r w:rsidRPr="00885DA0">
        <w:rPr>
          <w:b/>
          <w:bCs/>
          <w:sz w:val="27"/>
          <w:szCs w:val="27"/>
        </w:rPr>
        <w:t xml:space="preserve"> Activity 3: Burn Severity Percentage Calculation</w:t>
      </w:r>
    </w:p>
    <w:p w14:paraId="6C938E54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Objective:</w:t>
      </w:r>
      <w:r w:rsidRPr="00885DA0">
        <w:t xml:space="preserve"> Students will estimate the total body surface area affected by burns using the "Rule of Nines."</w:t>
      </w:r>
    </w:p>
    <w:p w14:paraId="73C80D3F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Materials Needed:</w:t>
      </w:r>
      <w:r w:rsidRPr="00885DA0">
        <w:t xml:space="preserve"> Human body diagram, percentage charts.</w:t>
      </w:r>
    </w:p>
    <w:p w14:paraId="5CB116E8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Instructions:</w:t>
      </w:r>
    </w:p>
    <w:p w14:paraId="10C8A736" w14:textId="77777777" w:rsidR="00885DA0" w:rsidRPr="00885DA0" w:rsidRDefault="00885DA0" w:rsidP="00885DA0">
      <w:pPr>
        <w:numPr>
          <w:ilvl w:val="0"/>
          <w:numId w:val="4"/>
        </w:numPr>
        <w:spacing w:before="100" w:beforeAutospacing="1" w:after="100" w:afterAutospacing="1"/>
      </w:pPr>
      <w:r w:rsidRPr="00885DA0">
        <w:t>Assign burn locations on a diagram.</w:t>
      </w:r>
    </w:p>
    <w:p w14:paraId="7CC38FCA" w14:textId="77777777" w:rsidR="00885DA0" w:rsidRPr="00885DA0" w:rsidRDefault="00885DA0" w:rsidP="00885DA0">
      <w:pPr>
        <w:numPr>
          <w:ilvl w:val="0"/>
          <w:numId w:val="4"/>
        </w:numPr>
        <w:spacing w:before="100" w:beforeAutospacing="1" w:after="100" w:afterAutospacing="1"/>
      </w:pPr>
      <w:r w:rsidRPr="00885DA0">
        <w:t>Calculate affected body surface area using "Rule of Nines."</w:t>
      </w:r>
    </w:p>
    <w:p w14:paraId="75703C07" w14:textId="77777777" w:rsidR="00885DA0" w:rsidRDefault="00885DA0" w:rsidP="00885DA0">
      <w:pPr>
        <w:numPr>
          <w:ilvl w:val="0"/>
          <w:numId w:val="4"/>
        </w:numPr>
        <w:spacing w:before="100" w:beforeAutospacing="1" w:after="100" w:afterAutospacing="1"/>
      </w:pPr>
      <w:r w:rsidRPr="00885DA0">
        <w:t>Compare mild, moderate, and severe burn classifications.</w:t>
      </w:r>
    </w:p>
    <w:p w14:paraId="09FED7DF" w14:textId="77777777" w:rsidR="009A6D7C" w:rsidRDefault="009A6D7C" w:rsidP="009A6D7C">
      <w:pPr>
        <w:spacing w:before="100" w:beforeAutospacing="1" w:after="100" w:afterAutospacing="1"/>
      </w:pPr>
    </w:p>
    <w:p w14:paraId="4E97EBC4" w14:textId="1FC49164" w:rsidR="009A6D7C" w:rsidRDefault="009A6D7C" w:rsidP="6951D78F">
      <w:pPr>
        <w:spacing w:before="100" w:beforeAutospacing="1" w:after="100" w:afterAutospacing="1"/>
      </w:pPr>
    </w:p>
    <w:p w14:paraId="12E87180" w14:textId="77777777" w:rsidR="009A6D7C" w:rsidRPr="009A6D7C" w:rsidRDefault="009A6D7C" w:rsidP="009A6D7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A6D7C">
        <w:rPr>
          <w:b/>
          <w:bCs/>
          <w:kern w:val="36"/>
          <w:sz w:val="48"/>
          <w:szCs w:val="48"/>
        </w:rPr>
        <w:t>Human Body Diagram &amp; Percentage Charts Worksheet</w:t>
      </w:r>
    </w:p>
    <w:p w14:paraId="7A56F5A4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Instructions:</w:t>
      </w:r>
    </w:p>
    <w:p w14:paraId="751A92FB" w14:textId="77777777" w:rsidR="009A6D7C" w:rsidRPr="009A6D7C" w:rsidRDefault="009A6D7C" w:rsidP="009A6D7C">
      <w:pPr>
        <w:numPr>
          <w:ilvl w:val="0"/>
          <w:numId w:val="33"/>
        </w:numPr>
        <w:spacing w:before="100" w:beforeAutospacing="1" w:after="100" w:afterAutospacing="1"/>
      </w:pPr>
      <w:r w:rsidRPr="009A6D7C">
        <w:lastRenderedPageBreak/>
        <w:t xml:space="preserve">Review the </w:t>
      </w:r>
      <w:r w:rsidRPr="009A6D7C">
        <w:rPr>
          <w:b/>
          <w:bCs/>
        </w:rPr>
        <w:t>Rule of Nines</w:t>
      </w:r>
      <w:r w:rsidRPr="009A6D7C">
        <w:t xml:space="preserve"> chart, which estimates the total body surface area (TBSA) affected by burns.</w:t>
      </w:r>
    </w:p>
    <w:p w14:paraId="17859182" w14:textId="77777777" w:rsidR="009A6D7C" w:rsidRPr="009A6D7C" w:rsidRDefault="009A6D7C" w:rsidP="009A6D7C">
      <w:pPr>
        <w:numPr>
          <w:ilvl w:val="0"/>
          <w:numId w:val="33"/>
        </w:numPr>
        <w:spacing w:before="100" w:beforeAutospacing="1" w:after="100" w:afterAutospacing="1"/>
      </w:pPr>
      <w:r w:rsidRPr="009A6D7C">
        <w:t>Label different sections of the human body using the provided diagram.</w:t>
      </w:r>
    </w:p>
    <w:p w14:paraId="03E82868" w14:textId="21B49117" w:rsidR="009A6D7C" w:rsidRPr="009A6D7C" w:rsidRDefault="009A6D7C" w:rsidP="009A6D7C">
      <w:pPr>
        <w:numPr>
          <w:ilvl w:val="0"/>
          <w:numId w:val="33"/>
        </w:numPr>
        <w:spacing w:before="100" w:beforeAutospacing="1" w:after="100" w:afterAutospacing="1"/>
      </w:pPr>
      <w:r w:rsidRPr="009A6D7C">
        <w:t>Apply percentage calculations to determine burn severity for each patient scenario.</w:t>
      </w:r>
    </w:p>
    <w:p w14:paraId="7C62C737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Rule of Nines Chart (Total Body Surface Area - TBSA)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2155"/>
      </w:tblGrid>
      <w:tr w:rsidR="009A6D7C" w:rsidRPr="009A6D7C" w14:paraId="4F0AE6CB" w14:textId="77777777" w:rsidTr="009A6D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8173FA" w14:textId="77777777" w:rsidR="009A6D7C" w:rsidRPr="009A6D7C" w:rsidRDefault="009A6D7C" w:rsidP="009A6D7C">
            <w:pPr>
              <w:jc w:val="center"/>
              <w:rPr>
                <w:b/>
                <w:bCs/>
              </w:rPr>
            </w:pPr>
            <w:r w:rsidRPr="009A6D7C">
              <w:rPr>
                <w:b/>
                <w:bCs/>
              </w:rPr>
              <w:t>Body Part</w:t>
            </w:r>
          </w:p>
        </w:tc>
        <w:tc>
          <w:tcPr>
            <w:tcW w:w="0" w:type="auto"/>
            <w:vAlign w:val="center"/>
            <w:hideMark/>
          </w:tcPr>
          <w:p w14:paraId="254B2659" w14:textId="77777777" w:rsidR="009A6D7C" w:rsidRPr="009A6D7C" w:rsidRDefault="009A6D7C" w:rsidP="009A6D7C">
            <w:pPr>
              <w:jc w:val="center"/>
              <w:rPr>
                <w:b/>
                <w:bCs/>
              </w:rPr>
            </w:pPr>
            <w:r w:rsidRPr="009A6D7C">
              <w:rPr>
                <w:b/>
                <w:bCs/>
              </w:rPr>
              <w:t>Percentage of TBSA</w:t>
            </w:r>
          </w:p>
        </w:tc>
      </w:tr>
      <w:tr w:rsidR="009A6D7C" w:rsidRPr="009A6D7C" w14:paraId="0138D347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4D801" w14:textId="77777777" w:rsidR="009A6D7C" w:rsidRPr="009A6D7C" w:rsidRDefault="009A6D7C" w:rsidP="009A6D7C">
            <w:r w:rsidRPr="009A6D7C">
              <w:t>Head &amp; Neck</w:t>
            </w:r>
          </w:p>
        </w:tc>
        <w:tc>
          <w:tcPr>
            <w:tcW w:w="0" w:type="auto"/>
            <w:vAlign w:val="center"/>
            <w:hideMark/>
          </w:tcPr>
          <w:p w14:paraId="1C1F8B89" w14:textId="77777777" w:rsidR="009A6D7C" w:rsidRPr="009A6D7C" w:rsidRDefault="009A6D7C" w:rsidP="009A6D7C">
            <w:r w:rsidRPr="009A6D7C">
              <w:t>9%</w:t>
            </w:r>
          </w:p>
        </w:tc>
      </w:tr>
      <w:tr w:rsidR="009A6D7C" w:rsidRPr="009A6D7C" w14:paraId="7147C604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DE95C" w14:textId="77777777" w:rsidR="009A6D7C" w:rsidRPr="009A6D7C" w:rsidRDefault="009A6D7C" w:rsidP="009A6D7C">
            <w:r w:rsidRPr="009A6D7C">
              <w:t>Each Arm (front &amp; back)</w:t>
            </w:r>
          </w:p>
        </w:tc>
        <w:tc>
          <w:tcPr>
            <w:tcW w:w="0" w:type="auto"/>
            <w:vAlign w:val="center"/>
            <w:hideMark/>
          </w:tcPr>
          <w:p w14:paraId="3CBE72D2" w14:textId="77777777" w:rsidR="009A6D7C" w:rsidRPr="009A6D7C" w:rsidRDefault="009A6D7C" w:rsidP="009A6D7C">
            <w:r w:rsidRPr="009A6D7C">
              <w:t>9% (4.5% per side)</w:t>
            </w:r>
          </w:p>
        </w:tc>
      </w:tr>
      <w:tr w:rsidR="009A6D7C" w:rsidRPr="009A6D7C" w14:paraId="661A0B02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47E96" w14:textId="77777777" w:rsidR="009A6D7C" w:rsidRPr="009A6D7C" w:rsidRDefault="009A6D7C" w:rsidP="009A6D7C">
            <w:r w:rsidRPr="009A6D7C">
              <w:t>Each Leg (front &amp; back)</w:t>
            </w:r>
          </w:p>
        </w:tc>
        <w:tc>
          <w:tcPr>
            <w:tcW w:w="0" w:type="auto"/>
            <w:vAlign w:val="center"/>
            <w:hideMark/>
          </w:tcPr>
          <w:p w14:paraId="1AF9395B" w14:textId="77777777" w:rsidR="009A6D7C" w:rsidRPr="009A6D7C" w:rsidRDefault="009A6D7C" w:rsidP="009A6D7C">
            <w:r w:rsidRPr="009A6D7C">
              <w:t>18% (9% per side)</w:t>
            </w:r>
          </w:p>
        </w:tc>
      </w:tr>
      <w:tr w:rsidR="009A6D7C" w:rsidRPr="009A6D7C" w14:paraId="04874BDC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5395A" w14:textId="77777777" w:rsidR="009A6D7C" w:rsidRPr="009A6D7C" w:rsidRDefault="009A6D7C" w:rsidP="009A6D7C">
            <w:r w:rsidRPr="009A6D7C">
              <w:t>Front Torso</w:t>
            </w:r>
          </w:p>
        </w:tc>
        <w:tc>
          <w:tcPr>
            <w:tcW w:w="0" w:type="auto"/>
            <w:vAlign w:val="center"/>
            <w:hideMark/>
          </w:tcPr>
          <w:p w14:paraId="7F15DB34" w14:textId="77777777" w:rsidR="009A6D7C" w:rsidRPr="009A6D7C" w:rsidRDefault="009A6D7C" w:rsidP="009A6D7C">
            <w:r w:rsidRPr="009A6D7C">
              <w:t>18%</w:t>
            </w:r>
          </w:p>
        </w:tc>
      </w:tr>
      <w:tr w:rsidR="009A6D7C" w:rsidRPr="009A6D7C" w14:paraId="089FA170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5F509" w14:textId="77777777" w:rsidR="009A6D7C" w:rsidRPr="009A6D7C" w:rsidRDefault="009A6D7C" w:rsidP="009A6D7C">
            <w:r w:rsidRPr="009A6D7C">
              <w:t>Back Torso</w:t>
            </w:r>
          </w:p>
        </w:tc>
        <w:tc>
          <w:tcPr>
            <w:tcW w:w="0" w:type="auto"/>
            <w:vAlign w:val="center"/>
            <w:hideMark/>
          </w:tcPr>
          <w:p w14:paraId="29464A5D" w14:textId="77777777" w:rsidR="009A6D7C" w:rsidRPr="009A6D7C" w:rsidRDefault="009A6D7C" w:rsidP="009A6D7C">
            <w:r w:rsidRPr="009A6D7C">
              <w:t>18%</w:t>
            </w:r>
          </w:p>
        </w:tc>
      </w:tr>
      <w:tr w:rsidR="009A6D7C" w:rsidRPr="009A6D7C" w14:paraId="73B5FA39" w14:textId="77777777" w:rsidTr="009A6D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0FC62" w14:textId="77777777" w:rsidR="009A6D7C" w:rsidRPr="009A6D7C" w:rsidRDefault="009A6D7C" w:rsidP="009A6D7C">
            <w:r w:rsidRPr="009A6D7C">
              <w:t>Perineum</w:t>
            </w:r>
          </w:p>
        </w:tc>
        <w:tc>
          <w:tcPr>
            <w:tcW w:w="0" w:type="auto"/>
            <w:vAlign w:val="center"/>
            <w:hideMark/>
          </w:tcPr>
          <w:p w14:paraId="13DF2C5F" w14:textId="77777777" w:rsidR="009A6D7C" w:rsidRPr="009A6D7C" w:rsidRDefault="009A6D7C" w:rsidP="009A6D7C">
            <w:r w:rsidRPr="009A6D7C">
              <w:t>1%</w:t>
            </w:r>
          </w:p>
        </w:tc>
      </w:tr>
    </w:tbl>
    <w:p w14:paraId="274D4203" w14:textId="2F92C275" w:rsidR="009A6D7C" w:rsidRPr="009A6D7C" w:rsidRDefault="009A6D7C" w:rsidP="009A6D7C"/>
    <w:p w14:paraId="59EA36BE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Human Body Diagram</w:t>
      </w:r>
    </w:p>
    <w:p w14:paraId="6B4C9B5B" w14:textId="59983679" w:rsidR="009A6D7C" w:rsidRPr="009A6D7C" w:rsidRDefault="009A6D7C" w:rsidP="009A6D7C">
      <w:pPr>
        <w:numPr>
          <w:ilvl w:val="0"/>
          <w:numId w:val="34"/>
        </w:numPr>
        <w:spacing w:before="100" w:beforeAutospacing="1" w:after="100" w:afterAutospacing="1"/>
      </w:pPr>
      <w:r w:rsidRPr="009A6D7C">
        <w:t>(A labeled human body diagram with designated percentage regions for burns.) *</w:t>
      </w:r>
    </w:p>
    <w:p w14:paraId="74F0E273" w14:textId="77777777" w:rsidR="009A6D7C" w:rsidRPr="009A6D7C" w:rsidRDefault="009A6D7C" w:rsidP="009A6D7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A6D7C">
        <w:rPr>
          <w:b/>
          <w:bCs/>
          <w:sz w:val="36"/>
          <w:szCs w:val="36"/>
        </w:rPr>
        <w:t>Patient Scenarios</w:t>
      </w:r>
    </w:p>
    <w:p w14:paraId="582C414C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1: Minor Burn Injury</w:t>
      </w:r>
    </w:p>
    <w:p w14:paraId="34D1F3A0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patient has burns covering their left arm (4.5%) and half of their back (9%)</w:t>
      </w:r>
      <w:r w:rsidRPr="009A6D7C">
        <w:t>.</w:t>
      </w:r>
    </w:p>
    <w:p w14:paraId="757C13FE" w14:textId="77777777" w:rsidR="009A6D7C" w:rsidRPr="009A6D7C" w:rsidRDefault="009A6D7C" w:rsidP="009A6D7C">
      <w:pPr>
        <w:numPr>
          <w:ilvl w:val="0"/>
          <w:numId w:val="35"/>
        </w:numPr>
        <w:spacing w:before="100" w:beforeAutospacing="1" w:after="100" w:afterAutospacing="1"/>
      </w:pPr>
      <w:r w:rsidRPr="009A6D7C">
        <w:rPr>
          <w:b/>
          <w:bCs/>
        </w:rPr>
        <w:t>What is their total burned body surface area?</w:t>
      </w:r>
    </w:p>
    <w:p w14:paraId="15E29C0E" w14:textId="0A0C5E68" w:rsidR="009A6D7C" w:rsidRPr="009A6D7C" w:rsidRDefault="009A6D7C" w:rsidP="009A6D7C">
      <w:pPr>
        <w:numPr>
          <w:ilvl w:val="0"/>
          <w:numId w:val="35"/>
        </w:numPr>
        <w:spacing w:before="100" w:beforeAutospacing="1" w:after="100" w:afterAutospacing="1"/>
      </w:pPr>
      <w:r w:rsidRPr="009A6D7C">
        <w:rPr>
          <w:b/>
          <w:bCs/>
        </w:rPr>
        <w:t>Is this classified as a mild, moderate, or severe burn?</w:t>
      </w:r>
    </w:p>
    <w:p w14:paraId="31897770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Scenario 2: Extensive Burn Case</w:t>
      </w:r>
    </w:p>
    <w:p w14:paraId="01B7DFEE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patient has burns covering their right leg (18%) and front torso (18%)</w:t>
      </w:r>
      <w:r w:rsidRPr="009A6D7C">
        <w:t>.</w:t>
      </w:r>
    </w:p>
    <w:p w14:paraId="06165195" w14:textId="77777777" w:rsidR="009A6D7C" w:rsidRPr="009A6D7C" w:rsidRDefault="009A6D7C" w:rsidP="009A6D7C">
      <w:pPr>
        <w:numPr>
          <w:ilvl w:val="0"/>
          <w:numId w:val="36"/>
        </w:numPr>
        <w:spacing w:before="100" w:beforeAutospacing="1" w:after="100" w:afterAutospacing="1"/>
      </w:pPr>
      <w:r w:rsidRPr="009A6D7C">
        <w:rPr>
          <w:b/>
          <w:bCs/>
        </w:rPr>
        <w:t>Calculate their total burned percentage.</w:t>
      </w:r>
    </w:p>
    <w:p w14:paraId="57A524B9" w14:textId="744BA13B" w:rsidR="009A6D7C" w:rsidRPr="009A6D7C" w:rsidRDefault="009A6D7C" w:rsidP="009A6D7C">
      <w:pPr>
        <w:numPr>
          <w:ilvl w:val="0"/>
          <w:numId w:val="36"/>
        </w:numPr>
        <w:spacing w:before="100" w:beforeAutospacing="1" w:after="100" w:afterAutospacing="1"/>
      </w:pPr>
      <w:r w:rsidRPr="009A6D7C">
        <w:rPr>
          <w:b/>
          <w:bCs/>
        </w:rPr>
        <w:t>Would this patient require hospitalization? Why or why not?</w:t>
      </w:r>
    </w:p>
    <w:p w14:paraId="757EB102" w14:textId="77777777" w:rsidR="009A6D7C" w:rsidRPr="009A6D7C" w:rsidRDefault="009A6D7C" w:rsidP="009A6D7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A6D7C">
        <w:rPr>
          <w:b/>
          <w:bCs/>
          <w:sz w:val="27"/>
          <w:szCs w:val="27"/>
        </w:rPr>
        <w:t>ACT-Style Challenge Question</w:t>
      </w:r>
    </w:p>
    <w:p w14:paraId="185997D5" w14:textId="77777777" w:rsidR="009A6D7C" w:rsidRPr="009A6D7C" w:rsidRDefault="009A6D7C" w:rsidP="009A6D7C">
      <w:pPr>
        <w:spacing w:before="100" w:beforeAutospacing="1" w:after="100" w:afterAutospacing="1"/>
      </w:pPr>
      <w:r w:rsidRPr="009A6D7C">
        <w:t xml:space="preserve">A </w:t>
      </w:r>
      <w:r w:rsidRPr="009A6D7C">
        <w:rPr>
          <w:b/>
          <w:bCs/>
        </w:rPr>
        <w:t>patient has burns covering the front of both legs (18%) and the back of their left arm (4.5%)</w:t>
      </w:r>
      <w:r w:rsidRPr="009A6D7C">
        <w:t>.</w:t>
      </w:r>
    </w:p>
    <w:p w14:paraId="6F70FD60" w14:textId="422455CE" w:rsidR="009A6D7C" w:rsidRPr="00885DA0" w:rsidRDefault="009A6D7C" w:rsidP="009A6D7C">
      <w:pPr>
        <w:numPr>
          <w:ilvl w:val="0"/>
          <w:numId w:val="37"/>
        </w:numPr>
        <w:spacing w:before="100" w:beforeAutospacing="1" w:after="100" w:afterAutospacing="1"/>
      </w:pPr>
      <w:r w:rsidRPr="009A6D7C">
        <w:rPr>
          <w:b/>
          <w:bCs/>
        </w:rPr>
        <w:t>What percentage of their body is burned?</w:t>
      </w:r>
      <w:r w:rsidRPr="009A6D7C">
        <w:br/>
        <w:t>A) 18%</w:t>
      </w:r>
      <w:r w:rsidRPr="009A6D7C">
        <w:br/>
      </w:r>
      <w:r w:rsidRPr="009A6D7C">
        <w:lastRenderedPageBreak/>
        <w:t>B) 22.5%</w:t>
      </w:r>
      <w:r w:rsidRPr="009A6D7C">
        <w:br/>
        <w:t>C) 27%</w:t>
      </w:r>
      <w:r w:rsidRPr="009A6D7C">
        <w:br/>
        <w:t>D) 31.5%</w:t>
      </w:r>
      <w:r w:rsidRPr="009A6D7C">
        <w:br/>
        <w:t>(Correct Answer: C</w:t>
      </w:r>
      <w:r>
        <w:t>)</w:t>
      </w:r>
    </w:p>
    <w:p w14:paraId="6DBBDE4A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rPr>
          <w:b/>
          <w:bCs/>
        </w:rPr>
        <w:t>ACT Question Example:</w:t>
      </w:r>
      <w:r w:rsidRPr="00885DA0">
        <w:t xml:space="preserve"> A patient has burns covering the right arm (9%) and half the left leg (9%). What percentage of their body is burned?</w:t>
      </w:r>
    </w:p>
    <w:p w14:paraId="5B4B9F90" w14:textId="77777777" w:rsidR="00885DA0" w:rsidRPr="00885DA0" w:rsidRDefault="00885DA0" w:rsidP="00885DA0">
      <w:pPr>
        <w:spacing w:before="100" w:beforeAutospacing="1" w:after="100" w:afterAutospacing="1"/>
      </w:pPr>
      <w:r w:rsidRPr="00885DA0">
        <w:t>A) 9%</w:t>
      </w:r>
      <w:r w:rsidRPr="00885DA0">
        <w:br/>
        <w:t>B) 13.5%</w:t>
      </w:r>
      <w:r w:rsidRPr="00885DA0">
        <w:br/>
        <w:t>C) 18%</w:t>
      </w:r>
      <w:r w:rsidRPr="00885DA0">
        <w:br/>
        <w:t>D) 22.5%</w:t>
      </w:r>
      <w:r w:rsidRPr="00885DA0">
        <w:br/>
        <w:t>(Correct Answer: B)</w:t>
      </w:r>
    </w:p>
    <w:p w14:paraId="2CC21E42" w14:textId="77777777" w:rsidR="009A6D7C" w:rsidRDefault="009A6D7C" w:rsidP="0081019E">
      <w:pPr>
        <w:pStyle w:val="Heading2"/>
        <w:rPr>
          <w:rStyle w:val="Strong"/>
          <w:b w:val="0"/>
          <w:bCs w:val="0"/>
        </w:rPr>
      </w:pPr>
    </w:p>
    <w:p w14:paraId="038A0E07" w14:textId="758FE7F2" w:rsidR="0081019E" w:rsidRDefault="0081019E" w:rsidP="0081019E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SCIENCE – ACT Alignment: Human Physiology &amp; First Aid</w:t>
      </w:r>
    </w:p>
    <w:p w14:paraId="71DD86FE" w14:textId="14D3911E" w:rsidR="009A6D7C" w:rsidRPr="009A6D7C" w:rsidRDefault="009A6D7C" w:rsidP="009A6D7C">
      <w:pPr>
        <w:jc w:val="both"/>
      </w:pPr>
      <w:r>
        <w:t>Learners explore human anatomy, wound healing processes, and infection prevention while evaluating first aid effectiveness and predicting complications using case studies and experimental analysis.</w:t>
      </w:r>
    </w:p>
    <w:p w14:paraId="6248CADA" w14:textId="77777777" w:rsidR="0081019E" w:rsidRDefault="0081019E" w:rsidP="0081019E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ACT Science Rating Scale – Experimental &amp; Data Analysis</w:t>
      </w:r>
    </w:p>
    <w:p w14:paraId="1D9B02C3" w14:textId="77777777" w:rsidR="0081019E" w:rsidRDefault="0081019E" w:rsidP="0081019E">
      <w:pPr>
        <w:pStyle w:val="NormalWeb"/>
        <w:numPr>
          <w:ilvl w:val="0"/>
          <w:numId w:val="5"/>
        </w:numPr>
      </w:pPr>
      <w:r>
        <w:t>(16-19) Identifying functions of human skin and circulatory system.</w:t>
      </w:r>
    </w:p>
    <w:p w14:paraId="5EC5A617" w14:textId="77777777" w:rsidR="0081019E" w:rsidRDefault="0081019E" w:rsidP="0081019E">
      <w:pPr>
        <w:pStyle w:val="NormalWeb"/>
        <w:numPr>
          <w:ilvl w:val="0"/>
          <w:numId w:val="5"/>
        </w:numPr>
      </w:pPr>
      <w:r>
        <w:t>(20-23) Understanding wound healing stages.</w:t>
      </w:r>
    </w:p>
    <w:p w14:paraId="5F81A37C" w14:textId="77777777" w:rsidR="0081019E" w:rsidRDefault="0081019E" w:rsidP="0081019E">
      <w:pPr>
        <w:pStyle w:val="NormalWeb"/>
        <w:numPr>
          <w:ilvl w:val="0"/>
          <w:numId w:val="5"/>
        </w:numPr>
      </w:pPr>
      <w:r>
        <w:t>(24-27) Analyzing immune responses to injury.</w:t>
      </w:r>
    </w:p>
    <w:p w14:paraId="0B69B1CE" w14:textId="77777777" w:rsidR="0081019E" w:rsidRDefault="0081019E" w:rsidP="0081019E">
      <w:pPr>
        <w:pStyle w:val="NormalWeb"/>
        <w:numPr>
          <w:ilvl w:val="0"/>
          <w:numId w:val="5"/>
        </w:numPr>
      </w:pPr>
      <w:r>
        <w:t>(28-32) Evaluating effectiveness of first aid treatments.</w:t>
      </w:r>
    </w:p>
    <w:p w14:paraId="70D6D292" w14:textId="77777777" w:rsidR="0081019E" w:rsidRDefault="0081019E" w:rsidP="0081019E">
      <w:pPr>
        <w:pStyle w:val="NormalWeb"/>
        <w:numPr>
          <w:ilvl w:val="0"/>
          <w:numId w:val="5"/>
        </w:numPr>
      </w:pPr>
      <w:r>
        <w:t>(33-36) Predicting complications based on case studies.</w:t>
      </w:r>
    </w:p>
    <w:p w14:paraId="7C5927B7" w14:textId="77777777" w:rsidR="0081019E" w:rsidRDefault="0081019E" w:rsidP="0081019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1: Wound Healing Process Investigation</w:t>
      </w:r>
    </w:p>
    <w:p w14:paraId="0355A147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analyze the body's natural healing stages. </w:t>
      </w:r>
      <w:r>
        <w:br/>
      </w:r>
      <w:r>
        <w:rPr>
          <w:rStyle w:val="Strong"/>
          <w:rFonts w:eastAsiaTheme="majorEastAsia"/>
        </w:rPr>
        <w:t>Materials Needed:</w:t>
      </w:r>
      <w:r>
        <w:t xml:space="preserve"> Diagrams of skin layers, wound healing timeline chart.</w:t>
      </w:r>
    </w:p>
    <w:p w14:paraId="0718D5C5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5ECDAA26" w14:textId="77777777" w:rsidR="0081019E" w:rsidRDefault="0081019E" w:rsidP="0081019E">
      <w:pPr>
        <w:pStyle w:val="NormalWeb"/>
        <w:numPr>
          <w:ilvl w:val="0"/>
          <w:numId w:val="6"/>
        </w:numPr>
      </w:pPr>
      <w:r>
        <w:t>Review the four stages of wound healing.</w:t>
      </w:r>
    </w:p>
    <w:p w14:paraId="13056DDE" w14:textId="77777777" w:rsidR="0081019E" w:rsidRDefault="0081019E" w:rsidP="0081019E">
      <w:pPr>
        <w:pStyle w:val="NormalWeb"/>
        <w:numPr>
          <w:ilvl w:val="0"/>
          <w:numId w:val="6"/>
        </w:numPr>
      </w:pPr>
      <w:r>
        <w:t>Match symptoms to each stage.</w:t>
      </w:r>
    </w:p>
    <w:p w14:paraId="52548D01" w14:textId="77777777" w:rsidR="0081019E" w:rsidRDefault="0081019E" w:rsidP="0081019E">
      <w:pPr>
        <w:pStyle w:val="NormalWeb"/>
        <w:numPr>
          <w:ilvl w:val="0"/>
          <w:numId w:val="6"/>
        </w:numPr>
      </w:pPr>
      <w:r>
        <w:t>Predict healing times for different injuries.</w:t>
      </w:r>
    </w:p>
    <w:p w14:paraId="10B2316A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of the following is the </w:t>
      </w:r>
      <w:r>
        <w:rPr>
          <w:rStyle w:val="Strong"/>
          <w:rFonts w:eastAsiaTheme="majorEastAsia"/>
        </w:rPr>
        <w:t>first</w:t>
      </w:r>
      <w:r>
        <w:t xml:space="preserve"> stage in wound healing?</w:t>
      </w:r>
    </w:p>
    <w:p w14:paraId="1F1E5F04" w14:textId="77777777" w:rsidR="0081019E" w:rsidRDefault="0081019E" w:rsidP="0081019E">
      <w:pPr>
        <w:pStyle w:val="NormalWeb"/>
      </w:pPr>
      <w:r>
        <w:t>A) Inflammatory phase</w:t>
      </w:r>
      <w:r>
        <w:br/>
        <w:t>B) Proliferative phase</w:t>
      </w:r>
      <w:r>
        <w:br/>
        <w:t>C) Maturation phase</w:t>
      </w:r>
      <w:r>
        <w:br/>
      </w:r>
      <w:r>
        <w:lastRenderedPageBreak/>
        <w:t>D) Remodeling phase</w:t>
      </w:r>
      <w:r>
        <w:br/>
        <w:t>(Correct Answer: A)</w:t>
      </w:r>
    </w:p>
    <w:p w14:paraId="6B2FD612" w14:textId="77777777" w:rsidR="0081019E" w:rsidRDefault="0081019E" w:rsidP="0081019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2: Infection Risk Assessment</w:t>
      </w:r>
    </w:p>
    <w:p w14:paraId="25346488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evaluate factors that increase infection risk in untreated wounds.</w:t>
      </w:r>
    </w:p>
    <w:p w14:paraId="66016FC6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Case study scenarios, infection risk checklist.</w:t>
      </w:r>
    </w:p>
    <w:p w14:paraId="6029EBE0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434ACE43" w14:textId="77777777" w:rsidR="0081019E" w:rsidRDefault="0081019E" w:rsidP="0081019E">
      <w:pPr>
        <w:pStyle w:val="NormalWeb"/>
        <w:numPr>
          <w:ilvl w:val="0"/>
          <w:numId w:val="7"/>
        </w:numPr>
      </w:pPr>
      <w:r>
        <w:t>Analyze case studies of untreated wounds.</w:t>
      </w:r>
    </w:p>
    <w:p w14:paraId="27D7AAAC" w14:textId="77777777" w:rsidR="0081019E" w:rsidRDefault="0081019E" w:rsidP="0081019E">
      <w:pPr>
        <w:pStyle w:val="NormalWeb"/>
        <w:numPr>
          <w:ilvl w:val="0"/>
          <w:numId w:val="7"/>
        </w:numPr>
      </w:pPr>
      <w:r>
        <w:t>Identify risk factors leading to infection.</w:t>
      </w:r>
    </w:p>
    <w:p w14:paraId="17BB4328" w14:textId="77777777" w:rsidR="0081019E" w:rsidRDefault="0081019E" w:rsidP="0081019E">
      <w:pPr>
        <w:pStyle w:val="NormalWeb"/>
        <w:numPr>
          <w:ilvl w:val="0"/>
          <w:numId w:val="7"/>
        </w:numPr>
      </w:pPr>
      <w:r>
        <w:t>Suggest first aid interventions to prevent complications.</w:t>
      </w:r>
    </w:p>
    <w:p w14:paraId="060C11A1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factor is </w:t>
      </w:r>
      <w:r>
        <w:rPr>
          <w:rStyle w:val="Strong"/>
          <w:rFonts w:eastAsiaTheme="majorEastAsia"/>
        </w:rPr>
        <w:t>most</w:t>
      </w:r>
      <w:r>
        <w:t xml:space="preserve"> likely to increase infection risk in a wound?</w:t>
      </w:r>
    </w:p>
    <w:p w14:paraId="180CF487" w14:textId="77777777" w:rsidR="0081019E" w:rsidRDefault="0081019E" w:rsidP="0081019E">
      <w:pPr>
        <w:pStyle w:val="NormalWeb"/>
      </w:pPr>
      <w:r>
        <w:t>A) Keeping the wound uncovered</w:t>
      </w:r>
      <w:r>
        <w:br/>
        <w:t>B) Washing the wound with clean water</w:t>
      </w:r>
      <w:r>
        <w:br/>
        <w:t>C) Applying antibiotic ointment</w:t>
      </w:r>
      <w:r>
        <w:br/>
        <w:t>D) Changing the dressing daily</w:t>
      </w:r>
      <w:r>
        <w:br/>
        <w:t>(Correct Answer: A)</w:t>
      </w:r>
    </w:p>
    <w:p w14:paraId="440DAADF" w14:textId="77777777" w:rsidR="0081019E" w:rsidRDefault="0081019E" w:rsidP="0081019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3: Evaluating First Aid Effectiveness</w:t>
      </w:r>
    </w:p>
    <w:p w14:paraId="6AB921E3" w14:textId="0BF94745" w:rsidR="0081019E" w:rsidRDefault="21F82696" w:rsidP="0081019E">
      <w:pPr>
        <w:pStyle w:val="NormalWeb"/>
      </w:pPr>
      <w:r w:rsidRPr="7A22BA42">
        <w:rPr>
          <w:rStyle w:val="Strong"/>
          <w:rFonts w:eastAsiaTheme="majorEastAsia"/>
        </w:rPr>
        <w:t>Objective:</w:t>
      </w:r>
      <w:r>
        <w:t xml:space="preserve"> Students will compare first aid treatments for different injuries.</w:t>
      </w:r>
    </w:p>
    <w:p w14:paraId="5B60FFF5" w14:textId="43351AB3" w:rsidR="0081019E" w:rsidRDefault="21F82696" w:rsidP="0081019E">
      <w:pPr>
        <w:pStyle w:val="NormalWeb"/>
      </w:pPr>
      <w:r>
        <w:t xml:space="preserve"> </w:t>
      </w:r>
      <w:r w:rsidRPr="7A22BA42">
        <w:rPr>
          <w:rStyle w:val="Strong"/>
          <w:rFonts w:eastAsiaTheme="majorEastAsia"/>
        </w:rPr>
        <w:t>Materials Needed:</w:t>
      </w:r>
      <w:r>
        <w:t xml:space="preserve"> First aid guidebook, sample injury cases.</w:t>
      </w:r>
    </w:p>
    <w:p w14:paraId="334836C4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7469D218" w14:textId="77777777" w:rsidR="0081019E" w:rsidRDefault="0081019E" w:rsidP="0081019E">
      <w:pPr>
        <w:pStyle w:val="NormalWeb"/>
        <w:numPr>
          <w:ilvl w:val="0"/>
          <w:numId w:val="8"/>
        </w:numPr>
      </w:pPr>
      <w:r>
        <w:t>Match injuries with correct first aid procedures.</w:t>
      </w:r>
    </w:p>
    <w:p w14:paraId="1AADDB35" w14:textId="77777777" w:rsidR="0081019E" w:rsidRDefault="0081019E" w:rsidP="0081019E">
      <w:pPr>
        <w:pStyle w:val="NormalWeb"/>
        <w:numPr>
          <w:ilvl w:val="0"/>
          <w:numId w:val="8"/>
        </w:numPr>
      </w:pPr>
      <w:r>
        <w:t>Discuss pros and cons of different treatments.</w:t>
      </w:r>
    </w:p>
    <w:p w14:paraId="1ABF36BB" w14:textId="77777777" w:rsidR="0081019E" w:rsidRDefault="0081019E" w:rsidP="0081019E">
      <w:pPr>
        <w:pStyle w:val="NormalWeb"/>
        <w:numPr>
          <w:ilvl w:val="0"/>
          <w:numId w:val="8"/>
        </w:numPr>
      </w:pPr>
      <w:r>
        <w:t>Simulate proper first aid responses.</w:t>
      </w:r>
    </w:p>
    <w:p w14:paraId="34A3596F" w14:textId="77777777" w:rsidR="0081019E" w:rsidRDefault="0081019E" w:rsidP="0081019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What is the recommended </w:t>
      </w:r>
      <w:r>
        <w:rPr>
          <w:rStyle w:val="Strong"/>
          <w:rFonts w:eastAsiaTheme="majorEastAsia"/>
        </w:rPr>
        <w:t>first</w:t>
      </w:r>
      <w:r>
        <w:t xml:space="preserve"> step when treating a minor burn?</w:t>
      </w:r>
    </w:p>
    <w:p w14:paraId="79AAC552" w14:textId="77777777" w:rsidR="0081019E" w:rsidRDefault="0081019E" w:rsidP="0081019E">
      <w:pPr>
        <w:pStyle w:val="NormalWeb"/>
      </w:pPr>
      <w:r>
        <w:t>A) Apply ice directly to the burn</w:t>
      </w:r>
      <w:r>
        <w:br/>
        <w:t>B) Rinse with cool water for 10-15 minutes</w:t>
      </w:r>
      <w:r>
        <w:br/>
        <w:t>C) Pop any blisters that form</w:t>
      </w:r>
      <w:r>
        <w:br/>
        <w:t>D) Wrap tightly with dry gauze</w:t>
      </w:r>
      <w:r>
        <w:br/>
        <w:t>(Correct Answer: B)</w:t>
      </w:r>
    </w:p>
    <w:p w14:paraId="2760DE5D" w14:textId="77777777" w:rsidR="0081019E" w:rsidRDefault="00C2115A" w:rsidP="0081019E">
      <w:r>
        <w:rPr>
          <w:noProof/>
        </w:rPr>
        <w:pict w14:anchorId="31A0DEA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09F73D" w14:textId="77777777" w:rsidR="002D05CC" w:rsidRDefault="002D05CC" w:rsidP="002D05CC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>READING – ACT Alignment: Medical Text Comprehension</w:t>
      </w:r>
    </w:p>
    <w:p w14:paraId="2893A008" w14:textId="5B846F5B" w:rsidR="009A6D7C" w:rsidRPr="009A6D7C" w:rsidRDefault="009A6D7C" w:rsidP="009A6D7C">
      <w:pPr>
        <w:jc w:val="both"/>
      </w:pPr>
      <w:r>
        <w:t>Students develop comprehension skills by analyzing first aid manuals, interpreting medical charts, and synthesizing key details from emergency case studies to determine best practices.</w:t>
      </w:r>
    </w:p>
    <w:p w14:paraId="675EA537" w14:textId="77777777" w:rsidR="002D05CC" w:rsidRDefault="002D05CC" w:rsidP="002D05CC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ACT Reading Rating Scale – Comprehension &amp; Interpretation</w:t>
      </w:r>
    </w:p>
    <w:p w14:paraId="34F528D1" w14:textId="77777777" w:rsidR="002D05CC" w:rsidRDefault="002D05CC" w:rsidP="002D05CC">
      <w:pPr>
        <w:pStyle w:val="NormalWeb"/>
        <w:numPr>
          <w:ilvl w:val="0"/>
          <w:numId w:val="9"/>
        </w:numPr>
      </w:pPr>
      <w:r>
        <w:t>(16-19) Identifying key details in first aid guides.</w:t>
      </w:r>
    </w:p>
    <w:p w14:paraId="3C2B9ABD" w14:textId="77777777" w:rsidR="002D05CC" w:rsidRDefault="002D05CC" w:rsidP="002D05CC">
      <w:pPr>
        <w:pStyle w:val="NormalWeb"/>
        <w:numPr>
          <w:ilvl w:val="0"/>
          <w:numId w:val="9"/>
        </w:numPr>
      </w:pPr>
      <w:r>
        <w:t>(20-23) Recognizing main ideas in medical texts.</w:t>
      </w:r>
    </w:p>
    <w:p w14:paraId="6FDC2311" w14:textId="77777777" w:rsidR="002D05CC" w:rsidRDefault="002D05CC" w:rsidP="002D05CC">
      <w:pPr>
        <w:pStyle w:val="NormalWeb"/>
        <w:numPr>
          <w:ilvl w:val="0"/>
          <w:numId w:val="9"/>
        </w:numPr>
      </w:pPr>
      <w:r>
        <w:t>(24-27) Evaluating cause-and-effect relationships in wound care.</w:t>
      </w:r>
    </w:p>
    <w:p w14:paraId="6B3A3E48" w14:textId="77777777" w:rsidR="002D05CC" w:rsidRDefault="002D05CC" w:rsidP="002D05CC">
      <w:pPr>
        <w:pStyle w:val="NormalWeb"/>
        <w:numPr>
          <w:ilvl w:val="0"/>
          <w:numId w:val="9"/>
        </w:numPr>
      </w:pPr>
      <w:r>
        <w:t>(28-32) Analyzing complex emergency response guidelines.</w:t>
      </w:r>
    </w:p>
    <w:p w14:paraId="34743AC8" w14:textId="77777777" w:rsidR="002D05CC" w:rsidRDefault="002D05CC" w:rsidP="002D05CC">
      <w:pPr>
        <w:pStyle w:val="NormalWeb"/>
        <w:numPr>
          <w:ilvl w:val="0"/>
          <w:numId w:val="9"/>
        </w:numPr>
      </w:pPr>
      <w:r>
        <w:t>(33-36) Synthesizing information from multiple health sources.</w:t>
      </w:r>
    </w:p>
    <w:p w14:paraId="69FFD06A" w14:textId="77777777" w:rsidR="002D05CC" w:rsidRDefault="002D05CC" w:rsidP="002D05CC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1: Reading First Aid Manuals</w:t>
      </w:r>
    </w:p>
    <w:p w14:paraId="34C99894" w14:textId="77777777" w:rsidR="00897D9D" w:rsidRDefault="002D05CC" w:rsidP="002D05CC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extract key information from first aid instructions. </w:t>
      </w:r>
    </w:p>
    <w:p w14:paraId="15EB5079" w14:textId="43EB4BD9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First aid handbook, comprehension worksheet.</w:t>
      </w:r>
    </w:p>
    <w:p w14:paraId="7F7ADCE3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2778F3BE" w14:textId="77777777" w:rsidR="002D05CC" w:rsidRDefault="002D05CC" w:rsidP="002D05CC">
      <w:pPr>
        <w:pStyle w:val="NormalWeb"/>
        <w:numPr>
          <w:ilvl w:val="0"/>
          <w:numId w:val="10"/>
        </w:numPr>
      </w:pPr>
      <w:r>
        <w:t>Read first aid instructions for different injuries.</w:t>
      </w:r>
    </w:p>
    <w:p w14:paraId="662B7C7D" w14:textId="77777777" w:rsidR="002D05CC" w:rsidRDefault="002D05CC" w:rsidP="002D05CC">
      <w:pPr>
        <w:pStyle w:val="NormalWeb"/>
        <w:numPr>
          <w:ilvl w:val="0"/>
          <w:numId w:val="10"/>
        </w:numPr>
      </w:pPr>
      <w:r>
        <w:t>Summarize key steps in treatment.</w:t>
      </w:r>
    </w:p>
    <w:p w14:paraId="2D53B7A7" w14:textId="77777777" w:rsidR="002D05CC" w:rsidRDefault="002D05CC" w:rsidP="002D05CC">
      <w:pPr>
        <w:pStyle w:val="NormalWeb"/>
        <w:numPr>
          <w:ilvl w:val="0"/>
          <w:numId w:val="10"/>
        </w:numPr>
      </w:pPr>
      <w:r>
        <w:t>Answer comprehension questions.</w:t>
      </w:r>
    </w:p>
    <w:p w14:paraId="7FB95F40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According to standard first aid guidelines, what is the </w:t>
      </w:r>
      <w:r>
        <w:rPr>
          <w:rStyle w:val="Strong"/>
          <w:rFonts w:eastAsiaTheme="majorEastAsia"/>
        </w:rPr>
        <w:t>first</w:t>
      </w:r>
      <w:r>
        <w:t xml:space="preserve"> step in treating severe bleeding?</w:t>
      </w:r>
    </w:p>
    <w:p w14:paraId="05881570" w14:textId="77777777" w:rsidR="002D05CC" w:rsidRDefault="002D05CC" w:rsidP="002D05CC">
      <w:pPr>
        <w:pStyle w:val="NormalWeb"/>
      </w:pPr>
      <w:r>
        <w:t>A) Apply direct pressure to the wound</w:t>
      </w:r>
      <w:r>
        <w:br/>
        <w:t>B) Clean the wound with soap and water</w:t>
      </w:r>
      <w:r>
        <w:br/>
        <w:t>C) Remove any embedded objects</w:t>
      </w:r>
      <w:r>
        <w:br/>
        <w:t>D) Elevate the wound above heart level</w:t>
      </w:r>
      <w:r>
        <w:br/>
        <w:t>(Correct Answer: A)</w:t>
      </w:r>
    </w:p>
    <w:p w14:paraId="50AB0E7A" w14:textId="77777777" w:rsidR="002D05CC" w:rsidRDefault="002D05CC" w:rsidP="002D05CC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2: Understanding Emergency Response Steps</w:t>
      </w:r>
    </w:p>
    <w:p w14:paraId="4D573F47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analyze the step-by-step emergency procedures in first aid situations.</w:t>
      </w:r>
    </w:p>
    <w:p w14:paraId="27236248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Emergency response guides, comprehension worksheet.</w:t>
      </w:r>
    </w:p>
    <w:p w14:paraId="137E35AE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6BDE1FA9" w14:textId="77777777" w:rsidR="002D05CC" w:rsidRDefault="002D05CC" w:rsidP="002D05CC">
      <w:pPr>
        <w:pStyle w:val="NormalWeb"/>
        <w:numPr>
          <w:ilvl w:val="0"/>
          <w:numId w:val="11"/>
        </w:numPr>
      </w:pPr>
      <w:r>
        <w:t>Read emergency response protocols for injuries.</w:t>
      </w:r>
    </w:p>
    <w:p w14:paraId="4371933A" w14:textId="77777777" w:rsidR="002D05CC" w:rsidRDefault="002D05CC" w:rsidP="002D05CC">
      <w:pPr>
        <w:pStyle w:val="NormalWeb"/>
        <w:numPr>
          <w:ilvl w:val="0"/>
          <w:numId w:val="11"/>
        </w:numPr>
      </w:pPr>
      <w:r>
        <w:t>Identify the correct sequence of actions.</w:t>
      </w:r>
    </w:p>
    <w:p w14:paraId="7729E312" w14:textId="77777777" w:rsidR="002D05CC" w:rsidRDefault="002D05CC" w:rsidP="002D05CC">
      <w:pPr>
        <w:pStyle w:val="NormalWeb"/>
        <w:numPr>
          <w:ilvl w:val="0"/>
          <w:numId w:val="11"/>
        </w:numPr>
      </w:pPr>
      <w:r>
        <w:t>Answer comprehension questions based on the reading.</w:t>
      </w:r>
    </w:p>
    <w:p w14:paraId="46E00063" w14:textId="77777777" w:rsidR="00897D9D" w:rsidRPr="00897D9D" w:rsidRDefault="00897D9D" w:rsidP="00897D9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97D9D">
        <w:rPr>
          <w:b/>
          <w:bCs/>
          <w:kern w:val="36"/>
          <w:sz w:val="48"/>
          <w:szCs w:val="48"/>
        </w:rPr>
        <w:lastRenderedPageBreak/>
        <w:t>Emergency Response Guide</w:t>
      </w:r>
    </w:p>
    <w:p w14:paraId="1A7B9EB9" w14:textId="77777777" w:rsidR="00897D9D" w:rsidRPr="00897D9D" w:rsidRDefault="00897D9D" w:rsidP="00897D9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97D9D">
        <w:rPr>
          <w:b/>
          <w:bCs/>
          <w:sz w:val="36"/>
          <w:szCs w:val="36"/>
        </w:rPr>
        <w:t>Introduction:</w:t>
      </w:r>
    </w:p>
    <w:p w14:paraId="1384E0FF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t>Emergency response guides provide crucial step-by-step instructions for handling medical emergencies. Understanding these guides ensures quick, effective decision-making in life-threatening situations.</w:t>
      </w:r>
    </w:p>
    <w:p w14:paraId="6BB85C8B" w14:textId="77777777" w:rsidR="00897D9D" w:rsidRPr="00897D9D" w:rsidRDefault="00C2115A" w:rsidP="00897D9D">
      <w:r>
        <w:rPr>
          <w:noProof/>
        </w:rPr>
        <w:pict w14:anchorId="36D718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C32C65" w14:textId="77777777" w:rsidR="00897D9D" w:rsidRPr="00897D9D" w:rsidRDefault="00897D9D" w:rsidP="00897D9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97D9D">
        <w:rPr>
          <w:b/>
          <w:bCs/>
          <w:sz w:val="36"/>
          <w:szCs w:val="36"/>
        </w:rPr>
        <w:t>Common Emergency Situations &amp; Response Steps</w:t>
      </w:r>
    </w:p>
    <w:p w14:paraId="4C8AE7BF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1. Severe Bleeding</w:t>
      </w:r>
    </w:p>
    <w:p w14:paraId="07E9680D" w14:textId="77777777" w:rsidR="00897D9D" w:rsidRPr="00897D9D" w:rsidRDefault="00897D9D" w:rsidP="00897D9D">
      <w:pPr>
        <w:numPr>
          <w:ilvl w:val="0"/>
          <w:numId w:val="38"/>
        </w:numPr>
        <w:spacing w:before="100" w:beforeAutospacing="1" w:after="100" w:afterAutospacing="1"/>
      </w:pPr>
      <w:r w:rsidRPr="00897D9D">
        <w:rPr>
          <w:b/>
          <w:bCs/>
        </w:rPr>
        <w:t>Step 1:</w:t>
      </w:r>
      <w:r w:rsidRPr="00897D9D">
        <w:t xml:space="preserve"> Apply direct pressure to the wound using a sterile dressing.</w:t>
      </w:r>
    </w:p>
    <w:p w14:paraId="20497026" w14:textId="77777777" w:rsidR="00897D9D" w:rsidRPr="00897D9D" w:rsidRDefault="00897D9D" w:rsidP="00897D9D">
      <w:pPr>
        <w:numPr>
          <w:ilvl w:val="0"/>
          <w:numId w:val="38"/>
        </w:numPr>
        <w:spacing w:before="100" w:beforeAutospacing="1" w:after="100" w:afterAutospacing="1"/>
      </w:pPr>
      <w:r w:rsidRPr="00897D9D">
        <w:rPr>
          <w:b/>
          <w:bCs/>
        </w:rPr>
        <w:t>Step 2:</w:t>
      </w:r>
      <w:r w:rsidRPr="00897D9D">
        <w:t xml:space="preserve"> Elevate the injured area if possible.</w:t>
      </w:r>
    </w:p>
    <w:p w14:paraId="3C6028D6" w14:textId="77777777" w:rsidR="00897D9D" w:rsidRPr="00897D9D" w:rsidRDefault="00897D9D" w:rsidP="00897D9D">
      <w:pPr>
        <w:numPr>
          <w:ilvl w:val="0"/>
          <w:numId w:val="38"/>
        </w:numPr>
        <w:spacing w:before="100" w:beforeAutospacing="1" w:after="100" w:afterAutospacing="1"/>
      </w:pPr>
      <w:r w:rsidRPr="00897D9D">
        <w:rPr>
          <w:b/>
          <w:bCs/>
        </w:rPr>
        <w:t>Step 3:</w:t>
      </w:r>
      <w:r w:rsidRPr="00897D9D">
        <w:t xml:space="preserve"> If bleeding does not stop, apply a pressure bandage.</w:t>
      </w:r>
    </w:p>
    <w:p w14:paraId="500B7B13" w14:textId="77777777" w:rsidR="00897D9D" w:rsidRPr="00897D9D" w:rsidRDefault="00897D9D" w:rsidP="00897D9D">
      <w:pPr>
        <w:numPr>
          <w:ilvl w:val="0"/>
          <w:numId w:val="38"/>
        </w:numPr>
        <w:spacing w:before="100" w:beforeAutospacing="1" w:after="100" w:afterAutospacing="1"/>
      </w:pPr>
      <w:r w:rsidRPr="00897D9D">
        <w:rPr>
          <w:b/>
          <w:bCs/>
        </w:rPr>
        <w:t>Step 4:</w:t>
      </w:r>
      <w:r w:rsidRPr="00897D9D">
        <w:t xml:space="preserve"> Seek immediate medical attention.</w:t>
      </w:r>
    </w:p>
    <w:p w14:paraId="637D5FDE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t>Comprehension Question:</w:t>
      </w:r>
      <w:r w:rsidRPr="00897D9D">
        <w:br/>
        <w:t xml:space="preserve">What is the </w:t>
      </w:r>
      <w:r w:rsidRPr="00897D9D">
        <w:rPr>
          <w:b/>
          <w:bCs/>
        </w:rPr>
        <w:t>primary</w:t>
      </w:r>
      <w:r w:rsidRPr="00897D9D">
        <w:t xml:space="preserve"> reason for applying direct pressure to a bleeding wound?</w:t>
      </w:r>
      <w:r w:rsidRPr="00897D9D">
        <w:br/>
        <w:t>A) To prevent infection</w:t>
      </w:r>
      <w:r w:rsidRPr="00897D9D">
        <w:br/>
        <w:t>B) To increase blood circulation</w:t>
      </w:r>
      <w:r w:rsidRPr="00897D9D">
        <w:br/>
        <w:t>C) To stop the bleeding</w:t>
      </w:r>
      <w:r w:rsidRPr="00897D9D">
        <w:br/>
        <w:t>D) To relieve pain</w:t>
      </w:r>
      <w:r w:rsidRPr="00897D9D">
        <w:br/>
        <w:t>(Correct Answer: C)</w:t>
      </w:r>
    </w:p>
    <w:p w14:paraId="5BD3AAED" w14:textId="77777777" w:rsidR="00897D9D" w:rsidRPr="00897D9D" w:rsidRDefault="00C2115A" w:rsidP="00897D9D">
      <w:r>
        <w:rPr>
          <w:noProof/>
        </w:rPr>
        <w:pict w14:anchorId="74DEB91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25139C9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2. Treating Burns</w:t>
      </w:r>
    </w:p>
    <w:p w14:paraId="6122BF3D" w14:textId="77777777" w:rsidR="00897D9D" w:rsidRPr="00897D9D" w:rsidRDefault="00897D9D" w:rsidP="00897D9D">
      <w:pPr>
        <w:numPr>
          <w:ilvl w:val="0"/>
          <w:numId w:val="39"/>
        </w:numPr>
        <w:spacing w:before="100" w:beforeAutospacing="1" w:after="100" w:afterAutospacing="1"/>
      </w:pPr>
      <w:r w:rsidRPr="00897D9D">
        <w:rPr>
          <w:b/>
          <w:bCs/>
        </w:rPr>
        <w:t>Step 1:</w:t>
      </w:r>
      <w:r w:rsidRPr="00897D9D">
        <w:t xml:space="preserve"> Remove the person from the source of the burn.</w:t>
      </w:r>
    </w:p>
    <w:p w14:paraId="0D0F8498" w14:textId="77777777" w:rsidR="00897D9D" w:rsidRPr="00897D9D" w:rsidRDefault="00897D9D" w:rsidP="00897D9D">
      <w:pPr>
        <w:numPr>
          <w:ilvl w:val="0"/>
          <w:numId w:val="39"/>
        </w:numPr>
        <w:spacing w:before="100" w:beforeAutospacing="1" w:after="100" w:afterAutospacing="1"/>
      </w:pPr>
      <w:r w:rsidRPr="00897D9D">
        <w:rPr>
          <w:b/>
          <w:bCs/>
        </w:rPr>
        <w:t>Step 2:</w:t>
      </w:r>
      <w:r w:rsidRPr="00897D9D">
        <w:t xml:space="preserve"> Cool the burn by running it under </w:t>
      </w:r>
      <w:r w:rsidRPr="00897D9D">
        <w:rPr>
          <w:b/>
          <w:bCs/>
        </w:rPr>
        <w:t>cool (not cold) water</w:t>
      </w:r>
      <w:r w:rsidRPr="00897D9D">
        <w:t xml:space="preserve"> for 10-15 minutes.</w:t>
      </w:r>
    </w:p>
    <w:p w14:paraId="275E713E" w14:textId="77777777" w:rsidR="00897D9D" w:rsidRPr="00897D9D" w:rsidRDefault="00897D9D" w:rsidP="00897D9D">
      <w:pPr>
        <w:numPr>
          <w:ilvl w:val="0"/>
          <w:numId w:val="39"/>
        </w:numPr>
        <w:spacing w:before="100" w:beforeAutospacing="1" w:after="100" w:afterAutospacing="1"/>
      </w:pPr>
      <w:r w:rsidRPr="00897D9D">
        <w:rPr>
          <w:b/>
          <w:bCs/>
        </w:rPr>
        <w:t>Step 3:</w:t>
      </w:r>
      <w:r w:rsidRPr="00897D9D">
        <w:t xml:space="preserve"> Cover the burn with a </w:t>
      </w:r>
      <w:r w:rsidRPr="00897D9D">
        <w:rPr>
          <w:b/>
          <w:bCs/>
        </w:rPr>
        <w:t>non-stick</w:t>
      </w:r>
      <w:r w:rsidRPr="00897D9D">
        <w:t xml:space="preserve"> sterile dressing.</w:t>
      </w:r>
    </w:p>
    <w:p w14:paraId="6D2B2FF0" w14:textId="77777777" w:rsidR="00897D9D" w:rsidRPr="00897D9D" w:rsidRDefault="00897D9D" w:rsidP="00897D9D">
      <w:pPr>
        <w:numPr>
          <w:ilvl w:val="0"/>
          <w:numId w:val="39"/>
        </w:numPr>
        <w:spacing w:before="100" w:beforeAutospacing="1" w:after="100" w:afterAutospacing="1"/>
      </w:pPr>
      <w:r w:rsidRPr="00897D9D">
        <w:rPr>
          <w:b/>
          <w:bCs/>
        </w:rPr>
        <w:t>Step 4:</w:t>
      </w:r>
      <w:r w:rsidRPr="00897D9D">
        <w:t xml:space="preserve"> Seek medical care if the burn is severe or covers a large area.</w:t>
      </w:r>
    </w:p>
    <w:p w14:paraId="2CDAF0EA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t>Comprehension Question:</w:t>
      </w:r>
      <w:r w:rsidRPr="00897D9D">
        <w:br/>
        <w:t xml:space="preserve">Why should </w:t>
      </w:r>
      <w:r w:rsidRPr="00897D9D">
        <w:rPr>
          <w:b/>
          <w:bCs/>
        </w:rPr>
        <w:t>ice not</w:t>
      </w:r>
      <w:r w:rsidRPr="00897D9D">
        <w:t xml:space="preserve"> be applied to a burn?</w:t>
      </w:r>
      <w:r w:rsidRPr="00897D9D">
        <w:br/>
        <w:t>A) It does not help with pain relief</w:t>
      </w:r>
      <w:r w:rsidRPr="00897D9D">
        <w:br/>
        <w:t>B) It can cause further tissue damage</w:t>
      </w:r>
      <w:r w:rsidRPr="00897D9D">
        <w:br/>
        <w:t>C) It increases the risk of infection</w:t>
      </w:r>
      <w:r w:rsidRPr="00897D9D">
        <w:br/>
        <w:t>D) It prevents the burn from healing</w:t>
      </w:r>
      <w:r w:rsidRPr="00897D9D">
        <w:br/>
        <w:t>(Correct Answer: B)</w:t>
      </w:r>
    </w:p>
    <w:p w14:paraId="66591C0B" w14:textId="77777777" w:rsidR="00897D9D" w:rsidRPr="00897D9D" w:rsidRDefault="00C2115A" w:rsidP="00897D9D">
      <w:r>
        <w:rPr>
          <w:noProof/>
        </w:rPr>
        <w:lastRenderedPageBreak/>
        <w:pict w14:anchorId="1F6FEB5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395C670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3. Performing CPR (Cardiopulmonary Resuscitation)</w:t>
      </w:r>
    </w:p>
    <w:p w14:paraId="23EA7481" w14:textId="77777777" w:rsidR="00897D9D" w:rsidRPr="00897D9D" w:rsidRDefault="00897D9D" w:rsidP="00897D9D">
      <w:pPr>
        <w:numPr>
          <w:ilvl w:val="0"/>
          <w:numId w:val="40"/>
        </w:numPr>
        <w:spacing w:before="100" w:beforeAutospacing="1" w:after="100" w:afterAutospacing="1"/>
      </w:pPr>
      <w:r w:rsidRPr="00897D9D">
        <w:rPr>
          <w:b/>
          <w:bCs/>
        </w:rPr>
        <w:t>Step 1:</w:t>
      </w:r>
      <w:r w:rsidRPr="00897D9D">
        <w:t xml:space="preserve"> Check if the person is responsive.</w:t>
      </w:r>
    </w:p>
    <w:p w14:paraId="74844D14" w14:textId="77777777" w:rsidR="00897D9D" w:rsidRPr="00897D9D" w:rsidRDefault="00897D9D" w:rsidP="00897D9D">
      <w:pPr>
        <w:numPr>
          <w:ilvl w:val="0"/>
          <w:numId w:val="40"/>
        </w:numPr>
        <w:spacing w:before="100" w:beforeAutospacing="1" w:after="100" w:afterAutospacing="1"/>
      </w:pPr>
      <w:r w:rsidRPr="00897D9D">
        <w:rPr>
          <w:b/>
          <w:bCs/>
        </w:rPr>
        <w:t>Step 2:</w:t>
      </w:r>
      <w:r w:rsidRPr="00897D9D">
        <w:t xml:space="preserve"> Call </w:t>
      </w:r>
      <w:r w:rsidRPr="00897D9D">
        <w:rPr>
          <w:b/>
          <w:bCs/>
        </w:rPr>
        <w:t>911</w:t>
      </w:r>
      <w:r w:rsidRPr="00897D9D">
        <w:t xml:space="preserve"> and ask for an </w:t>
      </w:r>
      <w:r w:rsidRPr="00897D9D">
        <w:rPr>
          <w:b/>
          <w:bCs/>
        </w:rPr>
        <w:t>AED (Automated External Defibrillator)</w:t>
      </w:r>
      <w:r w:rsidRPr="00897D9D">
        <w:t xml:space="preserve"> if available.</w:t>
      </w:r>
    </w:p>
    <w:p w14:paraId="128DFEC4" w14:textId="77777777" w:rsidR="00897D9D" w:rsidRPr="00897D9D" w:rsidRDefault="00897D9D" w:rsidP="00897D9D">
      <w:pPr>
        <w:numPr>
          <w:ilvl w:val="0"/>
          <w:numId w:val="40"/>
        </w:numPr>
        <w:spacing w:before="100" w:beforeAutospacing="1" w:after="100" w:afterAutospacing="1"/>
      </w:pPr>
      <w:r w:rsidRPr="00897D9D">
        <w:rPr>
          <w:b/>
          <w:bCs/>
        </w:rPr>
        <w:t>Step 3:</w:t>
      </w:r>
      <w:r w:rsidRPr="00897D9D">
        <w:t xml:space="preserve"> Begin chest compressions:</w:t>
      </w:r>
    </w:p>
    <w:p w14:paraId="6C735A7A" w14:textId="77777777" w:rsidR="00897D9D" w:rsidRPr="00897D9D" w:rsidRDefault="00897D9D" w:rsidP="00897D9D">
      <w:pPr>
        <w:numPr>
          <w:ilvl w:val="1"/>
          <w:numId w:val="40"/>
        </w:numPr>
        <w:spacing w:before="100" w:beforeAutospacing="1" w:after="100" w:afterAutospacing="1"/>
      </w:pPr>
      <w:r w:rsidRPr="00897D9D">
        <w:t>Place both hands on the center of the chest.</w:t>
      </w:r>
    </w:p>
    <w:p w14:paraId="2062D9C8" w14:textId="77777777" w:rsidR="00897D9D" w:rsidRPr="00897D9D" w:rsidRDefault="00897D9D" w:rsidP="00897D9D">
      <w:pPr>
        <w:numPr>
          <w:ilvl w:val="1"/>
          <w:numId w:val="40"/>
        </w:numPr>
        <w:spacing w:before="100" w:beforeAutospacing="1" w:after="100" w:afterAutospacing="1"/>
      </w:pPr>
      <w:r w:rsidRPr="00897D9D">
        <w:t xml:space="preserve">Press down </w:t>
      </w:r>
      <w:r w:rsidRPr="00897D9D">
        <w:rPr>
          <w:b/>
          <w:bCs/>
        </w:rPr>
        <w:t>hard and fast</w:t>
      </w:r>
      <w:r w:rsidRPr="00897D9D">
        <w:t xml:space="preserve"> at a rate of </w:t>
      </w:r>
      <w:r w:rsidRPr="00897D9D">
        <w:rPr>
          <w:b/>
          <w:bCs/>
        </w:rPr>
        <w:t>100-120 compressions per minute</w:t>
      </w:r>
      <w:r w:rsidRPr="00897D9D">
        <w:t>.</w:t>
      </w:r>
    </w:p>
    <w:p w14:paraId="0B4990DF" w14:textId="77777777" w:rsidR="00897D9D" w:rsidRPr="00897D9D" w:rsidRDefault="00897D9D" w:rsidP="00897D9D">
      <w:pPr>
        <w:numPr>
          <w:ilvl w:val="1"/>
          <w:numId w:val="40"/>
        </w:numPr>
        <w:spacing w:before="100" w:beforeAutospacing="1" w:after="100" w:afterAutospacing="1"/>
      </w:pPr>
      <w:r w:rsidRPr="00897D9D">
        <w:t xml:space="preserve">Give </w:t>
      </w:r>
      <w:r w:rsidRPr="00897D9D">
        <w:rPr>
          <w:b/>
          <w:bCs/>
        </w:rPr>
        <w:t>30 compressions</w:t>
      </w:r>
      <w:r w:rsidRPr="00897D9D">
        <w:t xml:space="preserve">, followed by </w:t>
      </w:r>
      <w:r w:rsidRPr="00897D9D">
        <w:rPr>
          <w:b/>
          <w:bCs/>
        </w:rPr>
        <w:t>2 rescue breaths</w:t>
      </w:r>
      <w:r w:rsidRPr="00897D9D">
        <w:t xml:space="preserve"> (if trained).</w:t>
      </w:r>
    </w:p>
    <w:p w14:paraId="20476BDE" w14:textId="77777777" w:rsidR="00897D9D" w:rsidRPr="00897D9D" w:rsidRDefault="00897D9D" w:rsidP="00897D9D">
      <w:pPr>
        <w:numPr>
          <w:ilvl w:val="0"/>
          <w:numId w:val="40"/>
        </w:numPr>
        <w:spacing w:before="100" w:beforeAutospacing="1" w:after="100" w:afterAutospacing="1"/>
      </w:pPr>
      <w:r w:rsidRPr="00897D9D">
        <w:rPr>
          <w:b/>
          <w:bCs/>
        </w:rPr>
        <w:t>Step 4:</w:t>
      </w:r>
      <w:r w:rsidRPr="00897D9D">
        <w:t xml:space="preserve"> Continue until emergency responders arrive.</w:t>
      </w:r>
    </w:p>
    <w:p w14:paraId="6F01E79B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t>Comprehension Question:</w:t>
      </w:r>
      <w:r w:rsidRPr="00897D9D">
        <w:br/>
        <w:t xml:space="preserve">Which of the following is the </w:t>
      </w:r>
      <w:r w:rsidRPr="00897D9D">
        <w:rPr>
          <w:b/>
          <w:bCs/>
        </w:rPr>
        <w:t>correct</w:t>
      </w:r>
      <w:r w:rsidRPr="00897D9D">
        <w:t xml:space="preserve"> compression rate for CPR?</w:t>
      </w:r>
      <w:r w:rsidRPr="00897D9D">
        <w:br/>
        <w:t>A) 50 compressions per minute</w:t>
      </w:r>
      <w:r w:rsidRPr="00897D9D">
        <w:br/>
        <w:t>B) 75 compressions per minute</w:t>
      </w:r>
      <w:r w:rsidRPr="00897D9D">
        <w:br/>
        <w:t>C) 100-120 compressions per minute</w:t>
      </w:r>
      <w:r w:rsidRPr="00897D9D">
        <w:br/>
        <w:t>D) 150 compressions per minute</w:t>
      </w:r>
      <w:r w:rsidRPr="00897D9D">
        <w:br/>
        <w:t>(Correct Answer: C)</w:t>
      </w:r>
    </w:p>
    <w:p w14:paraId="371F1BD9" w14:textId="77777777" w:rsidR="00897D9D" w:rsidRPr="00897D9D" w:rsidRDefault="00C2115A" w:rsidP="00897D9D">
      <w:r>
        <w:rPr>
          <w:noProof/>
        </w:rPr>
        <w:pict w14:anchorId="23A5559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F7C14F2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4. Choking (Heimlich Maneuver)</w:t>
      </w:r>
    </w:p>
    <w:p w14:paraId="163C5BD6" w14:textId="77777777" w:rsidR="00897D9D" w:rsidRPr="00897D9D" w:rsidRDefault="00897D9D" w:rsidP="00897D9D">
      <w:pPr>
        <w:numPr>
          <w:ilvl w:val="0"/>
          <w:numId w:val="41"/>
        </w:numPr>
        <w:spacing w:before="100" w:beforeAutospacing="1" w:after="100" w:afterAutospacing="1"/>
      </w:pPr>
      <w:r w:rsidRPr="00897D9D">
        <w:rPr>
          <w:b/>
          <w:bCs/>
        </w:rPr>
        <w:t>Step 1:</w:t>
      </w:r>
      <w:r w:rsidRPr="00897D9D">
        <w:t xml:space="preserve"> Ask the person if they can speak or breathe.</w:t>
      </w:r>
    </w:p>
    <w:p w14:paraId="249BE501" w14:textId="77777777" w:rsidR="00897D9D" w:rsidRPr="00897D9D" w:rsidRDefault="00897D9D" w:rsidP="00897D9D">
      <w:pPr>
        <w:numPr>
          <w:ilvl w:val="0"/>
          <w:numId w:val="41"/>
        </w:numPr>
        <w:spacing w:before="100" w:beforeAutospacing="1" w:after="100" w:afterAutospacing="1"/>
      </w:pPr>
      <w:r w:rsidRPr="00897D9D">
        <w:rPr>
          <w:b/>
          <w:bCs/>
        </w:rPr>
        <w:t>Step 2:</w:t>
      </w:r>
      <w:r w:rsidRPr="00897D9D">
        <w:t xml:space="preserve"> If they cannot, stand behind them and place your hands above their navel.</w:t>
      </w:r>
    </w:p>
    <w:p w14:paraId="0BAD1D0D" w14:textId="77777777" w:rsidR="00897D9D" w:rsidRPr="00897D9D" w:rsidRDefault="00897D9D" w:rsidP="00897D9D">
      <w:pPr>
        <w:numPr>
          <w:ilvl w:val="0"/>
          <w:numId w:val="41"/>
        </w:numPr>
        <w:spacing w:before="100" w:beforeAutospacing="1" w:after="100" w:afterAutospacing="1"/>
      </w:pPr>
      <w:r w:rsidRPr="00897D9D">
        <w:rPr>
          <w:b/>
          <w:bCs/>
        </w:rPr>
        <w:t>Step 3:</w:t>
      </w:r>
      <w:r w:rsidRPr="00897D9D">
        <w:t xml:space="preserve"> Perform </w:t>
      </w:r>
      <w:r w:rsidRPr="00897D9D">
        <w:rPr>
          <w:b/>
          <w:bCs/>
        </w:rPr>
        <w:t>abdominal thrusts</w:t>
      </w:r>
      <w:r w:rsidRPr="00897D9D">
        <w:t xml:space="preserve"> by pulling inward and upward.</w:t>
      </w:r>
    </w:p>
    <w:p w14:paraId="0B402C5B" w14:textId="77777777" w:rsidR="00897D9D" w:rsidRPr="00897D9D" w:rsidRDefault="00897D9D" w:rsidP="00897D9D">
      <w:pPr>
        <w:numPr>
          <w:ilvl w:val="0"/>
          <w:numId w:val="41"/>
        </w:numPr>
        <w:spacing w:before="100" w:beforeAutospacing="1" w:after="100" w:afterAutospacing="1"/>
      </w:pPr>
      <w:r w:rsidRPr="00897D9D">
        <w:rPr>
          <w:b/>
          <w:bCs/>
        </w:rPr>
        <w:t>Step 4:</w:t>
      </w:r>
      <w:r w:rsidRPr="00897D9D">
        <w:t xml:space="preserve"> Continue until the object is expelled or emergency help arrives.</w:t>
      </w:r>
    </w:p>
    <w:p w14:paraId="37F24E1D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t>Comprehension Question:</w:t>
      </w:r>
      <w:r w:rsidRPr="00897D9D">
        <w:br/>
        <w:t xml:space="preserve">Why is it important to act </w:t>
      </w:r>
      <w:r w:rsidRPr="00897D9D">
        <w:rPr>
          <w:b/>
          <w:bCs/>
        </w:rPr>
        <w:t>quickly</w:t>
      </w:r>
      <w:r w:rsidRPr="00897D9D">
        <w:t xml:space="preserve"> when someone is choking?</w:t>
      </w:r>
      <w:r w:rsidRPr="00897D9D">
        <w:br/>
        <w:t>A) They might panic and make it worse</w:t>
      </w:r>
      <w:r w:rsidRPr="00897D9D">
        <w:br/>
        <w:t>B) Lack of oxygen can cause brain damage or death</w:t>
      </w:r>
      <w:r w:rsidRPr="00897D9D">
        <w:br/>
        <w:t>C) It prevents them from coughing</w:t>
      </w:r>
      <w:r w:rsidRPr="00897D9D">
        <w:br/>
        <w:t>D) It makes them more comfortable</w:t>
      </w:r>
      <w:r w:rsidRPr="00897D9D">
        <w:br/>
        <w:t>(Correct Answer: B)</w:t>
      </w:r>
    </w:p>
    <w:p w14:paraId="65AB8B12" w14:textId="77777777" w:rsidR="00897D9D" w:rsidRPr="00897D9D" w:rsidRDefault="00C2115A" w:rsidP="00897D9D">
      <w:r>
        <w:rPr>
          <w:noProof/>
        </w:rPr>
        <w:pict w14:anchorId="18D1063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10317E5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5. Recognizing Signs of a Stroke (FAST Method)</w:t>
      </w:r>
    </w:p>
    <w:p w14:paraId="6EB8644F" w14:textId="77777777" w:rsidR="00897D9D" w:rsidRPr="00897D9D" w:rsidRDefault="00897D9D" w:rsidP="00897D9D">
      <w:pPr>
        <w:numPr>
          <w:ilvl w:val="0"/>
          <w:numId w:val="42"/>
        </w:numPr>
        <w:spacing w:before="100" w:beforeAutospacing="1" w:after="100" w:afterAutospacing="1"/>
      </w:pPr>
      <w:r w:rsidRPr="00897D9D">
        <w:rPr>
          <w:b/>
          <w:bCs/>
        </w:rPr>
        <w:t>F (Face Drooping):</w:t>
      </w:r>
      <w:r w:rsidRPr="00897D9D">
        <w:t xml:space="preserve"> One side of the face may be numb or drooping.</w:t>
      </w:r>
    </w:p>
    <w:p w14:paraId="32ED2CC7" w14:textId="77777777" w:rsidR="00897D9D" w:rsidRPr="00897D9D" w:rsidRDefault="00897D9D" w:rsidP="00897D9D">
      <w:pPr>
        <w:numPr>
          <w:ilvl w:val="0"/>
          <w:numId w:val="42"/>
        </w:numPr>
        <w:spacing w:before="100" w:beforeAutospacing="1" w:after="100" w:afterAutospacing="1"/>
      </w:pPr>
      <w:r w:rsidRPr="00897D9D">
        <w:rPr>
          <w:b/>
          <w:bCs/>
        </w:rPr>
        <w:t>A (Arm Weakness):</w:t>
      </w:r>
      <w:r w:rsidRPr="00897D9D">
        <w:t xml:space="preserve"> One arm may be weak or numb.</w:t>
      </w:r>
    </w:p>
    <w:p w14:paraId="4FDB99E5" w14:textId="77777777" w:rsidR="00897D9D" w:rsidRPr="00897D9D" w:rsidRDefault="00897D9D" w:rsidP="00897D9D">
      <w:pPr>
        <w:numPr>
          <w:ilvl w:val="0"/>
          <w:numId w:val="42"/>
        </w:numPr>
        <w:spacing w:before="100" w:beforeAutospacing="1" w:after="100" w:afterAutospacing="1"/>
      </w:pPr>
      <w:r w:rsidRPr="00897D9D">
        <w:rPr>
          <w:b/>
          <w:bCs/>
        </w:rPr>
        <w:t>S (Speech Difficulty):</w:t>
      </w:r>
      <w:r w:rsidRPr="00897D9D">
        <w:t xml:space="preserve"> Slurred speech or inability to speak.</w:t>
      </w:r>
    </w:p>
    <w:p w14:paraId="36ABCA99" w14:textId="77777777" w:rsidR="00897D9D" w:rsidRPr="00897D9D" w:rsidRDefault="00897D9D" w:rsidP="00897D9D">
      <w:pPr>
        <w:numPr>
          <w:ilvl w:val="0"/>
          <w:numId w:val="42"/>
        </w:numPr>
        <w:spacing w:before="100" w:beforeAutospacing="1" w:after="100" w:afterAutospacing="1"/>
      </w:pPr>
      <w:r w:rsidRPr="00897D9D">
        <w:rPr>
          <w:b/>
          <w:bCs/>
        </w:rPr>
        <w:t>T (Time to Call 911):</w:t>
      </w:r>
      <w:r w:rsidRPr="00897D9D">
        <w:t xml:space="preserve"> Immediate medical attention is required.</w:t>
      </w:r>
    </w:p>
    <w:p w14:paraId="77881257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lastRenderedPageBreak/>
        <w:t>Comprehension Question:</w:t>
      </w:r>
      <w:r w:rsidRPr="00897D9D">
        <w:br/>
        <w:t xml:space="preserve">Which of the following symptoms </w:t>
      </w:r>
      <w:r w:rsidRPr="00897D9D">
        <w:rPr>
          <w:b/>
          <w:bCs/>
        </w:rPr>
        <w:t>suggests</w:t>
      </w:r>
      <w:r w:rsidRPr="00897D9D">
        <w:t xml:space="preserve"> someone may be having a stroke?</w:t>
      </w:r>
      <w:r w:rsidRPr="00897D9D">
        <w:br/>
        <w:t>A) Chest pain and shortness of breath</w:t>
      </w:r>
      <w:r w:rsidRPr="00897D9D">
        <w:br/>
        <w:t>B) Sudden numbness in one arm and slurred speech</w:t>
      </w:r>
      <w:r w:rsidRPr="00897D9D">
        <w:br/>
        <w:t>C) Severe stomach pain and nausea</w:t>
      </w:r>
      <w:r w:rsidRPr="00897D9D">
        <w:br/>
        <w:t>D) Dizziness from standing too quickly</w:t>
      </w:r>
      <w:r w:rsidRPr="00897D9D">
        <w:br/>
        <w:t>(Correct Answer: B)</w:t>
      </w:r>
    </w:p>
    <w:p w14:paraId="3A348DBD" w14:textId="77777777" w:rsidR="00897D9D" w:rsidRPr="00897D9D" w:rsidRDefault="00C2115A" w:rsidP="00897D9D">
      <w:r>
        <w:rPr>
          <w:noProof/>
        </w:rPr>
        <w:pict w14:anchorId="25E7C0E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D2E685A" w14:textId="77777777" w:rsidR="00897D9D" w:rsidRPr="00897D9D" w:rsidRDefault="00897D9D" w:rsidP="00897D9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97D9D">
        <w:rPr>
          <w:b/>
          <w:bCs/>
          <w:sz w:val="36"/>
          <w:szCs w:val="36"/>
        </w:rPr>
        <w:t>ACT-Style Reading Passage &amp; Question Set</w:t>
      </w:r>
    </w:p>
    <w:p w14:paraId="4865EC42" w14:textId="77777777" w:rsidR="00897D9D" w:rsidRPr="00897D9D" w:rsidRDefault="00897D9D" w:rsidP="00897D9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97D9D">
        <w:rPr>
          <w:b/>
          <w:bCs/>
          <w:sz w:val="27"/>
          <w:szCs w:val="27"/>
        </w:rPr>
        <w:t>Emergency Response: Why Quick Action Matters</w:t>
      </w:r>
    </w:p>
    <w:p w14:paraId="09257639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t xml:space="preserve">Emergencies require </w:t>
      </w:r>
      <w:r w:rsidRPr="00897D9D">
        <w:rPr>
          <w:b/>
          <w:bCs/>
        </w:rPr>
        <w:t>rapid</w:t>
      </w:r>
      <w:r w:rsidRPr="00897D9D">
        <w:t xml:space="preserve"> and </w:t>
      </w:r>
      <w:r w:rsidRPr="00897D9D">
        <w:rPr>
          <w:b/>
          <w:bCs/>
        </w:rPr>
        <w:t>accurate</w:t>
      </w:r>
      <w:r w:rsidRPr="00897D9D">
        <w:t xml:space="preserve"> responses. In cases of </w:t>
      </w:r>
      <w:r w:rsidRPr="00897D9D">
        <w:rPr>
          <w:b/>
          <w:bCs/>
        </w:rPr>
        <w:t>severe bleeding</w:t>
      </w:r>
      <w:r w:rsidRPr="00897D9D">
        <w:t xml:space="preserve">, the body can lose a dangerous amount of blood within minutes. Applying </w:t>
      </w:r>
      <w:r w:rsidRPr="00897D9D">
        <w:rPr>
          <w:b/>
          <w:bCs/>
        </w:rPr>
        <w:t>direct pressure</w:t>
      </w:r>
      <w:r w:rsidRPr="00897D9D">
        <w:t xml:space="preserve"> to the wound helps slow blood loss, while elevating the injured limb reduces blood flow to the area. In burn cases, </w:t>
      </w:r>
      <w:r w:rsidRPr="00897D9D">
        <w:rPr>
          <w:b/>
          <w:bCs/>
        </w:rPr>
        <w:t>cooling the burn immediately</w:t>
      </w:r>
      <w:r w:rsidRPr="00897D9D">
        <w:t xml:space="preserve"> prevents further tissue damage, but using </w:t>
      </w:r>
      <w:r w:rsidRPr="00897D9D">
        <w:rPr>
          <w:b/>
          <w:bCs/>
        </w:rPr>
        <w:t>ice</w:t>
      </w:r>
      <w:r w:rsidRPr="00897D9D">
        <w:t xml:space="preserve"> can worsen the injury. CPR, a life-saving technique, ensures that oxygen reaches the brain when the heart stops beating. With </w:t>
      </w:r>
      <w:r w:rsidRPr="00897D9D">
        <w:rPr>
          <w:b/>
          <w:bCs/>
        </w:rPr>
        <w:t>100-120 chest compressions per minute</w:t>
      </w:r>
      <w:r w:rsidRPr="00897D9D">
        <w:t xml:space="preserve">, the rescuer helps sustain vital functions until medical help arrives. The Heimlich maneuver, used for choking, removes airway blockages through </w:t>
      </w:r>
      <w:r w:rsidRPr="00897D9D">
        <w:rPr>
          <w:b/>
          <w:bCs/>
        </w:rPr>
        <w:t>forceful abdominal thrusts</w:t>
      </w:r>
      <w:r w:rsidRPr="00897D9D">
        <w:t xml:space="preserve">. Finally, recognizing </w:t>
      </w:r>
      <w:r w:rsidRPr="00897D9D">
        <w:rPr>
          <w:b/>
          <w:bCs/>
        </w:rPr>
        <w:t>stroke symptoms early</w:t>
      </w:r>
      <w:r w:rsidRPr="00897D9D">
        <w:t xml:space="preserve"> can mean the difference between life and death. The </w:t>
      </w:r>
      <w:r w:rsidRPr="00897D9D">
        <w:rPr>
          <w:b/>
          <w:bCs/>
        </w:rPr>
        <w:t>FAST method</w:t>
      </w:r>
      <w:r w:rsidRPr="00897D9D">
        <w:t xml:space="preserve"> helps identify signs of a stroke, ensuring that medical intervention occurs quickly.</w:t>
      </w:r>
    </w:p>
    <w:p w14:paraId="7D351ECD" w14:textId="77777777" w:rsidR="00897D9D" w:rsidRPr="00897D9D" w:rsidRDefault="00897D9D" w:rsidP="00897D9D">
      <w:pPr>
        <w:spacing w:before="100" w:beforeAutospacing="1" w:after="100" w:afterAutospacing="1"/>
      </w:pPr>
      <w:r w:rsidRPr="00897D9D">
        <w:rPr>
          <w:b/>
          <w:bCs/>
        </w:rPr>
        <w:t>Question:</w:t>
      </w:r>
      <w:r w:rsidRPr="00897D9D">
        <w:br/>
        <w:t xml:space="preserve">What is the </w:t>
      </w:r>
      <w:r w:rsidRPr="00897D9D">
        <w:rPr>
          <w:b/>
          <w:bCs/>
        </w:rPr>
        <w:t>main idea</w:t>
      </w:r>
      <w:r w:rsidRPr="00897D9D">
        <w:t xml:space="preserve"> of this passage?</w:t>
      </w:r>
      <w:r w:rsidRPr="00897D9D">
        <w:br/>
        <w:t>A) Emergency response skills are useful but rarely necessary</w:t>
      </w:r>
      <w:r w:rsidRPr="00897D9D">
        <w:br/>
        <w:t>B) Quick action in emergencies can save lives</w:t>
      </w:r>
      <w:r w:rsidRPr="00897D9D">
        <w:br/>
        <w:t>C) First aid should only be performed by medical professionals</w:t>
      </w:r>
      <w:r w:rsidRPr="00897D9D">
        <w:br/>
        <w:t>D) Most emergencies resolve without any intervention</w:t>
      </w:r>
      <w:r w:rsidRPr="00897D9D">
        <w:br/>
        <w:t>(Correct Answer: B)</w:t>
      </w:r>
    </w:p>
    <w:p w14:paraId="7C3507B5" w14:textId="77777777" w:rsidR="00897D9D" w:rsidRDefault="00897D9D" w:rsidP="00897D9D">
      <w:pPr>
        <w:pStyle w:val="NormalWeb"/>
      </w:pPr>
    </w:p>
    <w:p w14:paraId="1CF922ED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What is the correct order of steps for CPR?</w:t>
      </w:r>
    </w:p>
    <w:p w14:paraId="1CBD9B77" w14:textId="77777777" w:rsidR="002D05CC" w:rsidRDefault="002D05CC" w:rsidP="002D05CC">
      <w:pPr>
        <w:pStyle w:val="NormalWeb"/>
      </w:pPr>
      <w:r>
        <w:t>A) Call for help, check breathing, begin chest compressions</w:t>
      </w:r>
      <w:r>
        <w:br/>
        <w:t>B) Check breathing, begin chest compressions, call for help</w:t>
      </w:r>
      <w:r>
        <w:br/>
        <w:t>C) Begin chest compressions, call for help, check breathing</w:t>
      </w:r>
      <w:r>
        <w:br/>
        <w:t>D) Call for help, perform rescue breaths, check breathing</w:t>
      </w:r>
      <w:r>
        <w:br/>
        <w:t>(Correct Answer: A)</w:t>
      </w:r>
    </w:p>
    <w:p w14:paraId="3101F501" w14:textId="77777777" w:rsidR="002D05CC" w:rsidRDefault="002D05CC" w:rsidP="002D05CC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lastRenderedPageBreak/>
        <w:t>📆</w:t>
      </w:r>
      <w:r>
        <w:rPr>
          <w:rStyle w:val="Strong"/>
          <w:b w:val="0"/>
          <w:bCs w:val="0"/>
        </w:rPr>
        <w:t xml:space="preserve"> Activity 3: Comparing First Aid Myths and Facts</w:t>
      </w:r>
    </w:p>
    <w:p w14:paraId="3320F9DC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differentiate between common first aid myths and factual information.</w:t>
      </w:r>
    </w:p>
    <w:p w14:paraId="131E463D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Myth vs. fact worksheet, medical reference materials.</w:t>
      </w:r>
    </w:p>
    <w:p w14:paraId="0B79596C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49682DBF" w14:textId="77777777" w:rsidR="002D05CC" w:rsidRDefault="002D05CC" w:rsidP="002D05CC">
      <w:pPr>
        <w:pStyle w:val="NormalWeb"/>
        <w:numPr>
          <w:ilvl w:val="0"/>
          <w:numId w:val="12"/>
        </w:numPr>
      </w:pPr>
      <w:r>
        <w:t>Read statements about first aid.</w:t>
      </w:r>
    </w:p>
    <w:p w14:paraId="3CAFC3FD" w14:textId="77777777" w:rsidR="002D05CC" w:rsidRDefault="002D05CC" w:rsidP="002D05CC">
      <w:pPr>
        <w:pStyle w:val="NormalWeb"/>
        <w:numPr>
          <w:ilvl w:val="0"/>
          <w:numId w:val="12"/>
        </w:numPr>
      </w:pPr>
      <w:r>
        <w:t>Identify whether they are myths or facts.</w:t>
      </w:r>
    </w:p>
    <w:p w14:paraId="3DFEA551" w14:textId="77777777" w:rsidR="002D05CC" w:rsidRDefault="002D05CC" w:rsidP="002D05CC">
      <w:pPr>
        <w:pStyle w:val="NormalWeb"/>
        <w:numPr>
          <w:ilvl w:val="0"/>
          <w:numId w:val="12"/>
        </w:numPr>
      </w:pPr>
      <w:r>
        <w:t>Use credible sources to verify accuracy.</w:t>
      </w:r>
    </w:p>
    <w:p w14:paraId="6D18D72F" w14:textId="77777777" w:rsidR="002D05CC" w:rsidRDefault="002D05CC" w:rsidP="002D05CC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of the following is a </w:t>
      </w:r>
      <w:r>
        <w:rPr>
          <w:rStyle w:val="Strong"/>
          <w:rFonts w:eastAsiaTheme="majorEastAsia"/>
        </w:rPr>
        <w:t>common first aid myth</w:t>
      </w:r>
      <w:r>
        <w:t>?</w:t>
      </w:r>
    </w:p>
    <w:p w14:paraId="6D042034" w14:textId="77777777" w:rsidR="002D05CC" w:rsidRDefault="002D05CC" w:rsidP="002D05CC">
      <w:pPr>
        <w:pStyle w:val="NormalWeb"/>
      </w:pPr>
      <w:r>
        <w:t>A) Tilting your head back helps stop a nosebleed</w:t>
      </w:r>
      <w:r>
        <w:br/>
        <w:t>B) Rinsing a burn with cool water soothes the skin</w:t>
      </w:r>
      <w:r>
        <w:br/>
        <w:t>C) Applying pressure helps control bleeding</w:t>
      </w:r>
      <w:r>
        <w:br/>
        <w:t>D) Using a tourniquet should be a last resort</w:t>
      </w:r>
      <w:r>
        <w:br/>
        <w:t>(Correct Answer: A)</w:t>
      </w:r>
    </w:p>
    <w:p w14:paraId="5B99A18D" w14:textId="77777777" w:rsidR="005F3618" w:rsidRDefault="005F3618" w:rsidP="005F3618"/>
    <w:p w14:paraId="2DFF2D7C" w14:textId="77777777" w:rsidR="005F3618" w:rsidRDefault="005F3618" w:rsidP="005F3618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WRITING – ACT Alignment: Informative &amp; Technical Writing in First Aid</w:t>
      </w:r>
    </w:p>
    <w:p w14:paraId="1F9571E9" w14:textId="5D110CDE" w:rsidR="009A6D7C" w:rsidRPr="009A6D7C" w:rsidRDefault="009A6D7C" w:rsidP="009A6D7C">
      <w:pPr>
        <w:jc w:val="both"/>
      </w:pPr>
      <w:r>
        <w:t>Activities focus on technical writing and clarity in emergency reporting, where students refine first aid instructions, draft medical response reports, and use precise terminology in crisis communication.</w:t>
      </w:r>
    </w:p>
    <w:p w14:paraId="3180ABCA" w14:textId="77777777" w:rsidR="005F3618" w:rsidRDefault="005F3618" w:rsidP="005F3618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ACT Writing Rating Scale – Organization &amp; Clarity</w:t>
      </w:r>
    </w:p>
    <w:p w14:paraId="304B31A3" w14:textId="77777777" w:rsidR="005F3618" w:rsidRDefault="005F3618" w:rsidP="005F3618">
      <w:pPr>
        <w:pStyle w:val="NormalWeb"/>
        <w:numPr>
          <w:ilvl w:val="0"/>
          <w:numId w:val="13"/>
        </w:numPr>
      </w:pPr>
      <w:r>
        <w:t>(16-19) Identifying key components of emergency response reports.</w:t>
      </w:r>
    </w:p>
    <w:p w14:paraId="4FBBF81B" w14:textId="77777777" w:rsidR="005F3618" w:rsidRDefault="005F3618" w:rsidP="005F3618">
      <w:pPr>
        <w:pStyle w:val="NormalWeb"/>
        <w:numPr>
          <w:ilvl w:val="0"/>
          <w:numId w:val="13"/>
        </w:numPr>
      </w:pPr>
      <w:r>
        <w:t>(20-23) Structuring clear and logical medical instructions.</w:t>
      </w:r>
    </w:p>
    <w:p w14:paraId="7929FEFE" w14:textId="77777777" w:rsidR="005F3618" w:rsidRDefault="005F3618" w:rsidP="005F3618">
      <w:pPr>
        <w:pStyle w:val="NormalWeb"/>
        <w:numPr>
          <w:ilvl w:val="0"/>
          <w:numId w:val="13"/>
        </w:numPr>
      </w:pPr>
      <w:r>
        <w:t>(24-27) Evaluating the effectiveness of written first aid procedures.</w:t>
      </w:r>
    </w:p>
    <w:p w14:paraId="5B2858A6" w14:textId="77777777" w:rsidR="005F3618" w:rsidRDefault="005F3618" w:rsidP="005F3618">
      <w:pPr>
        <w:pStyle w:val="NormalWeb"/>
        <w:numPr>
          <w:ilvl w:val="0"/>
          <w:numId w:val="13"/>
        </w:numPr>
      </w:pPr>
      <w:r>
        <w:t>(28-32) Writing technical explanations in medical contexts.</w:t>
      </w:r>
    </w:p>
    <w:p w14:paraId="35DDB43E" w14:textId="77777777" w:rsidR="005F3618" w:rsidRDefault="005F3618" w:rsidP="005F3618">
      <w:pPr>
        <w:pStyle w:val="NormalWeb"/>
        <w:numPr>
          <w:ilvl w:val="0"/>
          <w:numId w:val="13"/>
        </w:numPr>
      </w:pPr>
      <w:r>
        <w:t>(33-36) Synthesizing first aid concepts into comprehensive written responses.</w:t>
      </w:r>
    </w:p>
    <w:p w14:paraId="1558837F" w14:textId="77777777" w:rsidR="005F3618" w:rsidRDefault="005F3618" w:rsidP="005F3618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1: Writing an Emergency Response Report</w:t>
      </w:r>
    </w:p>
    <w:p w14:paraId="7FB951DC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write a structured report on a simulated first aid incident.</w:t>
      </w:r>
    </w:p>
    <w:p w14:paraId="03866401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Incident scenario prompts, report templates.</w:t>
      </w:r>
    </w:p>
    <w:p w14:paraId="55B7303C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6FC25EA3" w14:textId="77777777" w:rsidR="005F3618" w:rsidRDefault="005F3618" w:rsidP="005F3618">
      <w:pPr>
        <w:pStyle w:val="NormalWeb"/>
        <w:numPr>
          <w:ilvl w:val="0"/>
          <w:numId w:val="14"/>
        </w:numPr>
      </w:pPr>
      <w:r>
        <w:t>Read a simulated emergency scenario.</w:t>
      </w:r>
    </w:p>
    <w:p w14:paraId="0EB58230" w14:textId="77777777" w:rsidR="005F3618" w:rsidRDefault="005F3618" w:rsidP="005F3618">
      <w:pPr>
        <w:pStyle w:val="NormalWeb"/>
        <w:numPr>
          <w:ilvl w:val="0"/>
          <w:numId w:val="14"/>
        </w:numPr>
      </w:pPr>
      <w:r>
        <w:t>Write a detailed emergency response report.</w:t>
      </w:r>
    </w:p>
    <w:p w14:paraId="64501F5C" w14:textId="77777777" w:rsidR="005F3618" w:rsidRDefault="005F3618" w:rsidP="005F3618">
      <w:pPr>
        <w:pStyle w:val="NormalWeb"/>
        <w:numPr>
          <w:ilvl w:val="0"/>
          <w:numId w:val="14"/>
        </w:numPr>
      </w:pPr>
      <w:r>
        <w:lastRenderedPageBreak/>
        <w:t>Use structured formatting with key details (who, what, when, where, how).</w:t>
      </w:r>
    </w:p>
    <w:p w14:paraId="788B1E91" w14:textId="77777777" w:rsidR="00A40D80" w:rsidRPr="00A40D80" w:rsidRDefault="00A40D80" w:rsidP="00A40D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40D80">
        <w:rPr>
          <w:b/>
          <w:bCs/>
          <w:kern w:val="36"/>
          <w:sz w:val="48"/>
          <w:szCs w:val="48"/>
        </w:rPr>
        <w:t>Incident Scenario Prompts – First Aid Edition</w:t>
      </w:r>
    </w:p>
    <w:p w14:paraId="0C2097BE" w14:textId="77777777" w:rsidR="00A40D80" w:rsidRPr="00A40D80" w:rsidRDefault="00A40D80" w:rsidP="00A40D8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40D80">
        <w:rPr>
          <w:b/>
          <w:bCs/>
          <w:sz w:val="36"/>
          <w:szCs w:val="36"/>
        </w:rPr>
        <w:t>Instructions:</w:t>
      </w:r>
    </w:p>
    <w:p w14:paraId="5969F943" w14:textId="77777777" w:rsidR="00A40D80" w:rsidRPr="00A40D80" w:rsidRDefault="00A40D80" w:rsidP="00A40D80">
      <w:pPr>
        <w:numPr>
          <w:ilvl w:val="0"/>
          <w:numId w:val="43"/>
        </w:numPr>
        <w:spacing w:before="100" w:beforeAutospacing="1" w:after="100" w:afterAutospacing="1"/>
      </w:pPr>
      <w:r w:rsidRPr="00A40D80">
        <w:t>Read each scenario carefully.</w:t>
      </w:r>
    </w:p>
    <w:p w14:paraId="518C63BE" w14:textId="77777777" w:rsidR="00A40D80" w:rsidRPr="00A40D80" w:rsidRDefault="00A40D80" w:rsidP="00A40D80">
      <w:pPr>
        <w:numPr>
          <w:ilvl w:val="0"/>
          <w:numId w:val="43"/>
        </w:numPr>
        <w:spacing w:before="100" w:beforeAutospacing="1" w:after="100" w:afterAutospacing="1"/>
      </w:pPr>
      <w:r w:rsidRPr="00A40D80">
        <w:t xml:space="preserve">Answer the </w:t>
      </w:r>
      <w:r w:rsidRPr="00A40D80">
        <w:rPr>
          <w:b/>
          <w:bCs/>
        </w:rPr>
        <w:t>ACT-style comprehension questions</w:t>
      </w:r>
      <w:r w:rsidRPr="00A40D80">
        <w:t xml:space="preserve"> based on the scenario.</w:t>
      </w:r>
    </w:p>
    <w:p w14:paraId="11DB5927" w14:textId="77777777" w:rsidR="00A40D80" w:rsidRPr="00A40D80" w:rsidRDefault="00A40D80" w:rsidP="00A40D80">
      <w:pPr>
        <w:numPr>
          <w:ilvl w:val="0"/>
          <w:numId w:val="43"/>
        </w:numPr>
        <w:spacing w:before="100" w:beforeAutospacing="1" w:after="100" w:afterAutospacing="1"/>
      </w:pPr>
      <w:r w:rsidRPr="00A40D80">
        <w:t>Use critical thinking skills to determine the appropriate first aid response.</w:t>
      </w:r>
    </w:p>
    <w:p w14:paraId="26F7DA94" w14:textId="77777777" w:rsidR="00A40D80" w:rsidRPr="00A40D80" w:rsidRDefault="00C2115A" w:rsidP="00A40D80">
      <w:r>
        <w:rPr>
          <w:noProof/>
        </w:rPr>
        <w:pict w14:anchorId="3C80412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D891618" w14:textId="77777777" w:rsidR="00A40D80" w:rsidRPr="00A40D80" w:rsidRDefault="00A40D80" w:rsidP="00A40D8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40D80">
        <w:rPr>
          <w:b/>
          <w:bCs/>
          <w:sz w:val="27"/>
          <w:szCs w:val="27"/>
        </w:rPr>
        <w:t>Scenario 1: Playground Injury</w:t>
      </w:r>
    </w:p>
    <w:p w14:paraId="5F213E48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t>While playing on the school playground, a student falls and scrapes their knee on the pavement. The wound is bleeding slightly, but the student can walk. The nearest teacher provides a first aid kit and asks for assistance in treating the injury.</w:t>
      </w:r>
    </w:p>
    <w:p w14:paraId="195F2667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b/>
          <w:bCs/>
        </w:rPr>
        <w:t>Questions:</w:t>
      </w:r>
    </w:p>
    <w:p w14:paraId="7250F383" w14:textId="77777777" w:rsidR="00A40D80" w:rsidRPr="00A40D80" w:rsidRDefault="00A40D80" w:rsidP="00A40D80">
      <w:pPr>
        <w:numPr>
          <w:ilvl w:val="0"/>
          <w:numId w:val="44"/>
        </w:numPr>
        <w:spacing w:before="100" w:beforeAutospacing="1" w:after="100" w:afterAutospacing="1"/>
      </w:pPr>
      <w:r w:rsidRPr="00A40D80">
        <w:t xml:space="preserve">What is the </w:t>
      </w:r>
      <w:r w:rsidRPr="00A40D80">
        <w:rPr>
          <w:b/>
          <w:bCs/>
        </w:rPr>
        <w:t>first step</w:t>
      </w:r>
      <w:r w:rsidRPr="00A40D80">
        <w:t xml:space="preserve"> in treating this wound?</w:t>
      </w:r>
      <w:r w:rsidRPr="00A40D80">
        <w:br/>
        <w:t>A) Apply antibiotic ointment immediately</w:t>
      </w:r>
      <w:r w:rsidRPr="00A40D80">
        <w:br/>
        <w:t>B) Rinse the wound with clean water and gently pat it dry</w:t>
      </w:r>
      <w:r w:rsidRPr="00A40D80">
        <w:br/>
        <w:t>C) Cover the wound with a bandage before cleaning it</w:t>
      </w:r>
      <w:r w:rsidRPr="00A40D80">
        <w:br/>
        <w:t>D) Ignore the wound unless it is bleeding heavily</w:t>
      </w:r>
    </w:p>
    <w:p w14:paraId="269AEE57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B)</w:t>
      </w:r>
    </w:p>
    <w:p w14:paraId="20B63BED" w14:textId="77777777" w:rsidR="00A40D80" w:rsidRPr="00A40D80" w:rsidRDefault="00A40D80" w:rsidP="00A40D80">
      <w:pPr>
        <w:numPr>
          <w:ilvl w:val="0"/>
          <w:numId w:val="45"/>
        </w:numPr>
        <w:spacing w:before="100" w:beforeAutospacing="1" w:after="100" w:afterAutospacing="1"/>
      </w:pPr>
      <w:r w:rsidRPr="00A40D80">
        <w:t>Why is it important to clean the wound before bandaging it?</w:t>
      </w:r>
      <w:r w:rsidRPr="00A40D80">
        <w:br/>
        <w:t>A) To prevent infection and remove debris</w:t>
      </w:r>
      <w:r w:rsidRPr="00A40D80">
        <w:br/>
        <w:t>B) To make sure the bandage sticks properly</w:t>
      </w:r>
      <w:r w:rsidRPr="00A40D80">
        <w:br/>
        <w:t>C) To stop the wound from bleeding faster</w:t>
      </w:r>
      <w:r w:rsidRPr="00A40D80">
        <w:br/>
        <w:t>D) To test if the wound is deep enough for stitches</w:t>
      </w:r>
    </w:p>
    <w:p w14:paraId="0A25AF0B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A)</w:t>
      </w:r>
    </w:p>
    <w:p w14:paraId="62B8F875" w14:textId="77777777" w:rsidR="00A40D80" w:rsidRPr="00A40D80" w:rsidRDefault="00C2115A" w:rsidP="00A40D80">
      <w:r>
        <w:rPr>
          <w:noProof/>
        </w:rPr>
        <w:pict w14:anchorId="1F511AF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D209AEF" w14:textId="77777777" w:rsidR="00A40D80" w:rsidRPr="00A40D80" w:rsidRDefault="00A40D80" w:rsidP="00A40D8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40D80">
        <w:rPr>
          <w:b/>
          <w:bCs/>
          <w:sz w:val="27"/>
          <w:szCs w:val="27"/>
        </w:rPr>
        <w:t>Scenario 2: Choking Emergency</w:t>
      </w:r>
    </w:p>
    <w:p w14:paraId="16E4BB63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t>During lunch at a restaurant, a man suddenly begins coughing and grabbing his throat. He is unable to speak but is still making sounds. A bystander considers performing the Heimlich maneuver.</w:t>
      </w:r>
    </w:p>
    <w:p w14:paraId="5FF5827B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b/>
          <w:bCs/>
        </w:rPr>
        <w:lastRenderedPageBreak/>
        <w:t>Questions:</w:t>
      </w:r>
    </w:p>
    <w:p w14:paraId="689B8764" w14:textId="77777777" w:rsidR="00A40D80" w:rsidRPr="00A40D80" w:rsidRDefault="00A40D80" w:rsidP="00A40D80">
      <w:pPr>
        <w:numPr>
          <w:ilvl w:val="0"/>
          <w:numId w:val="46"/>
        </w:numPr>
        <w:spacing w:before="100" w:beforeAutospacing="1" w:after="100" w:afterAutospacing="1"/>
      </w:pPr>
      <w:r w:rsidRPr="00A40D80">
        <w:t>What should the bystander do first?</w:t>
      </w:r>
      <w:r w:rsidRPr="00A40D80">
        <w:br/>
        <w:t>A) Immediately begin the Heimlich maneuver</w:t>
      </w:r>
      <w:r w:rsidRPr="00A40D80">
        <w:br/>
        <w:t>B) Encourage the man to keep coughing</w:t>
      </w:r>
      <w:r w:rsidRPr="00A40D80">
        <w:br/>
        <w:t>C) Give the man a glass of water to drink</w:t>
      </w:r>
      <w:r w:rsidRPr="00A40D80">
        <w:br/>
        <w:t>D) Slap the man’s back forcefully until the food dislodges</w:t>
      </w:r>
    </w:p>
    <w:p w14:paraId="31A5F7F2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B)</w:t>
      </w:r>
    </w:p>
    <w:p w14:paraId="4725D8FA" w14:textId="77777777" w:rsidR="00A40D80" w:rsidRPr="00A40D80" w:rsidRDefault="00A40D80" w:rsidP="00A40D80">
      <w:pPr>
        <w:numPr>
          <w:ilvl w:val="0"/>
          <w:numId w:val="47"/>
        </w:numPr>
        <w:spacing w:before="100" w:beforeAutospacing="1" w:after="100" w:afterAutospacing="1"/>
      </w:pPr>
      <w:r w:rsidRPr="00A40D80">
        <w:t>When should the Heimlich maneuver be performed?</w:t>
      </w:r>
      <w:r w:rsidRPr="00A40D80">
        <w:br/>
        <w:t>A) When the person is still coughing but looks uncomfortable</w:t>
      </w:r>
      <w:r w:rsidRPr="00A40D80">
        <w:br/>
        <w:t>B) When the person is silent and unable to cough, breathe, or speak</w:t>
      </w:r>
      <w:r w:rsidRPr="00A40D80">
        <w:br/>
        <w:t>C) As soon as someone starts choking, even if they can still talk</w:t>
      </w:r>
      <w:r w:rsidRPr="00A40D80">
        <w:br/>
        <w:t>D) Only if the person has choked before</w:t>
      </w:r>
    </w:p>
    <w:p w14:paraId="1201D566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B)</w:t>
      </w:r>
    </w:p>
    <w:p w14:paraId="6B647714" w14:textId="77777777" w:rsidR="00A40D80" w:rsidRPr="00A40D80" w:rsidRDefault="00C2115A" w:rsidP="00A40D80">
      <w:r>
        <w:rPr>
          <w:noProof/>
        </w:rPr>
        <w:pict w14:anchorId="05843161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8392FFB" w14:textId="77777777" w:rsidR="00A40D80" w:rsidRPr="00A40D80" w:rsidRDefault="00A40D80" w:rsidP="00A40D8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40D80">
        <w:rPr>
          <w:b/>
          <w:bCs/>
          <w:sz w:val="27"/>
          <w:szCs w:val="27"/>
        </w:rPr>
        <w:t>Scenario 3: Heat Exhaustion at a Sports Event</w:t>
      </w:r>
    </w:p>
    <w:p w14:paraId="14F27173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t>A runner in a high school track meet begins feeling dizzy and nauseous. He is sweating heavily and appears pale. His teammates help him sit down in the shade, and a coach brings him a bottle of water.</w:t>
      </w:r>
    </w:p>
    <w:p w14:paraId="33F70445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b/>
          <w:bCs/>
        </w:rPr>
        <w:t>Questions:</w:t>
      </w:r>
    </w:p>
    <w:p w14:paraId="266BAD73" w14:textId="77777777" w:rsidR="00A40D80" w:rsidRPr="00A40D80" w:rsidRDefault="00A40D80" w:rsidP="00A40D80">
      <w:pPr>
        <w:numPr>
          <w:ilvl w:val="0"/>
          <w:numId w:val="48"/>
        </w:numPr>
        <w:spacing w:before="100" w:beforeAutospacing="1" w:after="100" w:afterAutospacing="1"/>
      </w:pPr>
      <w:r w:rsidRPr="00A40D80">
        <w:t>What is the most likely cause of the runner’s symptoms?</w:t>
      </w:r>
      <w:r w:rsidRPr="00A40D80">
        <w:br/>
        <w:t>A) A muscle cramp from running too fast</w:t>
      </w:r>
      <w:r w:rsidRPr="00A40D80">
        <w:br/>
        <w:t>B) Dehydration and overheating from prolonged physical activity</w:t>
      </w:r>
      <w:r w:rsidRPr="00A40D80">
        <w:br/>
        <w:t>C) A minor cold or flu that started earlier in the day</w:t>
      </w:r>
      <w:r w:rsidRPr="00A40D80">
        <w:br/>
        <w:t>D) A sprained ankle that is causing dizziness</w:t>
      </w:r>
    </w:p>
    <w:p w14:paraId="0BE9DB37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B)</w:t>
      </w:r>
    </w:p>
    <w:p w14:paraId="258B7691" w14:textId="77777777" w:rsidR="00A40D80" w:rsidRPr="00A40D80" w:rsidRDefault="00A40D80" w:rsidP="00A40D80">
      <w:pPr>
        <w:numPr>
          <w:ilvl w:val="0"/>
          <w:numId w:val="49"/>
        </w:numPr>
        <w:spacing w:before="100" w:beforeAutospacing="1" w:after="100" w:afterAutospacing="1"/>
      </w:pPr>
      <w:r w:rsidRPr="00A40D80">
        <w:t>Which action should be taken to help the runner recover?</w:t>
      </w:r>
      <w:r w:rsidRPr="00A40D80">
        <w:br/>
        <w:t>A) Encourage him to drink water, rest in a cool place, and apply cool cloths to his skin</w:t>
      </w:r>
      <w:r w:rsidRPr="00A40D80">
        <w:br/>
        <w:t>B) Tell him to keep running slowly to work through the dizziness</w:t>
      </w:r>
      <w:r w:rsidRPr="00A40D80">
        <w:br/>
        <w:t>C) Have him stand up immediately to prevent fainting</w:t>
      </w:r>
      <w:r w:rsidRPr="00A40D80">
        <w:br/>
        <w:t>D) Give him a large, sugary meal to boost his energy</w:t>
      </w:r>
    </w:p>
    <w:p w14:paraId="72506B3E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i/>
          <w:iCs/>
        </w:rPr>
        <w:t>(Correct Answer: A)</w:t>
      </w:r>
    </w:p>
    <w:p w14:paraId="122F302C" w14:textId="77777777" w:rsidR="00A40D80" w:rsidRPr="00A40D80" w:rsidRDefault="00C2115A" w:rsidP="00A40D80">
      <w:r>
        <w:rPr>
          <w:noProof/>
        </w:rPr>
        <w:pict w14:anchorId="3B66F9D4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757CB32" w14:textId="77777777" w:rsidR="00A40D80" w:rsidRPr="00A40D80" w:rsidRDefault="00A40D80" w:rsidP="00A40D8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40D80">
        <w:rPr>
          <w:b/>
          <w:bCs/>
          <w:sz w:val="36"/>
          <w:szCs w:val="36"/>
        </w:rPr>
        <w:lastRenderedPageBreak/>
        <w:t>ACT Reading Extension:</w:t>
      </w:r>
    </w:p>
    <w:p w14:paraId="3E1B1462" w14:textId="77777777" w:rsidR="00A40D80" w:rsidRPr="00A40D80" w:rsidRDefault="00A40D80" w:rsidP="00A40D8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40D80">
        <w:rPr>
          <w:b/>
          <w:bCs/>
          <w:sz w:val="27"/>
          <w:szCs w:val="27"/>
        </w:rPr>
        <w:t>Prompt:</w:t>
      </w:r>
    </w:p>
    <w:p w14:paraId="2FE9B790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t xml:space="preserve">Choose one of the incident scenarios and explain why </w:t>
      </w:r>
      <w:r w:rsidRPr="00A40D80">
        <w:rPr>
          <w:b/>
          <w:bCs/>
        </w:rPr>
        <w:t>each first aid step</w:t>
      </w:r>
      <w:r w:rsidRPr="00A40D80">
        <w:t xml:space="preserve"> is necessary. Provide evidence from medical guidelines to support your response.</w:t>
      </w:r>
    </w:p>
    <w:p w14:paraId="3433DF7D" w14:textId="77777777" w:rsidR="00A40D80" w:rsidRPr="00A40D80" w:rsidRDefault="00A40D80" w:rsidP="00A40D80">
      <w:pPr>
        <w:spacing w:before="100" w:beforeAutospacing="1" w:after="100" w:afterAutospacing="1"/>
      </w:pPr>
      <w:r w:rsidRPr="00A40D80">
        <w:rPr>
          <w:b/>
          <w:bCs/>
        </w:rPr>
        <w:t>Example Response:</w:t>
      </w:r>
      <w:r w:rsidRPr="00A40D80">
        <w:br/>
        <w:t xml:space="preserve">In the </w:t>
      </w:r>
      <w:r w:rsidRPr="00A40D80">
        <w:rPr>
          <w:b/>
          <w:bCs/>
        </w:rPr>
        <w:t>heat exhaustion scenario</w:t>
      </w:r>
      <w:r w:rsidRPr="00A40D80">
        <w:t xml:space="preserve">, the runner is experiencing symptoms of dehydration and overheating. It is important to </w:t>
      </w:r>
      <w:r w:rsidRPr="00A40D80">
        <w:rPr>
          <w:b/>
          <w:bCs/>
        </w:rPr>
        <w:t>move him to a cool place</w:t>
      </w:r>
      <w:r w:rsidRPr="00A40D80">
        <w:t xml:space="preserve"> because staying in the heat could lead to heat stroke, a life-threatening condition. Drinking water </w:t>
      </w:r>
      <w:r w:rsidRPr="00A40D80">
        <w:rPr>
          <w:b/>
          <w:bCs/>
        </w:rPr>
        <w:t>helps replenish lost fluids</w:t>
      </w:r>
      <w:r w:rsidRPr="00A40D80">
        <w:t xml:space="preserve">, and applying </w:t>
      </w:r>
      <w:r w:rsidRPr="00A40D80">
        <w:rPr>
          <w:b/>
          <w:bCs/>
        </w:rPr>
        <w:t>cool cloths</w:t>
      </w:r>
      <w:r w:rsidRPr="00A40D80">
        <w:t xml:space="preserve"> can bring his body temperature down. Following these steps helps prevent the situation from worsening.</w:t>
      </w:r>
    </w:p>
    <w:p w14:paraId="5DDF7C20" w14:textId="77777777" w:rsidR="00A40D80" w:rsidRDefault="00A40D80" w:rsidP="00A40D80">
      <w:pPr>
        <w:pStyle w:val="NormalWeb"/>
      </w:pPr>
    </w:p>
    <w:p w14:paraId="70D007E7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sentence best conveys urgency in an emergency response report?</w:t>
      </w:r>
    </w:p>
    <w:p w14:paraId="77CC0FF1" w14:textId="77777777" w:rsidR="005F3618" w:rsidRDefault="005F3618" w:rsidP="005F3618">
      <w:pPr>
        <w:pStyle w:val="NormalWeb"/>
      </w:pPr>
      <w:r>
        <w:t>A) "The injury was bad, and I tried to help."</w:t>
      </w:r>
      <w:r>
        <w:br/>
        <w:t>B) "Immediate action was needed to stop the severe bleeding."</w:t>
      </w:r>
      <w:r>
        <w:br/>
        <w:t>C) "I saw someone get hurt, and I walked over to help them."</w:t>
      </w:r>
      <w:r>
        <w:br/>
        <w:t>D) "The wound was big, so I thought I should do something."</w:t>
      </w:r>
      <w:r>
        <w:br/>
        <w:t>(Correct Answer: B)</w:t>
      </w:r>
    </w:p>
    <w:p w14:paraId="6A8C8776" w14:textId="77777777" w:rsidR="005F3618" w:rsidRDefault="005F3618" w:rsidP="005F3618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2: Writing a Step-by-Step First Aid Guide</w:t>
      </w:r>
    </w:p>
    <w:p w14:paraId="2C359DE6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create a clear instructional guide for treating a specific injury.</w:t>
      </w:r>
    </w:p>
    <w:p w14:paraId="1FF746D7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First aid reference books, writing paper.</w:t>
      </w:r>
    </w:p>
    <w:p w14:paraId="6C65681D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095821B7" w14:textId="77777777" w:rsidR="005F3618" w:rsidRDefault="005F3618" w:rsidP="005F3618">
      <w:pPr>
        <w:pStyle w:val="NormalWeb"/>
        <w:numPr>
          <w:ilvl w:val="0"/>
          <w:numId w:val="15"/>
        </w:numPr>
      </w:pPr>
      <w:r>
        <w:t>Select a common first aid situation (e.g., choking, burns, sprains).</w:t>
      </w:r>
    </w:p>
    <w:p w14:paraId="151222A7" w14:textId="77777777" w:rsidR="005F3618" w:rsidRDefault="005F3618" w:rsidP="005F3618">
      <w:pPr>
        <w:pStyle w:val="NormalWeb"/>
        <w:numPr>
          <w:ilvl w:val="0"/>
          <w:numId w:val="15"/>
        </w:numPr>
      </w:pPr>
      <w:r>
        <w:t>Write step-by-step instructions for administering first aid.</w:t>
      </w:r>
    </w:p>
    <w:p w14:paraId="73C82AD8" w14:textId="77777777" w:rsidR="005F3618" w:rsidRDefault="005F3618" w:rsidP="005F3618">
      <w:pPr>
        <w:pStyle w:val="NormalWeb"/>
        <w:numPr>
          <w:ilvl w:val="0"/>
          <w:numId w:val="15"/>
        </w:numPr>
      </w:pPr>
      <w:r>
        <w:t>Ensure clarity, conciseness, and accuracy in explanations.</w:t>
      </w:r>
    </w:p>
    <w:p w14:paraId="612099ED" w14:textId="77777777" w:rsidR="005F3618" w:rsidRDefault="005F3618" w:rsidP="005F3618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3: Creating a First Aid Safety Poster</w:t>
      </w:r>
    </w:p>
    <w:p w14:paraId="3ABE03DF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design a visual aid summarizing key first aid principles.</w:t>
      </w:r>
    </w:p>
    <w:p w14:paraId="26A755A2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Poster board, markers, printed health guidelines.</w:t>
      </w:r>
    </w:p>
    <w:p w14:paraId="7C8CF699" w14:textId="77777777" w:rsidR="005F3618" w:rsidRDefault="005F3618" w:rsidP="005F3618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46DD481D" w14:textId="77777777" w:rsidR="005F3618" w:rsidRDefault="005F3618" w:rsidP="005F3618">
      <w:pPr>
        <w:pStyle w:val="NormalWeb"/>
        <w:numPr>
          <w:ilvl w:val="0"/>
          <w:numId w:val="16"/>
        </w:numPr>
      </w:pPr>
      <w:r>
        <w:lastRenderedPageBreak/>
        <w:t>Choose a common first aid emergency (e.g., burns, bleeding, choking).</w:t>
      </w:r>
    </w:p>
    <w:p w14:paraId="32245608" w14:textId="77777777" w:rsidR="005F3618" w:rsidRDefault="005F3618" w:rsidP="005F3618">
      <w:pPr>
        <w:pStyle w:val="NormalWeb"/>
        <w:numPr>
          <w:ilvl w:val="0"/>
          <w:numId w:val="16"/>
        </w:numPr>
      </w:pPr>
      <w:r>
        <w:t>Design a poster that explains the step-by-step first aid response.</w:t>
      </w:r>
    </w:p>
    <w:p w14:paraId="7CD199AE" w14:textId="44FB7029" w:rsidR="005F3618" w:rsidRPr="005F3618" w:rsidRDefault="005F3618" w:rsidP="005F3618">
      <w:pPr>
        <w:pStyle w:val="NormalWeb"/>
        <w:numPr>
          <w:ilvl w:val="0"/>
          <w:numId w:val="16"/>
        </w:numPr>
      </w:pPr>
      <w:r>
        <w:t>Include key terms, visuals, and emergency contact information.</w:t>
      </w:r>
    </w:p>
    <w:p w14:paraId="720D6670" w14:textId="77777777" w:rsidR="004D04AE" w:rsidRDefault="0081019E" w:rsidP="004D04AE">
      <w:pPr>
        <w:pStyle w:val="NormalWeb"/>
      </w:pPr>
      <w:r>
        <w:rPr>
          <w:lang w:val="en-US"/>
        </w:rPr>
        <w:t xml:space="preserve"> </w:t>
      </w:r>
      <w:r w:rsidR="004D04AE">
        <w:rPr>
          <w:rStyle w:val="Strong"/>
          <w:rFonts w:eastAsiaTheme="majorEastAsia"/>
        </w:rPr>
        <w:t>ACT Question Example:</w:t>
      </w:r>
      <w:r w:rsidR="004D04AE">
        <w:t xml:space="preserve"> Which of the following would be </w:t>
      </w:r>
      <w:r w:rsidR="004D04AE">
        <w:rPr>
          <w:rStyle w:val="Strong"/>
          <w:rFonts w:eastAsiaTheme="majorEastAsia"/>
        </w:rPr>
        <w:t>most</w:t>
      </w:r>
      <w:r w:rsidR="004D04AE">
        <w:t xml:space="preserve"> effective in a first aid safety poster?</w:t>
      </w:r>
    </w:p>
    <w:p w14:paraId="071FDAF1" w14:textId="43697EA6" w:rsidR="004D04AE" w:rsidRDefault="004D04AE" w:rsidP="004D04AE">
      <w:pPr>
        <w:pStyle w:val="NormalWeb"/>
        <w:numPr>
          <w:ilvl w:val="0"/>
          <w:numId w:val="17"/>
        </w:numPr>
      </w:pPr>
      <w:r>
        <w:t>A long paragraph explaining wound care</w:t>
      </w:r>
      <w:r>
        <w:br/>
        <w:t>B) A bullet-point list of steps for treating burns</w:t>
      </w:r>
      <w:r>
        <w:br/>
        <w:t>C) A detailed story about a first aid situation</w:t>
      </w:r>
      <w:r>
        <w:br/>
        <w:t>D) A history of first aid techniques</w:t>
      </w:r>
      <w:r>
        <w:br/>
        <w:t>(Correct Answer: B)</w:t>
      </w:r>
    </w:p>
    <w:p w14:paraId="78602B30" w14:textId="77777777" w:rsidR="004D04AE" w:rsidRDefault="004D04AE" w:rsidP="004D04AE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ENGLISH – ACT Alignment: First Aid Communication &amp; Terminology</w:t>
      </w:r>
    </w:p>
    <w:p w14:paraId="44E8128F" w14:textId="6117DB8C" w:rsidR="009A6D7C" w:rsidRPr="009A6D7C" w:rsidRDefault="009A6D7C" w:rsidP="009A6D7C">
      <w:pPr>
        <w:jc w:val="both"/>
      </w:pPr>
      <w:r>
        <w:t>Students enhance their language skills by identifying and correcting first aid terminology, improving grammar in emergency instructions, and evaluating the effectiveness of first aid communication in critical situations.</w:t>
      </w:r>
    </w:p>
    <w:p w14:paraId="1C65C63A" w14:textId="77777777" w:rsidR="004D04AE" w:rsidRDefault="004D04AE" w:rsidP="004D04AE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ACT English Rating Scale – Grammar &amp; Clarity</w:t>
      </w:r>
    </w:p>
    <w:p w14:paraId="0772673B" w14:textId="77777777" w:rsidR="004D04AE" w:rsidRDefault="004D04AE" w:rsidP="004D04AE">
      <w:pPr>
        <w:pStyle w:val="NormalWeb"/>
        <w:numPr>
          <w:ilvl w:val="0"/>
          <w:numId w:val="18"/>
        </w:numPr>
      </w:pPr>
      <w:r>
        <w:t>(16-19) Identifying key first aid terminology.</w:t>
      </w:r>
    </w:p>
    <w:p w14:paraId="4AEEF2D6" w14:textId="77777777" w:rsidR="004D04AE" w:rsidRDefault="004D04AE" w:rsidP="004D04AE">
      <w:pPr>
        <w:pStyle w:val="NormalWeb"/>
        <w:numPr>
          <w:ilvl w:val="0"/>
          <w:numId w:val="18"/>
        </w:numPr>
      </w:pPr>
      <w:r>
        <w:t>(20-23) Correcting grammar and clarity in emergency instructions.</w:t>
      </w:r>
    </w:p>
    <w:p w14:paraId="4BE6E29E" w14:textId="77777777" w:rsidR="004D04AE" w:rsidRDefault="004D04AE" w:rsidP="004D04AE">
      <w:pPr>
        <w:pStyle w:val="NormalWeb"/>
        <w:numPr>
          <w:ilvl w:val="0"/>
          <w:numId w:val="18"/>
        </w:numPr>
      </w:pPr>
      <w:r>
        <w:t>(24-27) Improving sentence structure in first aid reports.</w:t>
      </w:r>
    </w:p>
    <w:p w14:paraId="7390B04C" w14:textId="77777777" w:rsidR="004D04AE" w:rsidRDefault="004D04AE" w:rsidP="004D04AE">
      <w:pPr>
        <w:pStyle w:val="NormalWeb"/>
        <w:numPr>
          <w:ilvl w:val="0"/>
          <w:numId w:val="18"/>
        </w:numPr>
      </w:pPr>
      <w:r>
        <w:t>(28-32) Refining technical writing for clarity and precision.</w:t>
      </w:r>
    </w:p>
    <w:p w14:paraId="10C838D7" w14:textId="77777777" w:rsidR="004D04AE" w:rsidRDefault="004D04AE" w:rsidP="004D04AE">
      <w:pPr>
        <w:pStyle w:val="NormalWeb"/>
        <w:numPr>
          <w:ilvl w:val="0"/>
          <w:numId w:val="18"/>
        </w:numPr>
      </w:pPr>
      <w:r>
        <w:t>(33-36) Evaluating the effectiveness of emergency communication.</w:t>
      </w:r>
    </w:p>
    <w:p w14:paraId="6C3952DD" w14:textId="77777777" w:rsidR="004D04AE" w:rsidRDefault="004D04AE" w:rsidP="004D04A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1: First Aid Terminology Matching</w:t>
      </w:r>
    </w:p>
    <w:p w14:paraId="6E2CE26A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match medical terms to their definitions.</w:t>
      </w:r>
    </w:p>
    <w:p w14:paraId="4AF6FF8F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Flashcards, glossary of first aid terms.</w:t>
      </w:r>
    </w:p>
    <w:p w14:paraId="00B6DEF4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0293ED7E" w14:textId="77777777" w:rsidR="004D04AE" w:rsidRDefault="004D04AE" w:rsidP="004D04AE">
      <w:pPr>
        <w:pStyle w:val="NormalWeb"/>
        <w:numPr>
          <w:ilvl w:val="0"/>
          <w:numId w:val="19"/>
        </w:numPr>
      </w:pPr>
      <w:r>
        <w:t>Match medical terms to their correct definitions.</w:t>
      </w:r>
    </w:p>
    <w:p w14:paraId="000AACC2" w14:textId="77777777" w:rsidR="004D04AE" w:rsidRDefault="004D04AE" w:rsidP="004D04AE">
      <w:pPr>
        <w:pStyle w:val="NormalWeb"/>
        <w:numPr>
          <w:ilvl w:val="0"/>
          <w:numId w:val="19"/>
        </w:numPr>
      </w:pPr>
      <w:r>
        <w:t>Discuss the importance of using precise terminology.</w:t>
      </w:r>
    </w:p>
    <w:p w14:paraId="34922D02" w14:textId="77777777" w:rsidR="004D04AE" w:rsidRDefault="004D04AE" w:rsidP="004D04AE">
      <w:pPr>
        <w:pStyle w:val="NormalWeb"/>
        <w:numPr>
          <w:ilvl w:val="0"/>
          <w:numId w:val="19"/>
        </w:numPr>
      </w:pPr>
      <w:r>
        <w:t>Use terms in context through scenario-based discussions.</w:t>
      </w:r>
    </w:p>
    <w:p w14:paraId="66D57C76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term refers to stopping excessive bleeding?</w:t>
      </w:r>
    </w:p>
    <w:p w14:paraId="2714B75D" w14:textId="77777777" w:rsidR="004D04AE" w:rsidRDefault="004D04AE" w:rsidP="004D04AE">
      <w:pPr>
        <w:pStyle w:val="NormalWeb"/>
      </w:pPr>
      <w:r>
        <w:t>A) Contusion</w:t>
      </w:r>
      <w:r>
        <w:br/>
        <w:t>B) Hemorrhage</w:t>
      </w:r>
      <w:r>
        <w:br/>
        <w:t>C) Abrasion</w:t>
      </w:r>
      <w:r>
        <w:br/>
        <w:t>D) Laceration</w:t>
      </w:r>
      <w:r>
        <w:br/>
        <w:t>(Correct Answer: B)</w:t>
      </w:r>
    </w:p>
    <w:p w14:paraId="60CB29A6" w14:textId="77777777" w:rsidR="004D04AE" w:rsidRDefault="004D04AE" w:rsidP="004D04A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lastRenderedPageBreak/>
        <w:t>📆</w:t>
      </w:r>
      <w:r>
        <w:rPr>
          <w:rStyle w:val="Strong"/>
          <w:b w:val="0"/>
          <w:bCs w:val="0"/>
        </w:rPr>
        <w:t xml:space="preserve"> Activity 2: Improving Clarity in First Aid Instructions</w:t>
      </w:r>
    </w:p>
    <w:p w14:paraId="6D09AE5A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revise poorly written first aid instructions.</w:t>
      </w:r>
    </w:p>
    <w:p w14:paraId="2772A5DD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Sample first aid instructions, editing worksheets.</w:t>
      </w:r>
    </w:p>
    <w:p w14:paraId="7451C9CD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00B7B85C" w14:textId="77777777" w:rsidR="004D04AE" w:rsidRDefault="004D04AE" w:rsidP="004D04AE">
      <w:pPr>
        <w:pStyle w:val="NormalWeb"/>
        <w:numPr>
          <w:ilvl w:val="0"/>
          <w:numId w:val="20"/>
        </w:numPr>
      </w:pPr>
      <w:r>
        <w:t>Analyze sample emergency instructions with grammar issues.</w:t>
      </w:r>
    </w:p>
    <w:p w14:paraId="232850B4" w14:textId="77777777" w:rsidR="004D04AE" w:rsidRDefault="004D04AE" w:rsidP="004D04AE">
      <w:pPr>
        <w:pStyle w:val="NormalWeb"/>
        <w:numPr>
          <w:ilvl w:val="0"/>
          <w:numId w:val="20"/>
        </w:numPr>
      </w:pPr>
      <w:r>
        <w:t>Correct sentence structure for clarity and readability.</w:t>
      </w:r>
    </w:p>
    <w:p w14:paraId="5CACD478" w14:textId="77777777" w:rsidR="004D04AE" w:rsidRDefault="004D04AE" w:rsidP="004D04AE">
      <w:pPr>
        <w:pStyle w:val="NormalWeb"/>
        <w:numPr>
          <w:ilvl w:val="0"/>
          <w:numId w:val="20"/>
        </w:numPr>
      </w:pPr>
      <w:r>
        <w:t>Present revised instructions for discussion.</w:t>
      </w:r>
    </w:p>
    <w:p w14:paraId="6D5FE515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Which revision improves clarity?</w:t>
      </w:r>
    </w:p>
    <w:p w14:paraId="12E444ED" w14:textId="77777777" w:rsidR="004D04AE" w:rsidRDefault="004D04AE" w:rsidP="004D04AE">
      <w:pPr>
        <w:pStyle w:val="NormalWeb"/>
      </w:pPr>
      <w:r>
        <w:t>A) "Apply bandage on wound tightly in case of emergency stop."</w:t>
      </w:r>
      <w:r>
        <w:br/>
        <w:t>B) "In an emergency, apply a tight bandage to stop the bleeding."</w:t>
      </w:r>
      <w:r>
        <w:br/>
        <w:t>C) "A tight bandage apply emergency stop wound."</w:t>
      </w:r>
      <w:r>
        <w:br/>
        <w:t>D) "Emergency wounds need stopping a bandage tight apply."</w:t>
      </w:r>
      <w:r>
        <w:br/>
        <w:t>(Correct Answer: B)</w:t>
      </w:r>
    </w:p>
    <w:p w14:paraId="449D7DAF" w14:textId="77777777" w:rsidR="004D04AE" w:rsidRDefault="004D04AE" w:rsidP="004D04AE">
      <w:pPr>
        <w:pStyle w:val="Heading3"/>
      </w:pPr>
      <w:r>
        <w:rPr>
          <w:rStyle w:val="Strong"/>
          <w:rFonts w:ascii="Apple Color Emoji" w:hAnsi="Apple Color Emoji" w:cs="Apple Color Emoji"/>
          <w:b w:val="0"/>
          <w:bCs w:val="0"/>
        </w:rPr>
        <w:t>📆</w:t>
      </w:r>
      <w:r>
        <w:rPr>
          <w:rStyle w:val="Strong"/>
          <w:b w:val="0"/>
          <w:bCs w:val="0"/>
        </w:rPr>
        <w:t xml:space="preserve"> Activity 3: Writing Emergency Response Reports</w:t>
      </w:r>
    </w:p>
    <w:p w14:paraId="68EB7BE3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Objective:</w:t>
      </w:r>
      <w:r>
        <w:t xml:space="preserve"> Students will compose detailed first aid reports.</w:t>
      </w:r>
    </w:p>
    <w:p w14:paraId="2CFCA116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Materials Needed:</w:t>
      </w:r>
      <w:r>
        <w:t xml:space="preserve"> Report templates, injury scenarios.</w:t>
      </w:r>
    </w:p>
    <w:p w14:paraId="72BC98DD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Instructions:</w:t>
      </w:r>
    </w:p>
    <w:p w14:paraId="48414840" w14:textId="77777777" w:rsidR="004D04AE" w:rsidRDefault="004D04AE" w:rsidP="004D04AE">
      <w:pPr>
        <w:pStyle w:val="NormalWeb"/>
        <w:numPr>
          <w:ilvl w:val="0"/>
          <w:numId w:val="21"/>
        </w:numPr>
      </w:pPr>
      <w:r>
        <w:t>Write a report documenting a first aid scenario.</w:t>
      </w:r>
    </w:p>
    <w:p w14:paraId="0B7DA3BB" w14:textId="77777777" w:rsidR="004D04AE" w:rsidRDefault="004D04AE" w:rsidP="004D04AE">
      <w:pPr>
        <w:pStyle w:val="NormalWeb"/>
        <w:numPr>
          <w:ilvl w:val="0"/>
          <w:numId w:val="21"/>
        </w:numPr>
      </w:pPr>
      <w:r>
        <w:t>Include necessary medical details for clarity.</w:t>
      </w:r>
    </w:p>
    <w:p w14:paraId="6DFF06A9" w14:textId="77777777" w:rsidR="004D04AE" w:rsidRDefault="004D04AE" w:rsidP="004D04AE">
      <w:pPr>
        <w:pStyle w:val="NormalWeb"/>
        <w:numPr>
          <w:ilvl w:val="0"/>
          <w:numId w:val="21"/>
        </w:numPr>
      </w:pPr>
      <w:r>
        <w:t>Revise for accuracy and conciseness.</w:t>
      </w:r>
    </w:p>
    <w:p w14:paraId="6BAF7767" w14:textId="77777777" w:rsidR="004D04AE" w:rsidRDefault="004D04AE" w:rsidP="004D04AE">
      <w:pPr>
        <w:pStyle w:val="NormalWeb"/>
      </w:pPr>
      <w:r>
        <w:rPr>
          <w:rStyle w:val="Strong"/>
          <w:rFonts w:eastAsiaTheme="majorEastAsia"/>
        </w:rPr>
        <w:t>ACT Question Example:</w:t>
      </w:r>
      <w:r>
        <w:t xml:space="preserve"> What is the most important detail to include in an emergency report?</w:t>
      </w:r>
    </w:p>
    <w:p w14:paraId="4584ADEB" w14:textId="77777777" w:rsidR="004D04AE" w:rsidRDefault="004D04AE" w:rsidP="004D04AE">
      <w:pPr>
        <w:pStyle w:val="NormalWeb"/>
      </w:pPr>
      <w:r>
        <w:t>A) The victim’s full medical history</w:t>
      </w:r>
      <w:r>
        <w:br/>
        <w:t>B) A clear description of the injury and treatment</w:t>
      </w:r>
      <w:r>
        <w:br/>
        <w:t>C) Personal opinions about the situation</w:t>
      </w:r>
      <w:r>
        <w:br/>
        <w:t>D) The responder’s emotions at the time</w:t>
      </w:r>
      <w:r>
        <w:br/>
        <w:t>(Correct Answer: B)</w:t>
      </w:r>
    </w:p>
    <w:p w14:paraId="471D2035" w14:textId="77777777" w:rsidR="004D04AE" w:rsidRDefault="004D04AE" w:rsidP="004D04AE">
      <w:pPr>
        <w:pStyle w:val="NormalWeb"/>
      </w:pPr>
    </w:p>
    <w:p w14:paraId="24194513" w14:textId="6C1EF397" w:rsidR="0081019E" w:rsidRPr="004D04AE" w:rsidRDefault="0081019E"/>
    <w:sectPr w:rsidR="0081019E" w:rsidRPr="004D0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DF8"/>
    <w:multiLevelType w:val="multilevel"/>
    <w:tmpl w:val="E3D2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5605"/>
    <w:multiLevelType w:val="multilevel"/>
    <w:tmpl w:val="753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73F3"/>
    <w:multiLevelType w:val="multilevel"/>
    <w:tmpl w:val="16DC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27D6A"/>
    <w:multiLevelType w:val="multilevel"/>
    <w:tmpl w:val="538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66292"/>
    <w:multiLevelType w:val="multilevel"/>
    <w:tmpl w:val="962C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84720"/>
    <w:multiLevelType w:val="multilevel"/>
    <w:tmpl w:val="CB8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94F1A"/>
    <w:multiLevelType w:val="multilevel"/>
    <w:tmpl w:val="A0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42F17"/>
    <w:multiLevelType w:val="multilevel"/>
    <w:tmpl w:val="93D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220A2"/>
    <w:multiLevelType w:val="multilevel"/>
    <w:tmpl w:val="4E9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30A95"/>
    <w:multiLevelType w:val="multilevel"/>
    <w:tmpl w:val="4F0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C2744"/>
    <w:multiLevelType w:val="multilevel"/>
    <w:tmpl w:val="0F6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E54FE"/>
    <w:multiLevelType w:val="multilevel"/>
    <w:tmpl w:val="AA0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D7CD2"/>
    <w:multiLevelType w:val="multilevel"/>
    <w:tmpl w:val="C668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83349"/>
    <w:multiLevelType w:val="multilevel"/>
    <w:tmpl w:val="643A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1D2F"/>
    <w:multiLevelType w:val="multilevel"/>
    <w:tmpl w:val="8B66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6269D"/>
    <w:multiLevelType w:val="multilevel"/>
    <w:tmpl w:val="30BC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E7988"/>
    <w:multiLevelType w:val="multilevel"/>
    <w:tmpl w:val="30B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C2354"/>
    <w:multiLevelType w:val="multilevel"/>
    <w:tmpl w:val="1D7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826AD"/>
    <w:multiLevelType w:val="multilevel"/>
    <w:tmpl w:val="DB9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180ECF"/>
    <w:multiLevelType w:val="multilevel"/>
    <w:tmpl w:val="9956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5271F"/>
    <w:multiLevelType w:val="multilevel"/>
    <w:tmpl w:val="0252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A4B8F"/>
    <w:multiLevelType w:val="multilevel"/>
    <w:tmpl w:val="FBB8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83CAF"/>
    <w:multiLevelType w:val="multilevel"/>
    <w:tmpl w:val="91E6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655E3"/>
    <w:multiLevelType w:val="hybridMultilevel"/>
    <w:tmpl w:val="E76E2E38"/>
    <w:lvl w:ilvl="0" w:tplc="9BBE5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4DC0"/>
    <w:multiLevelType w:val="multilevel"/>
    <w:tmpl w:val="0D3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A4F2C"/>
    <w:multiLevelType w:val="multilevel"/>
    <w:tmpl w:val="027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222DF"/>
    <w:multiLevelType w:val="multilevel"/>
    <w:tmpl w:val="F6C68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03781D"/>
    <w:multiLevelType w:val="multilevel"/>
    <w:tmpl w:val="9D6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13C85"/>
    <w:multiLevelType w:val="multilevel"/>
    <w:tmpl w:val="D16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9334E"/>
    <w:multiLevelType w:val="multilevel"/>
    <w:tmpl w:val="F7EE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D3E62"/>
    <w:multiLevelType w:val="multilevel"/>
    <w:tmpl w:val="0B425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76948"/>
    <w:multiLevelType w:val="multilevel"/>
    <w:tmpl w:val="6A50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94FFE"/>
    <w:multiLevelType w:val="multilevel"/>
    <w:tmpl w:val="079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91631"/>
    <w:multiLevelType w:val="multilevel"/>
    <w:tmpl w:val="1462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50EDF"/>
    <w:multiLevelType w:val="multilevel"/>
    <w:tmpl w:val="6CC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568BE"/>
    <w:multiLevelType w:val="multilevel"/>
    <w:tmpl w:val="3012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81A38"/>
    <w:multiLevelType w:val="multilevel"/>
    <w:tmpl w:val="F5BC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B4DEA"/>
    <w:multiLevelType w:val="multilevel"/>
    <w:tmpl w:val="BEA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53166B"/>
    <w:multiLevelType w:val="multilevel"/>
    <w:tmpl w:val="80C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90449"/>
    <w:multiLevelType w:val="multilevel"/>
    <w:tmpl w:val="029E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43D10"/>
    <w:multiLevelType w:val="multilevel"/>
    <w:tmpl w:val="BA6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D34F8"/>
    <w:multiLevelType w:val="multilevel"/>
    <w:tmpl w:val="AD867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2343B"/>
    <w:multiLevelType w:val="multilevel"/>
    <w:tmpl w:val="F80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8C3349"/>
    <w:multiLevelType w:val="multilevel"/>
    <w:tmpl w:val="4852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84F16"/>
    <w:multiLevelType w:val="multilevel"/>
    <w:tmpl w:val="9DB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021D1"/>
    <w:multiLevelType w:val="multilevel"/>
    <w:tmpl w:val="FA78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163B2"/>
    <w:multiLevelType w:val="multilevel"/>
    <w:tmpl w:val="F5B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2852CF"/>
    <w:multiLevelType w:val="multilevel"/>
    <w:tmpl w:val="3D12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6584A"/>
    <w:multiLevelType w:val="multilevel"/>
    <w:tmpl w:val="D50A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8"/>
  </w:num>
  <w:num w:numId="3">
    <w:abstractNumId w:val="6"/>
  </w:num>
  <w:num w:numId="4">
    <w:abstractNumId w:val="45"/>
  </w:num>
  <w:num w:numId="5">
    <w:abstractNumId w:val="2"/>
  </w:num>
  <w:num w:numId="6">
    <w:abstractNumId w:val="31"/>
  </w:num>
  <w:num w:numId="7">
    <w:abstractNumId w:val="15"/>
  </w:num>
  <w:num w:numId="8">
    <w:abstractNumId w:val="22"/>
  </w:num>
  <w:num w:numId="9">
    <w:abstractNumId w:val="35"/>
  </w:num>
  <w:num w:numId="10">
    <w:abstractNumId w:val="16"/>
  </w:num>
  <w:num w:numId="11">
    <w:abstractNumId w:val="4"/>
  </w:num>
  <w:num w:numId="12">
    <w:abstractNumId w:val="12"/>
  </w:num>
  <w:num w:numId="13">
    <w:abstractNumId w:val="17"/>
  </w:num>
  <w:num w:numId="14">
    <w:abstractNumId w:val="21"/>
  </w:num>
  <w:num w:numId="15">
    <w:abstractNumId w:val="13"/>
  </w:num>
  <w:num w:numId="16">
    <w:abstractNumId w:val="39"/>
  </w:num>
  <w:num w:numId="17">
    <w:abstractNumId w:val="23"/>
  </w:num>
  <w:num w:numId="18">
    <w:abstractNumId w:val="18"/>
  </w:num>
  <w:num w:numId="19">
    <w:abstractNumId w:val="44"/>
  </w:num>
  <w:num w:numId="20">
    <w:abstractNumId w:val="29"/>
  </w:num>
  <w:num w:numId="21">
    <w:abstractNumId w:val="33"/>
  </w:num>
  <w:num w:numId="22">
    <w:abstractNumId w:val="5"/>
  </w:num>
  <w:num w:numId="23">
    <w:abstractNumId w:val="42"/>
  </w:num>
  <w:num w:numId="24">
    <w:abstractNumId w:val="34"/>
  </w:num>
  <w:num w:numId="25">
    <w:abstractNumId w:val="10"/>
  </w:num>
  <w:num w:numId="26">
    <w:abstractNumId w:val="7"/>
  </w:num>
  <w:num w:numId="27">
    <w:abstractNumId w:val="9"/>
  </w:num>
  <w:num w:numId="28">
    <w:abstractNumId w:val="14"/>
  </w:num>
  <w:num w:numId="29">
    <w:abstractNumId w:val="46"/>
  </w:num>
  <w:num w:numId="30">
    <w:abstractNumId w:val="32"/>
  </w:num>
  <w:num w:numId="31">
    <w:abstractNumId w:val="11"/>
  </w:num>
  <w:num w:numId="32">
    <w:abstractNumId w:val="8"/>
  </w:num>
  <w:num w:numId="33">
    <w:abstractNumId w:val="28"/>
  </w:num>
  <w:num w:numId="34">
    <w:abstractNumId w:val="36"/>
  </w:num>
  <w:num w:numId="35">
    <w:abstractNumId w:val="3"/>
  </w:num>
  <w:num w:numId="36">
    <w:abstractNumId w:val="1"/>
  </w:num>
  <w:num w:numId="37">
    <w:abstractNumId w:val="24"/>
  </w:num>
  <w:num w:numId="38">
    <w:abstractNumId w:val="37"/>
  </w:num>
  <w:num w:numId="39">
    <w:abstractNumId w:val="25"/>
  </w:num>
  <w:num w:numId="40">
    <w:abstractNumId w:val="19"/>
  </w:num>
  <w:num w:numId="41">
    <w:abstractNumId w:val="38"/>
  </w:num>
  <w:num w:numId="42">
    <w:abstractNumId w:val="43"/>
  </w:num>
  <w:num w:numId="43">
    <w:abstractNumId w:val="27"/>
  </w:num>
  <w:num w:numId="44">
    <w:abstractNumId w:val="0"/>
  </w:num>
  <w:num w:numId="45">
    <w:abstractNumId w:val="41"/>
  </w:num>
  <w:num w:numId="46">
    <w:abstractNumId w:val="47"/>
  </w:num>
  <w:num w:numId="47">
    <w:abstractNumId w:val="26"/>
  </w:num>
  <w:num w:numId="48">
    <w:abstractNumId w:val="2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B"/>
    <w:rsid w:val="00291A62"/>
    <w:rsid w:val="002D05CC"/>
    <w:rsid w:val="004D04AE"/>
    <w:rsid w:val="005F3618"/>
    <w:rsid w:val="006828BF"/>
    <w:rsid w:val="0081019E"/>
    <w:rsid w:val="00885DA0"/>
    <w:rsid w:val="00897D9D"/>
    <w:rsid w:val="009A6D7C"/>
    <w:rsid w:val="00A40D80"/>
    <w:rsid w:val="00AD7BE1"/>
    <w:rsid w:val="00B541AB"/>
    <w:rsid w:val="00B702A6"/>
    <w:rsid w:val="00C2115A"/>
    <w:rsid w:val="00E26DA0"/>
    <w:rsid w:val="21F82696"/>
    <w:rsid w:val="6951D78F"/>
    <w:rsid w:val="7A22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C178"/>
  <w15:chartTrackingRefBased/>
  <w15:docId w15:val="{9A9E1B22-D31C-EC47-BAAC-7D84BF9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8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1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1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1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1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4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4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1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1A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85DA0"/>
    <w:rPr>
      <w:b/>
      <w:bCs/>
    </w:rPr>
  </w:style>
  <w:style w:type="paragraph" w:styleId="NormalWeb">
    <w:name w:val="Normal (Web)"/>
    <w:basedOn w:val="Normal"/>
    <w:uiPriority w:val="99"/>
    <w:unhideWhenUsed/>
    <w:rsid w:val="00885DA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40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C596A-06D8-4221-B9F4-45BA7A8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1565D-D66B-48C6-863D-40E350C28573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DAB2E583-ECC2-4875-9FE4-E30281835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3700</Words>
  <Characters>21094</Characters>
  <Application>Microsoft Office Word</Application>
  <DocSecurity>0</DocSecurity>
  <Lines>175</Lines>
  <Paragraphs>49</Paragraphs>
  <ScaleCrop>false</ScaleCrop>
  <Company/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Antonette Tibayan</cp:lastModifiedBy>
  <cp:revision>4</cp:revision>
  <dcterms:created xsi:type="dcterms:W3CDTF">2025-03-26T08:18:00Z</dcterms:created>
  <dcterms:modified xsi:type="dcterms:W3CDTF">2025-05-22T12:47:00Z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Order">
    <vt:r8>13300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